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1DA6F" w14:textId="5DFCD7F4" w:rsidR="00AC0E83" w:rsidRDefault="00E97DEE" w:rsidP="00AC0E8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B25633" wp14:editId="3662DF06">
            <wp:simplePos x="0" y="0"/>
            <wp:positionH relativeFrom="margin">
              <wp:posOffset>-177165</wp:posOffset>
            </wp:positionH>
            <wp:positionV relativeFrom="paragraph">
              <wp:posOffset>295275</wp:posOffset>
            </wp:positionV>
            <wp:extent cx="753110" cy="6927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3CAB" w14:textId="074ADC94" w:rsidR="00B87A1F" w:rsidRDefault="0020787C" w:rsidP="00AC0E83">
      <w:pPr>
        <w:jc w:val="center"/>
        <w:rPr>
          <w:rFonts w:ascii="Arial" w:hAnsi="Arial" w:cs="Arial"/>
          <w:sz w:val="40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1F0E7DEC" wp14:editId="6029C8CB">
            <wp:simplePos x="0" y="0"/>
            <wp:positionH relativeFrom="margin">
              <wp:align>right</wp:align>
            </wp:positionH>
            <wp:positionV relativeFrom="paragraph">
              <wp:posOffset>10936</wp:posOffset>
            </wp:positionV>
            <wp:extent cx="745434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C2E4C" w14:textId="77777777" w:rsidR="00A830FA" w:rsidRDefault="00A830FA" w:rsidP="0018154E">
      <w:pPr>
        <w:jc w:val="center"/>
        <w:rPr>
          <w:rFonts w:ascii="Arial" w:hAnsi="Arial" w:cs="Arial"/>
          <w:sz w:val="40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0787C" w14:paraId="1DEB2450" w14:textId="77777777" w:rsidTr="1B6953F5">
        <w:tc>
          <w:tcPr>
            <w:tcW w:w="13948" w:type="dxa"/>
            <w:gridSpan w:val="3"/>
            <w:shd w:val="clear" w:color="auto" w:fill="FFF2CC" w:themeFill="accent4" w:themeFillTint="33"/>
          </w:tcPr>
          <w:p w14:paraId="54BE2701" w14:textId="4626075E" w:rsidR="0020787C" w:rsidRPr="0049604C" w:rsidRDefault="00E97DEE" w:rsidP="006D6F6F">
            <w:pPr>
              <w:jc w:val="center"/>
              <w:rPr>
                <w:rFonts w:ascii="Arial" w:hAnsi="Arial" w:cs="Arial"/>
                <w:b/>
                <w:sz w:val="52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52"/>
                <w:szCs w:val="24"/>
                <w:lang w:val="en-US"/>
              </w:rPr>
              <w:t>St Paul’s</w:t>
            </w:r>
            <w:r w:rsidR="0020787C" w:rsidRPr="0049604C">
              <w:rPr>
                <w:rFonts w:ascii="Arial" w:hAnsi="Arial" w:cs="Arial"/>
                <w:b/>
                <w:sz w:val="52"/>
                <w:szCs w:val="24"/>
                <w:lang w:val="en-US"/>
              </w:rPr>
              <w:t xml:space="preserve"> EYFS Curriculum Overview </w:t>
            </w:r>
          </w:p>
        </w:tc>
      </w:tr>
      <w:tr w:rsidR="006424D7" w14:paraId="2A671A34" w14:textId="77777777" w:rsidTr="1B6953F5">
        <w:tc>
          <w:tcPr>
            <w:tcW w:w="4649" w:type="dxa"/>
            <w:shd w:val="clear" w:color="auto" w:fill="FFF2CC" w:themeFill="accent4" w:themeFillTint="33"/>
          </w:tcPr>
          <w:p w14:paraId="60DCC775" w14:textId="1612463D" w:rsidR="0020787C" w:rsidRPr="0049604C" w:rsidRDefault="0020787C" w:rsidP="0020787C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Autumn 1</w:t>
            </w:r>
          </w:p>
        </w:tc>
        <w:tc>
          <w:tcPr>
            <w:tcW w:w="4649" w:type="dxa"/>
            <w:shd w:val="clear" w:color="auto" w:fill="FFF2CC" w:themeFill="accent4" w:themeFillTint="33"/>
          </w:tcPr>
          <w:p w14:paraId="10DCCEC4" w14:textId="3CFF6261" w:rsidR="0020787C" w:rsidRPr="0049604C" w:rsidRDefault="0020787C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Spring 1</w:t>
            </w:r>
          </w:p>
        </w:tc>
        <w:tc>
          <w:tcPr>
            <w:tcW w:w="4650" w:type="dxa"/>
            <w:shd w:val="clear" w:color="auto" w:fill="FFF2CC" w:themeFill="accent4" w:themeFillTint="33"/>
          </w:tcPr>
          <w:p w14:paraId="01F4E0F7" w14:textId="4F42E21A" w:rsidR="0020787C" w:rsidRPr="0049604C" w:rsidRDefault="0020787C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Summer 1</w:t>
            </w:r>
          </w:p>
        </w:tc>
      </w:tr>
      <w:tr w:rsidR="006424D7" w14:paraId="79873728" w14:textId="77777777" w:rsidTr="1B6953F5">
        <w:tc>
          <w:tcPr>
            <w:tcW w:w="4649" w:type="dxa"/>
          </w:tcPr>
          <w:p w14:paraId="358DDC27" w14:textId="77777777" w:rsidR="0020787C" w:rsidRPr="0049604C" w:rsidRDefault="0020787C" w:rsidP="0020787C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All About Me</w:t>
            </w:r>
          </w:p>
          <w:p w14:paraId="506518C1" w14:textId="1D819503" w:rsidR="0020787C" w:rsidRPr="0049604C" w:rsidRDefault="006D6F6F" w:rsidP="0020787C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noProof/>
                <w:sz w:val="40"/>
                <w:szCs w:val="24"/>
                <w:lang w:eastAsia="en-GB"/>
              </w:rPr>
              <w:drawing>
                <wp:inline distT="0" distB="0" distL="0" distR="0" wp14:anchorId="0F3E641E" wp14:editId="7FF30EF5">
                  <wp:extent cx="2385060" cy="15624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12" cy="160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35A8D323" w14:textId="669F2268" w:rsidR="0020787C" w:rsidRPr="0049604C" w:rsidRDefault="4FE7F335" w:rsidP="1E8C967D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 w:rsidRPr="52F9734E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Out</w:t>
            </w:r>
            <w:r w:rsidR="543DBE1F" w:rsidRPr="52F9734E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 xml:space="preserve"> Of This World.</w:t>
            </w:r>
          </w:p>
          <w:p w14:paraId="5173891E" w14:textId="69C0E8F9" w:rsidR="006D6F6F" w:rsidRPr="0049604C" w:rsidRDefault="48E0BB20" w:rsidP="52F9734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BB7DAE" wp14:editId="1D9DDD1D">
                  <wp:extent cx="1533525" cy="1533525"/>
                  <wp:effectExtent l="0" t="0" r="0" b="0"/>
                  <wp:docPr id="1157315943" name="Picture 115731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37A52E8D" w14:textId="4C44F97A" w:rsidR="00B56B70" w:rsidRPr="0049604C" w:rsidRDefault="543DBE1F" w:rsidP="52F9734E">
            <w:pPr>
              <w:spacing w:line="259" w:lineRule="auto"/>
              <w:jc w:val="center"/>
            </w:pPr>
            <w:r w:rsidRPr="52F9734E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Fantasy &amp; Adventure</w:t>
            </w:r>
          </w:p>
          <w:p w14:paraId="5860180B" w14:textId="1F0AD8CE" w:rsidR="008B35DD" w:rsidRPr="0049604C" w:rsidRDefault="55539B71" w:rsidP="52F9734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4CFF15" wp14:editId="341EB1D6">
                  <wp:extent cx="1590675" cy="1662978"/>
                  <wp:effectExtent l="0" t="0" r="0" b="0"/>
                  <wp:docPr id="227742350" name="Picture 22774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6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4D7" w14:paraId="678ED5FA" w14:textId="77777777" w:rsidTr="1B6953F5">
        <w:tc>
          <w:tcPr>
            <w:tcW w:w="4649" w:type="dxa"/>
            <w:shd w:val="clear" w:color="auto" w:fill="FFF2CC" w:themeFill="accent4" w:themeFillTint="33"/>
          </w:tcPr>
          <w:p w14:paraId="535BFF94" w14:textId="5585A348" w:rsidR="0020787C" w:rsidRPr="0049604C" w:rsidRDefault="0020787C" w:rsidP="0020787C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Autumn 2</w:t>
            </w:r>
          </w:p>
        </w:tc>
        <w:tc>
          <w:tcPr>
            <w:tcW w:w="4649" w:type="dxa"/>
            <w:shd w:val="clear" w:color="auto" w:fill="FFF2CC" w:themeFill="accent4" w:themeFillTint="33"/>
          </w:tcPr>
          <w:p w14:paraId="0B68A8F6" w14:textId="50EA2C0A" w:rsidR="0020787C" w:rsidRPr="0049604C" w:rsidRDefault="0020787C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Spring 2</w:t>
            </w:r>
          </w:p>
        </w:tc>
        <w:tc>
          <w:tcPr>
            <w:tcW w:w="4650" w:type="dxa"/>
            <w:shd w:val="clear" w:color="auto" w:fill="FFF2CC" w:themeFill="accent4" w:themeFillTint="33"/>
          </w:tcPr>
          <w:p w14:paraId="492690D3" w14:textId="6D4E209E" w:rsidR="0020787C" w:rsidRPr="0049604C" w:rsidRDefault="0020787C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Summer 2</w:t>
            </w:r>
          </w:p>
        </w:tc>
      </w:tr>
      <w:tr w:rsidR="006424D7" w14:paraId="666AFDDA" w14:textId="77777777" w:rsidTr="1B6953F5">
        <w:tc>
          <w:tcPr>
            <w:tcW w:w="4649" w:type="dxa"/>
          </w:tcPr>
          <w:p w14:paraId="67BD9B7A" w14:textId="3D984132" w:rsidR="0020787C" w:rsidRPr="0049604C" w:rsidRDefault="0020787C" w:rsidP="52F9734E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 w:rsidRPr="1B6953F5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Story</w:t>
            </w:r>
            <w:r w:rsidR="795AFCAA" w:rsidRPr="1B6953F5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t</w:t>
            </w:r>
            <w:r w:rsidRPr="1B6953F5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eller</w:t>
            </w:r>
          </w:p>
          <w:p w14:paraId="6DB3C42A" w14:textId="6B8E2E7B" w:rsidR="0020787C" w:rsidRPr="0049604C" w:rsidRDefault="006D6F6F" w:rsidP="006424D7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noProof/>
                <w:sz w:val="40"/>
                <w:szCs w:val="24"/>
                <w:lang w:eastAsia="en-GB"/>
              </w:rPr>
              <w:drawing>
                <wp:inline distT="0" distB="0" distL="0" distR="0" wp14:anchorId="632EF7F7" wp14:editId="76745967">
                  <wp:extent cx="2217420" cy="16233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93" cy="16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6A8E6049" w14:textId="77777777" w:rsidR="0020787C" w:rsidRPr="0049604C" w:rsidRDefault="0020787C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sz w:val="40"/>
                <w:szCs w:val="24"/>
                <w:lang w:val="en-US"/>
              </w:rPr>
              <w:t>New Life</w:t>
            </w:r>
          </w:p>
          <w:p w14:paraId="24797220" w14:textId="3533F3BF" w:rsidR="0071300E" w:rsidRPr="0049604C" w:rsidRDefault="0071300E" w:rsidP="006D6F6F">
            <w:pPr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49604C">
              <w:rPr>
                <w:rFonts w:ascii="Arial" w:hAnsi="Arial" w:cs="Arial"/>
                <w:b/>
                <w:noProof/>
                <w:sz w:val="40"/>
                <w:szCs w:val="24"/>
                <w:lang w:eastAsia="en-GB"/>
              </w:rPr>
              <w:drawing>
                <wp:inline distT="0" distB="0" distL="0" distR="0" wp14:anchorId="251AABC6" wp14:editId="1EF621D7">
                  <wp:extent cx="2399787" cy="1592580"/>
                  <wp:effectExtent l="0" t="0" r="63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55" cy="16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6D72D470" w14:textId="4C5769C8" w:rsidR="008B35DD" w:rsidRPr="0049604C" w:rsidRDefault="7993766E" w:rsidP="1E8C967D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 w:rsidRPr="1E8C967D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Go Jetters &amp;</w:t>
            </w:r>
          </w:p>
          <w:p w14:paraId="31C64EC3" w14:textId="56EFA1A8" w:rsidR="008B35DD" w:rsidRPr="0049604C" w:rsidRDefault="18F80287" w:rsidP="52F9734E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 w:rsidRPr="52F9734E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Fun at t</w:t>
            </w:r>
            <w:r w:rsidR="622862B8" w:rsidRPr="52F9734E"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  <w:t>he Seaside</w:t>
            </w:r>
          </w:p>
          <w:p w14:paraId="621BFAA2" w14:textId="61491B1D" w:rsidR="008B35DD" w:rsidRPr="0049604C" w:rsidRDefault="622862B8" w:rsidP="52F9734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DA3E5CA" wp14:editId="2C54620C">
                  <wp:extent cx="859420" cy="754380"/>
                  <wp:effectExtent l="0" t="0" r="0" b="0"/>
                  <wp:docPr id="1703423531" name="Picture 170342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2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</w:t>
            </w:r>
            <w:r w:rsidR="008B35DD">
              <w:br/>
            </w:r>
            <w:r w:rsidR="3A890871">
              <w:t xml:space="preserve">                      </w:t>
            </w:r>
            <w:r w:rsidR="4D7EF7A0">
              <w:rPr>
                <w:noProof/>
                <w:lang w:eastAsia="en-GB"/>
              </w:rPr>
              <w:drawing>
                <wp:inline distT="0" distB="0" distL="0" distR="0" wp14:anchorId="7B660440" wp14:editId="40B09FDA">
                  <wp:extent cx="1004631" cy="742360"/>
                  <wp:effectExtent l="0" t="0" r="0" b="0"/>
                  <wp:docPr id="373333886" name="Picture 373333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31" cy="74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35DD">
              <w:br/>
            </w:r>
          </w:p>
        </w:tc>
      </w:tr>
    </w:tbl>
    <w:p w14:paraId="425D1D67" w14:textId="2C37B0E7" w:rsidR="00984E63" w:rsidRDefault="00984E63" w:rsidP="0018154E">
      <w:pPr>
        <w:jc w:val="center"/>
        <w:rPr>
          <w:rFonts w:ascii="Arial" w:hAnsi="Arial" w:cs="Arial"/>
          <w:sz w:val="40"/>
          <w:szCs w:val="24"/>
          <w:lang w:val="en-US"/>
        </w:rPr>
      </w:pPr>
    </w:p>
    <w:p w14:paraId="1CCA7792" w14:textId="7F56FC30" w:rsidR="00A473A9" w:rsidRPr="004E7306" w:rsidRDefault="00B87A1F" w:rsidP="1E8C967D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1E8C967D">
        <w:rPr>
          <w:rFonts w:ascii="Arial" w:hAnsi="Arial" w:cs="Arial"/>
          <w:b/>
          <w:bCs/>
          <w:sz w:val="40"/>
          <w:szCs w:val="40"/>
          <w:lang w:val="en-US"/>
        </w:rPr>
        <w:lastRenderedPageBreak/>
        <w:t>EYFS Curriculum Map</w:t>
      </w:r>
      <w:r w:rsidR="00D478E0" w:rsidRPr="1E8C967D">
        <w:rPr>
          <w:rFonts w:ascii="Arial" w:hAnsi="Arial" w:cs="Arial"/>
          <w:b/>
          <w:bCs/>
          <w:sz w:val="40"/>
          <w:szCs w:val="40"/>
          <w:lang w:val="en-US"/>
        </w:rPr>
        <w:t>.</w:t>
      </w:r>
    </w:p>
    <w:tbl>
      <w:tblPr>
        <w:tblStyle w:val="TableGrid"/>
        <w:tblW w:w="15735" w:type="dxa"/>
        <w:tblInd w:w="-964" w:type="dxa"/>
        <w:tblLook w:val="04A0" w:firstRow="1" w:lastRow="0" w:firstColumn="1" w:lastColumn="0" w:noHBand="0" w:noVBand="1"/>
      </w:tblPr>
      <w:tblGrid>
        <w:gridCol w:w="983"/>
        <w:gridCol w:w="2446"/>
        <w:gridCol w:w="365"/>
        <w:gridCol w:w="2157"/>
        <w:gridCol w:w="70"/>
        <w:gridCol w:w="2346"/>
        <w:gridCol w:w="33"/>
        <w:gridCol w:w="1773"/>
        <w:gridCol w:w="672"/>
        <w:gridCol w:w="2442"/>
        <w:gridCol w:w="155"/>
        <w:gridCol w:w="2293"/>
      </w:tblGrid>
      <w:tr w:rsidR="00FB3DB5" w:rsidRPr="008A598F" w14:paraId="269F4D5D" w14:textId="77777777" w:rsidTr="00477622">
        <w:tc>
          <w:tcPr>
            <w:tcW w:w="983" w:type="dxa"/>
            <w:shd w:val="clear" w:color="auto" w:fill="FFF2CC" w:themeFill="accent4" w:themeFillTint="33"/>
          </w:tcPr>
          <w:p w14:paraId="1E59E0AD" w14:textId="77777777" w:rsidR="006743FE" w:rsidRPr="008A598F" w:rsidRDefault="006743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11" w:type="dxa"/>
            <w:gridSpan w:val="2"/>
            <w:shd w:val="clear" w:color="auto" w:fill="FFF2CC" w:themeFill="accent4" w:themeFillTint="33"/>
          </w:tcPr>
          <w:p w14:paraId="790D0F02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Autumn 1</w:t>
            </w:r>
          </w:p>
        </w:tc>
        <w:tc>
          <w:tcPr>
            <w:tcW w:w="2227" w:type="dxa"/>
            <w:gridSpan w:val="2"/>
            <w:shd w:val="clear" w:color="auto" w:fill="FFF2CC" w:themeFill="accent4" w:themeFillTint="33"/>
          </w:tcPr>
          <w:p w14:paraId="0505A87B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Autumn 2</w:t>
            </w:r>
          </w:p>
        </w:tc>
        <w:tc>
          <w:tcPr>
            <w:tcW w:w="2346" w:type="dxa"/>
            <w:shd w:val="clear" w:color="auto" w:fill="FFF2CC" w:themeFill="accent4" w:themeFillTint="33"/>
          </w:tcPr>
          <w:p w14:paraId="451D27C3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Spring 1</w:t>
            </w:r>
          </w:p>
        </w:tc>
        <w:tc>
          <w:tcPr>
            <w:tcW w:w="1806" w:type="dxa"/>
            <w:gridSpan w:val="2"/>
            <w:shd w:val="clear" w:color="auto" w:fill="FFF2CC" w:themeFill="accent4" w:themeFillTint="33"/>
          </w:tcPr>
          <w:p w14:paraId="0A8B3CB5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Spring 2</w:t>
            </w:r>
          </w:p>
        </w:tc>
        <w:tc>
          <w:tcPr>
            <w:tcW w:w="3269" w:type="dxa"/>
            <w:gridSpan w:val="3"/>
            <w:shd w:val="clear" w:color="auto" w:fill="FFF2CC" w:themeFill="accent4" w:themeFillTint="33"/>
          </w:tcPr>
          <w:p w14:paraId="1AA4AF91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Summer 1</w:t>
            </w:r>
          </w:p>
        </w:tc>
        <w:tc>
          <w:tcPr>
            <w:tcW w:w="2293" w:type="dxa"/>
            <w:shd w:val="clear" w:color="auto" w:fill="FFF2CC" w:themeFill="accent4" w:themeFillTint="33"/>
          </w:tcPr>
          <w:p w14:paraId="3AF00FEA" w14:textId="77777777" w:rsidR="006743FE" w:rsidRPr="004E7306" w:rsidRDefault="006743FE" w:rsidP="006743FE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en-US"/>
              </w:rPr>
            </w:pPr>
            <w:r w:rsidRPr="004E7306">
              <w:rPr>
                <w:rFonts w:ascii="Arial" w:hAnsi="Arial" w:cs="Arial"/>
                <w:b/>
                <w:sz w:val="32"/>
                <w:szCs w:val="24"/>
                <w:lang w:val="en-US"/>
              </w:rPr>
              <w:t>Summer 2</w:t>
            </w:r>
          </w:p>
        </w:tc>
      </w:tr>
      <w:tr w:rsidR="00FB3DB5" w:rsidRPr="008A598F" w14:paraId="270F6660" w14:textId="77777777" w:rsidTr="00477622">
        <w:tc>
          <w:tcPr>
            <w:tcW w:w="983" w:type="dxa"/>
            <w:shd w:val="clear" w:color="auto" w:fill="FFF2CC" w:themeFill="accent4" w:themeFillTint="33"/>
          </w:tcPr>
          <w:p w14:paraId="4867BBF5" w14:textId="77777777" w:rsidR="006743FE" w:rsidRPr="008A598F" w:rsidRDefault="006743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11" w:type="dxa"/>
            <w:gridSpan w:val="2"/>
            <w:shd w:val="clear" w:color="auto" w:fill="FFF2CC" w:themeFill="accent4" w:themeFillTint="33"/>
          </w:tcPr>
          <w:p w14:paraId="4EA2714E" w14:textId="77777777" w:rsidR="006743FE" w:rsidRPr="00CD6981" w:rsidRDefault="006743FE" w:rsidP="1E8C967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All About me</w:t>
            </w:r>
          </w:p>
        </w:tc>
        <w:tc>
          <w:tcPr>
            <w:tcW w:w="2227" w:type="dxa"/>
            <w:gridSpan w:val="2"/>
            <w:shd w:val="clear" w:color="auto" w:fill="FFF2CC" w:themeFill="accent4" w:themeFillTint="33"/>
          </w:tcPr>
          <w:p w14:paraId="48E1AC3B" w14:textId="0CA52C2F" w:rsidR="006743FE" w:rsidRPr="00CD6981" w:rsidRDefault="113B39AA" w:rsidP="1E8C967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Storyteller</w:t>
            </w:r>
          </w:p>
        </w:tc>
        <w:tc>
          <w:tcPr>
            <w:tcW w:w="2346" w:type="dxa"/>
            <w:shd w:val="clear" w:color="auto" w:fill="FFF2CC" w:themeFill="accent4" w:themeFillTint="33"/>
          </w:tcPr>
          <w:p w14:paraId="149926AF" w14:textId="728E9DDC" w:rsidR="006743FE" w:rsidRPr="00CD6981" w:rsidRDefault="00695BC2" w:rsidP="1E8C967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Ou</w:t>
            </w:r>
            <w:r w:rsidR="61D8D94A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t of this </w:t>
            </w:r>
            <w:r w:rsidR="3951639F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W</w:t>
            </w:r>
            <w:r w:rsidR="61D8D94A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orld</w:t>
            </w:r>
          </w:p>
        </w:tc>
        <w:tc>
          <w:tcPr>
            <w:tcW w:w="1806" w:type="dxa"/>
            <w:gridSpan w:val="2"/>
            <w:shd w:val="clear" w:color="auto" w:fill="FFF2CC" w:themeFill="accent4" w:themeFillTint="33"/>
          </w:tcPr>
          <w:p w14:paraId="526DB37B" w14:textId="1C138026" w:rsidR="006743FE" w:rsidRPr="00CD6981" w:rsidRDefault="00984E63" w:rsidP="00984E63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    </w:t>
            </w:r>
            <w:r w:rsidR="000B1FCA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New Life</w:t>
            </w:r>
          </w:p>
        </w:tc>
        <w:tc>
          <w:tcPr>
            <w:tcW w:w="3269" w:type="dxa"/>
            <w:gridSpan w:val="3"/>
            <w:shd w:val="clear" w:color="auto" w:fill="FFF2CC" w:themeFill="accent4" w:themeFillTint="33"/>
          </w:tcPr>
          <w:p w14:paraId="558B6075" w14:textId="057D183D" w:rsidR="006743FE" w:rsidRPr="00CD6981" w:rsidRDefault="3F2FBE66" w:rsidP="1E8C967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Fantasy &amp; Adventure</w:t>
            </w:r>
          </w:p>
        </w:tc>
        <w:tc>
          <w:tcPr>
            <w:tcW w:w="2293" w:type="dxa"/>
            <w:shd w:val="clear" w:color="auto" w:fill="FFF2CC" w:themeFill="accent4" w:themeFillTint="33"/>
          </w:tcPr>
          <w:p w14:paraId="5F003C1F" w14:textId="521CA3A3" w:rsidR="006743FE" w:rsidRPr="00CD6981" w:rsidRDefault="6158E728" w:rsidP="1E8C967D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G</w:t>
            </w:r>
            <w:r w:rsidR="5F8AC97B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o</w:t>
            </w: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 </w:t>
            </w:r>
            <w:r w:rsidR="496CE7EF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Jetter's</w:t>
            </w:r>
            <w:r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 xml:space="preserve"> &amp; </w:t>
            </w:r>
            <w:r w:rsidR="0018154E" w:rsidRPr="00CD6981">
              <w:rPr>
                <w:rFonts w:ascii="Arial" w:hAnsi="Arial" w:cs="Arial"/>
                <w:b/>
                <w:bCs/>
                <w:color w:val="0070C0"/>
                <w:sz w:val="28"/>
                <w:szCs w:val="28"/>
                <w:lang w:val="en-US"/>
              </w:rPr>
              <w:t>Fun at the Seaside</w:t>
            </w:r>
          </w:p>
        </w:tc>
      </w:tr>
      <w:tr w:rsidR="001F0FAC" w:rsidRPr="008A598F" w14:paraId="559D4C05" w14:textId="77777777" w:rsidTr="00477622">
        <w:trPr>
          <w:cantSplit/>
          <w:trHeight w:val="1134"/>
        </w:trPr>
        <w:tc>
          <w:tcPr>
            <w:tcW w:w="983" w:type="dxa"/>
            <w:shd w:val="clear" w:color="auto" w:fill="FFF2CC" w:themeFill="accent4" w:themeFillTint="33"/>
            <w:textDirection w:val="btLr"/>
            <w:vAlign w:val="center"/>
          </w:tcPr>
          <w:p w14:paraId="14D7470C" w14:textId="4A27FB1C" w:rsidR="001F0FAC" w:rsidRPr="00DE26F1" w:rsidRDefault="001F0FAC" w:rsidP="00DE26F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DE26F1">
              <w:rPr>
                <w:rFonts w:ascii="Arial" w:hAnsi="Arial" w:cs="Arial"/>
                <w:b/>
                <w:color w:val="0070C0"/>
                <w:sz w:val="24"/>
                <w:lang w:val="en-US"/>
              </w:rPr>
              <w:t>RE</w:t>
            </w:r>
          </w:p>
        </w:tc>
        <w:tc>
          <w:tcPr>
            <w:tcW w:w="2811" w:type="dxa"/>
            <w:gridSpan w:val="2"/>
          </w:tcPr>
          <w:p w14:paraId="7275466B" w14:textId="608489BD" w:rsidR="001F0FAC" w:rsidRPr="006207DE" w:rsidRDefault="001F0FAC" w:rsidP="1F2EF7FB">
            <w:pPr>
              <w:pStyle w:val="NoSpacing"/>
              <w:ind w:left="720"/>
              <w:rPr>
                <w:rFonts w:ascii="Arial" w:eastAsia="Arial" w:hAnsi="Arial" w:cs="Arial"/>
                <w:u w:val="single"/>
              </w:rPr>
            </w:pPr>
            <w:r w:rsidRPr="006207DE">
              <w:rPr>
                <w:rFonts w:ascii="Arial" w:eastAsia="Arial" w:hAnsi="Arial" w:cs="Arial"/>
                <w:u w:val="single"/>
              </w:rPr>
              <w:t>I am Special</w:t>
            </w:r>
          </w:p>
          <w:p w14:paraId="237ABE49" w14:textId="77777777" w:rsidR="001F0FAC" w:rsidRPr="006207DE" w:rsidRDefault="001F0FAC" w:rsidP="1F2EF7FB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  <w:p w14:paraId="0893212C" w14:textId="085C8DF6" w:rsidR="001F0FAC" w:rsidRPr="00562440" w:rsidRDefault="060F3AED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What are my favourite things?</w:t>
            </w:r>
          </w:p>
          <w:p w14:paraId="63067FF8" w14:textId="752A18E7" w:rsidR="001F0FAC" w:rsidRPr="00562440" w:rsidRDefault="060F3AED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are names important?</w:t>
            </w:r>
          </w:p>
          <w:p w14:paraId="78DF7621" w14:textId="623139DD" w:rsidR="001F0FAC" w:rsidRPr="00562440" w:rsidRDefault="060F3AED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 xml:space="preserve">Why do Christians believe that all people are special in the eyes of </w:t>
            </w:r>
            <w:r w:rsidR="682E3767" w:rsidRPr="00562440">
              <w:rPr>
                <w:rFonts w:ascii="Arial" w:eastAsia="Arial" w:hAnsi="Arial" w:cs="Arial"/>
                <w:sz w:val="20"/>
              </w:rPr>
              <w:t>God?</w:t>
            </w:r>
          </w:p>
          <w:p w14:paraId="4855DEFE" w14:textId="54596DE8" w:rsidR="001F0FAC" w:rsidRPr="00562440" w:rsidRDefault="682E3767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do Christians believe that God is their heavenly father?</w:t>
            </w:r>
          </w:p>
          <w:p w14:paraId="078DE881" w14:textId="42FE10C5" w:rsidR="001F0FAC" w:rsidRPr="00562440" w:rsidRDefault="71451751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What are the names that Christians and Muslims give to God?</w:t>
            </w:r>
          </w:p>
          <w:p w14:paraId="250D16A6" w14:textId="6CD88897" w:rsidR="001F0FAC" w:rsidRPr="00562440" w:rsidRDefault="71451751" w:rsidP="00BE3BCD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How do we know that we are special in the eyes of God?</w:t>
            </w:r>
          </w:p>
          <w:p w14:paraId="39DA9A2A" w14:textId="420F0AC6" w:rsidR="001F0FAC" w:rsidRPr="006207DE" w:rsidRDefault="001F0FAC" w:rsidP="1F2EF7FB">
            <w:pPr>
              <w:pStyle w:val="ListParagraph"/>
              <w:rPr>
                <w:rFonts w:ascii="Arial" w:eastAsia="Arial" w:hAnsi="Arial" w:cs="Arial"/>
              </w:rPr>
            </w:pPr>
          </w:p>
          <w:p w14:paraId="6BC101D5" w14:textId="4FA76B39" w:rsidR="001F0FAC" w:rsidRPr="006207DE" w:rsidRDefault="5E941D71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  <w:r w:rsidRPr="006207DE">
              <w:rPr>
                <w:rFonts w:ascii="Arial" w:eastAsia="Arial" w:hAnsi="Arial" w:cs="Arial"/>
                <w:u w:val="single"/>
              </w:rPr>
              <w:t>Harvest.</w:t>
            </w:r>
          </w:p>
          <w:p w14:paraId="510A9225" w14:textId="4B60D6FB" w:rsidR="001F0FAC" w:rsidRPr="006207DE" w:rsidRDefault="001F0FAC" w:rsidP="1F2EF7FB">
            <w:pPr>
              <w:jc w:val="center"/>
              <w:rPr>
                <w:rFonts w:ascii="Arial" w:eastAsia="Arial" w:hAnsi="Arial" w:cs="Arial"/>
              </w:rPr>
            </w:pPr>
          </w:p>
          <w:p w14:paraId="29220EE3" w14:textId="06B73ADA" w:rsidR="001F0FAC" w:rsidRPr="00562440" w:rsidRDefault="4B54FE6E" w:rsidP="00BE3BCD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is it important to say thank you?</w:t>
            </w:r>
          </w:p>
          <w:p w14:paraId="10F8E9AE" w14:textId="2AFD910C" w:rsidR="001F0FAC" w:rsidRPr="00562440" w:rsidRDefault="4B54FE6E" w:rsidP="00BE3BCD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do Christians say thank you to God at Harvest time?</w:t>
            </w:r>
          </w:p>
          <w:p w14:paraId="55FD7CF7" w14:textId="35F19C1A" w:rsidR="001F0FAC" w:rsidRPr="00562440" w:rsidRDefault="4B54FE6E" w:rsidP="00BE3BCD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How do Christians say thank you to God at Harvest time?</w:t>
            </w:r>
          </w:p>
          <w:p w14:paraId="564018AD" w14:textId="6431E1B4" w:rsidR="001F0FAC" w:rsidRPr="006207DE" w:rsidRDefault="4B54FE6E" w:rsidP="00BE3BCD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is it important to help others?</w:t>
            </w:r>
          </w:p>
        </w:tc>
        <w:tc>
          <w:tcPr>
            <w:tcW w:w="2227" w:type="dxa"/>
            <w:gridSpan w:val="2"/>
          </w:tcPr>
          <w:p w14:paraId="2BACF671" w14:textId="4C1D2872" w:rsidR="001F0FAC" w:rsidRPr="006207DE" w:rsidRDefault="001F0FAC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  <w:r w:rsidRPr="006207DE">
              <w:rPr>
                <w:rFonts w:ascii="Arial" w:eastAsia="Arial" w:hAnsi="Arial" w:cs="Arial"/>
                <w:u w:val="single"/>
              </w:rPr>
              <w:t>Christmas.</w:t>
            </w:r>
          </w:p>
          <w:p w14:paraId="434120F6" w14:textId="63EE2522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41154E8B" w14:textId="62F2B52E" w:rsidR="001F0FAC" w:rsidRPr="00562440" w:rsidRDefault="1EC5F5E3" w:rsidP="00BE3BCD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What is a birthday?</w:t>
            </w:r>
          </w:p>
          <w:p w14:paraId="4A3814E8" w14:textId="11C86486" w:rsidR="001F0FAC" w:rsidRPr="00562440" w:rsidRDefault="1EC5F5E3" w:rsidP="00BE3BCD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When is your birthday?</w:t>
            </w:r>
          </w:p>
          <w:p w14:paraId="1A4360C8" w14:textId="506F4648" w:rsidR="001F0FAC" w:rsidRPr="00562440" w:rsidRDefault="1EC5F5E3" w:rsidP="00BE3BCD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In what ways do you celebrate your birthday?</w:t>
            </w:r>
          </w:p>
          <w:p w14:paraId="0E67C17D" w14:textId="311A03E8" w:rsidR="001F0FAC" w:rsidRPr="00562440" w:rsidRDefault="1EC5F5E3" w:rsidP="00BE3BCD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How do Christians celebrate Jesus’ birthday?</w:t>
            </w:r>
          </w:p>
          <w:p w14:paraId="11C7B9FB" w14:textId="349071C2" w:rsidR="001F0FAC" w:rsidRPr="00562440" w:rsidRDefault="1EC5F5E3" w:rsidP="00BE3BCD">
            <w:pPr>
              <w:pStyle w:val="ListParagraph"/>
              <w:numPr>
                <w:ilvl w:val="0"/>
                <w:numId w:val="7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was Jesus a special baby?</w:t>
            </w:r>
          </w:p>
          <w:p w14:paraId="3AF51450" w14:textId="618FDC01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374C15A4" w14:textId="41B30F0F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377CBE45" w14:textId="2EB76CD9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28B481F8" w14:textId="582B1567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</w:tc>
        <w:tc>
          <w:tcPr>
            <w:tcW w:w="2346" w:type="dxa"/>
            <w:shd w:val="clear" w:color="auto" w:fill="FFFFFF" w:themeFill="background1"/>
          </w:tcPr>
          <w:p w14:paraId="400D9010" w14:textId="4A8E693E" w:rsidR="001F0FAC" w:rsidRPr="006207DE" w:rsidRDefault="001F0FAC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  <w:r w:rsidRPr="006207DE">
              <w:rPr>
                <w:rFonts w:ascii="Arial" w:eastAsia="Arial" w:hAnsi="Arial" w:cs="Arial"/>
                <w:u w:val="single"/>
              </w:rPr>
              <w:t>Stories Jesus heard and told.</w:t>
            </w:r>
          </w:p>
          <w:p w14:paraId="44A8F15C" w14:textId="7800AB4B" w:rsidR="001F0FAC" w:rsidRPr="006207DE" w:rsidRDefault="001F0FAC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  <w:p w14:paraId="5966BA1A" w14:textId="60025D8A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Which stories did Jesus hear when he was a child?</w:t>
            </w:r>
          </w:p>
          <w:p w14:paraId="3C13EB2F" w14:textId="2DB34E4B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Do you like listening to stories?</w:t>
            </w:r>
          </w:p>
          <w:p w14:paraId="6A7D3E5D" w14:textId="108EE557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What are your favourite stories?</w:t>
            </w:r>
          </w:p>
          <w:p w14:paraId="38EC45F2" w14:textId="25E8CB8F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Where and when do you hear stories?</w:t>
            </w:r>
          </w:p>
          <w:p w14:paraId="20D99C9C" w14:textId="1A29B788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Who tells you stories?</w:t>
            </w:r>
          </w:p>
          <w:p w14:paraId="7DB40CBD" w14:textId="54AB3A1C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Where will you find the stories which Jesus told?</w:t>
            </w:r>
          </w:p>
          <w:p w14:paraId="76E7A7F2" w14:textId="40F1DAC6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 xml:space="preserve">To whom did he tell these </w:t>
            </w:r>
            <w:r w:rsidR="17640017" w:rsidRPr="00562440">
              <w:rPr>
                <w:rFonts w:ascii="Arial" w:eastAsia="Arial" w:hAnsi="Arial" w:cs="Arial"/>
                <w:sz w:val="20"/>
              </w:rPr>
              <w:t>stories</w:t>
            </w:r>
            <w:r w:rsidRPr="00562440">
              <w:rPr>
                <w:rFonts w:ascii="Arial" w:eastAsia="Arial" w:hAnsi="Arial" w:cs="Arial"/>
                <w:sz w:val="20"/>
              </w:rPr>
              <w:t>?</w:t>
            </w:r>
          </w:p>
          <w:p w14:paraId="00E0B5C4" w14:textId="7A2B94B9" w:rsidR="001F0FAC" w:rsidRPr="00562440" w:rsidRDefault="17AAE02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 xml:space="preserve">What do the stories </w:t>
            </w:r>
            <w:r w:rsidR="7C7BCA7C" w:rsidRPr="00562440">
              <w:rPr>
                <w:rFonts w:ascii="Arial" w:eastAsia="Arial" w:hAnsi="Arial" w:cs="Arial"/>
                <w:sz w:val="20"/>
              </w:rPr>
              <w:t>teach us?</w:t>
            </w:r>
            <w:r w:rsidRPr="00562440"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91E72A3" w14:textId="351A689B" w:rsidR="001F0FAC" w:rsidRPr="006207DE" w:rsidRDefault="7D237E8F" w:rsidP="00BE3BCD">
            <w:pPr>
              <w:pStyle w:val="ListParagraph"/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Why did Jesus tell stories?</w:t>
            </w:r>
          </w:p>
        </w:tc>
        <w:tc>
          <w:tcPr>
            <w:tcW w:w="1806" w:type="dxa"/>
            <w:gridSpan w:val="2"/>
            <w:shd w:val="clear" w:color="auto" w:fill="FFFFFF" w:themeFill="background1"/>
          </w:tcPr>
          <w:p w14:paraId="5141067A" w14:textId="579D458E" w:rsidR="001F0FAC" w:rsidRPr="006207DE" w:rsidRDefault="001F0FAC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  <w:r w:rsidRPr="006207DE">
              <w:rPr>
                <w:rFonts w:ascii="Arial" w:eastAsia="Arial" w:hAnsi="Arial" w:cs="Arial"/>
                <w:u w:val="single"/>
              </w:rPr>
              <w:t>Easter.</w:t>
            </w:r>
          </w:p>
          <w:p w14:paraId="27D4FFD3" w14:textId="1AA84E8E" w:rsidR="001F0FAC" w:rsidRPr="006207DE" w:rsidRDefault="001F0FAC" w:rsidP="1F2EF7FB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  <w:p w14:paraId="6F7BC161" w14:textId="02449AE8" w:rsidR="001F0FAC" w:rsidRPr="00562440" w:rsidRDefault="674BCB14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What is love?</w:t>
            </w:r>
          </w:p>
          <w:p w14:paraId="7618471D" w14:textId="18DFF5FC" w:rsidR="001F0FAC" w:rsidRPr="00562440" w:rsidRDefault="674BCB14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Where is love?</w:t>
            </w:r>
          </w:p>
          <w:p w14:paraId="14417426" w14:textId="24085904" w:rsidR="001F0FAC" w:rsidRPr="00562440" w:rsidRDefault="674BCB14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Who do you love?</w:t>
            </w:r>
          </w:p>
          <w:p w14:paraId="28A9FA85" w14:textId="75CEF6E1" w:rsidR="001F0FAC" w:rsidRPr="00562440" w:rsidRDefault="674BCB14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Who loves you?</w:t>
            </w:r>
          </w:p>
          <w:p w14:paraId="69D963E7" w14:textId="6201754E" w:rsidR="001F0FAC" w:rsidRPr="00562440" w:rsidRDefault="36658137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How do you/they show love?</w:t>
            </w:r>
          </w:p>
          <w:p w14:paraId="08E65244" w14:textId="6D7908E5" w:rsidR="001F0FAC" w:rsidRPr="00562440" w:rsidRDefault="36658137" w:rsidP="00BE3BC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</w:rPr>
            </w:pPr>
            <w:r w:rsidRPr="00562440">
              <w:rPr>
                <w:rFonts w:ascii="Arial" w:eastAsia="Arial" w:hAnsi="Arial" w:cs="Arial"/>
                <w:sz w:val="20"/>
              </w:rPr>
              <w:t>How did Jesus show that he loved us?</w:t>
            </w:r>
          </w:p>
          <w:p w14:paraId="62987DAB" w14:textId="09C344B1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1982C903" w14:textId="1F604BBA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  <w:p w14:paraId="7BF21F0D" w14:textId="6CFE963C" w:rsidR="001F0FAC" w:rsidRPr="006207DE" w:rsidRDefault="001F0FAC" w:rsidP="1F2EF7FB">
            <w:pPr>
              <w:rPr>
                <w:rFonts w:ascii="Arial" w:eastAsia="Arial" w:hAnsi="Arial" w:cs="Arial"/>
              </w:rPr>
            </w:pPr>
          </w:p>
        </w:tc>
        <w:tc>
          <w:tcPr>
            <w:tcW w:w="3269" w:type="dxa"/>
            <w:gridSpan w:val="3"/>
            <w:shd w:val="clear" w:color="auto" w:fill="FFFFFF" w:themeFill="background1"/>
          </w:tcPr>
          <w:p w14:paraId="2315495D" w14:textId="27859CE7" w:rsidR="001F0FAC" w:rsidRPr="00562440" w:rsidRDefault="001F0FAC" w:rsidP="1F2EF7FB">
            <w:pPr>
              <w:jc w:val="center"/>
              <w:rPr>
                <w:rFonts w:ascii="Arial" w:eastAsia="Arial" w:hAnsi="Arial" w:cs="Arial"/>
                <w:szCs w:val="20"/>
                <w:u w:val="single"/>
                <w:lang w:val="en-US"/>
              </w:rPr>
            </w:pPr>
            <w:r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Friendship</w:t>
            </w:r>
            <w:r w:rsidR="56F3EBC0"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.</w:t>
            </w:r>
          </w:p>
          <w:p w14:paraId="209B79BF" w14:textId="4C3FFDBE" w:rsidR="001F0FAC" w:rsidRPr="00CD6981" w:rsidRDefault="001F0FAC" w:rsidP="1F2EF7FB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242C1277" w14:textId="187F7F30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What is a friend?</w:t>
            </w:r>
          </w:p>
          <w:p w14:paraId="2B4503DA" w14:textId="59F509E1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How do we make friends?</w:t>
            </w:r>
          </w:p>
          <w:p w14:paraId="75047C25" w14:textId="09028381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How do we choose friends?</w:t>
            </w:r>
          </w:p>
          <w:p w14:paraId="7F351ACF" w14:textId="1E94857B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Who are our friends?</w:t>
            </w:r>
          </w:p>
          <w:p w14:paraId="22CF8611" w14:textId="66628B9C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What makes a good friend?</w:t>
            </w:r>
          </w:p>
          <w:p w14:paraId="4FB43712" w14:textId="46FD2554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are friends important?</w:t>
            </w:r>
          </w:p>
          <w:p w14:paraId="08F82314" w14:textId="20B01C72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How does it feel when we have no friends?</w:t>
            </w:r>
          </w:p>
          <w:p w14:paraId="1BB52479" w14:textId="6EE154EF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Why do we trust our friends?</w:t>
            </w:r>
          </w:p>
          <w:p w14:paraId="78F2ECB0" w14:textId="75E8F820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Who were Jesus’ special friends?</w:t>
            </w:r>
          </w:p>
          <w:p w14:paraId="3CC425CE" w14:textId="6F207755" w:rsidR="001F0FAC" w:rsidRPr="00CD6981" w:rsidRDefault="56F3EBC0" w:rsidP="00BE3BCD">
            <w:pPr>
              <w:pStyle w:val="ListParagraph"/>
              <w:numPr>
                <w:ilvl w:val="0"/>
                <w:numId w:val="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What makes you a good friend?</w:t>
            </w:r>
          </w:p>
          <w:p w14:paraId="2C6A9D15" w14:textId="0D509F9F" w:rsidR="001F0FAC" w:rsidRPr="00CD6981" w:rsidRDefault="001F0FAC" w:rsidP="1F2EF7FB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1E909C" w14:textId="58258E79" w:rsidR="001F0FAC" w:rsidRPr="00562440" w:rsidRDefault="001F0FAC" w:rsidP="00CD6981">
            <w:pPr>
              <w:jc w:val="center"/>
              <w:rPr>
                <w:rFonts w:ascii="Arial" w:eastAsia="Arial" w:hAnsi="Arial" w:cs="Arial"/>
                <w:szCs w:val="20"/>
                <w:u w:val="single"/>
                <w:lang w:val="en-US"/>
              </w:rPr>
            </w:pPr>
            <w:r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Special Places.</w:t>
            </w:r>
          </w:p>
          <w:p w14:paraId="395BC04D" w14:textId="2380231A" w:rsidR="001F0FAC" w:rsidRPr="00CD6981" w:rsidRDefault="001F0FAC" w:rsidP="1F2EF7FB">
            <w:pPr>
              <w:rPr>
                <w:rFonts w:ascii="Arial" w:eastAsia="Arial" w:hAnsi="Arial" w:cs="Arial"/>
                <w:sz w:val="20"/>
                <w:szCs w:val="20"/>
                <w:u w:val="single"/>
                <w:lang w:val="en-US"/>
              </w:rPr>
            </w:pPr>
          </w:p>
          <w:p w14:paraId="72661CC8" w14:textId="48106352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Where is your special place?</w:t>
            </w:r>
          </w:p>
          <w:p w14:paraId="5856D6D5" w14:textId="632A3E7D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is it special?</w:t>
            </w:r>
          </w:p>
          <w:p w14:paraId="3FE343BD" w14:textId="465E2DF7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is the Church a special place for Christians?</w:t>
            </w:r>
          </w:p>
          <w:p w14:paraId="4399C826" w14:textId="6BE0B8BB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is the Mosque a special place for Muslims?</w:t>
            </w:r>
          </w:p>
          <w:p w14:paraId="30F79324" w14:textId="1525AB6D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When do you visit your special place?</w:t>
            </w:r>
          </w:p>
          <w:p w14:paraId="56320148" w14:textId="032446B7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Who goes with you to your special place?</w:t>
            </w:r>
          </w:p>
          <w:p w14:paraId="67A76575" w14:textId="22FA5A02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What makes a place a Holy place?</w:t>
            </w:r>
          </w:p>
          <w:p w14:paraId="4EFF824A" w14:textId="4CBCDCBD" w:rsidR="001F0FAC" w:rsidRPr="00CD6981" w:rsidRDefault="2F7D9022" w:rsidP="00BE3BCD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do some people of faith remove their shoes before entering their place of worship?</w:t>
            </w:r>
          </w:p>
        </w:tc>
        <w:tc>
          <w:tcPr>
            <w:tcW w:w="2293" w:type="dxa"/>
            <w:shd w:val="clear" w:color="auto" w:fill="FFFFFF" w:themeFill="background1"/>
          </w:tcPr>
          <w:p w14:paraId="492B5541" w14:textId="77D14696" w:rsidR="001F0FAC" w:rsidRPr="00562440" w:rsidRDefault="001F0FAC" w:rsidP="1F2EF7FB">
            <w:pPr>
              <w:jc w:val="center"/>
              <w:rPr>
                <w:rFonts w:ascii="Arial" w:eastAsia="Arial" w:hAnsi="Arial" w:cs="Arial"/>
                <w:szCs w:val="20"/>
                <w:u w:val="single"/>
                <w:lang w:val="en-US"/>
              </w:rPr>
            </w:pPr>
            <w:r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Prayer</w:t>
            </w:r>
            <w:r w:rsidR="484CE006"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.</w:t>
            </w:r>
          </w:p>
          <w:p w14:paraId="098DD322" w14:textId="4EDCDA1E" w:rsidR="001F0FAC" w:rsidRPr="00CD6981" w:rsidRDefault="001F0FAC" w:rsidP="1F2EF7FB">
            <w:pPr>
              <w:jc w:val="center"/>
              <w:rPr>
                <w:rFonts w:ascii="Arial" w:eastAsia="Arial" w:hAnsi="Arial" w:cs="Arial"/>
                <w:sz w:val="20"/>
                <w:szCs w:val="20"/>
                <w:u w:val="single"/>
                <w:lang w:val="en-US"/>
              </w:rPr>
            </w:pPr>
          </w:p>
          <w:p w14:paraId="7A6EB32F" w14:textId="32781826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What is a prayer? </w:t>
            </w:r>
          </w:p>
          <w:p w14:paraId="07F4FD17" w14:textId="5B3D7FD6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How do we pray?</w:t>
            </w:r>
          </w:p>
          <w:p w14:paraId="1B590156" w14:textId="163A7FEF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Where do people pray?</w:t>
            </w:r>
          </w:p>
          <w:p w14:paraId="5263F36C" w14:textId="1628B69F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When you talk to God what do you say?</w:t>
            </w:r>
          </w:p>
          <w:p w14:paraId="687F6F67" w14:textId="0D8A0BC3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How does God listen and answer our prayers?</w:t>
            </w:r>
          </w:p>
          <w:p w14:paraId="009FFA4A" w14:textId="72036316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Can you think of different ways to pray?</w:t>
            </w:r>
          </w:p>
          <w:p w14:paraId="1DDA2937" w14:textId="6207ECA9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When do people pray?</w:t>
            </w:r>
          </w:p>
          <w:p w14:paraId="2BC62A83" w14:textId="42C44B3C" w:rsidR="001F0FAC" w:rsidRPr="00CD6981" w:rsidRDefault="484CE006" w:rsidP="00BE3BCD">
            <w:pPr>
              <w:pStyle w:val="ListParagraph"/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Can you think of some reasons why people pray?</w:t>
            </w:r>
          </w:p>
          <w:p w14:paraId="206453AA" w14:textId="2B833DB5" w:rsidR="001F0FAC" w:rsidRPr="00562440" w:rsidRDefault="001F0FAC" w:rsidP="1F2EF7FB">
            <w:pPr>
              <w:jc w:val="center"/>
              <w:rPr>
                <w:rFonts w:ascii="Arial" w:eastAsia="Arial" w:hAnsi="Arial" w:cs="Arial"/>
                <w:szCs w:val="20"/>
                <w:lang w:val="en-US"/>
              </w:rPr>
            </w:pPr>
          </w:p>
          <w:p w14:paraId="13D42C86" w14:textId="45DA00FF" w:rsidR="001F0FAC" w:rsidRPr="00562440" w:rsidRDefault="001F0FAC" w:rsidP="1F2EF7FB">
            <w:pPr>
              <w:jc w:val="center"/>
              <w:rPr>
                <w:rFonts w:ascii="Arial" w:eastAsia="Arial" w:hAnsi="Arial" w:cs="Arial"/>
                <w:szCs w:val="20"/>
                <w:u w:val="single"/>
                <w:lang w:val="en-US"/>
              </w:rPr>
            </w:pPr>
            <w:r w:rsidRPr="00562440">
              <w:rPr>
                <w:rFonts w:ascii="Arial" w:eastAsia="Arial" w:hAnsi="Arial" w:cs="Arial"/>
                <w:szCs w:val="20"/>
                <w:u w:val="single"/>
                <w:lang w:val="en-US"/>
              </w:rPr>
              <w:t>Special Times.</w:t>
            </w:r>
          </w:p>
          <w:p w14:paraId="4B5BADA5" w14:textId="74CBBBBD" w:rsidR="001F0FAC" w:rsidRPr="00CD6981" w:rsidRDefault="001F0FAC" w:rsidP="1F2EF7FB">
            <w:pPr>
              <w:jc w:val="center"/>
              <w:rPr>
                <w:rFonts w:ascii="Arial" w:eastAsia="Arial" w:hAnsi="Arial" w:cs="Arial"/>
                <w:sz w:val="20"/>
                <w:szCs w:val="20"/>
                <w:u w:val="single"/>
                <w:lang w:val="en-US"/>
              </w:rPr>
            </w:pPr>
          </w:p>
          <w:p w14:paraId="0E91F1BF" w14:textId="3FAC1B03" w:rsidR="001F0FAC" w:rsidRPr="00CD6981" w:rsidRDefault="4BF8E0F5" w:rsidP="1F2EF7FB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When are your special times?</w:t>
            </w:r>
          </w:p>
          <w:p w14:paraId="32A64E95" w14:textId="68E1336C" w:rsidR="001F0FAC" w:rsidRPr="00CD6981" w:rsidRDefault="4BF8E0F5" w:rsidP="1F2EF7FB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How are special times </w:t>
            </w:r>
            <w:r w:rsidR="51CB4344"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celebrated?</w:t>
            </w:r>
          </w:p>
          <w:p w14:paraId="7B7F6D9C" w14:textId="5247C0F3" w:rsidR="001F0FAC" w:rsidRPr="00CD6981" w:rsidRDefault="51CB4344" w:rsidP="1F2EF7FB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What </w:t>
            </w:r>
            <w:r w:rsidR="4BF8E0F5"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makes </w:t>
            </w:r>
            <w:r w:rsidR="2435A2F7"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days</w:t>
            </w:r>
            <w:r w:rsidR="4BF8E0F5"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special?</w:t>
            </w:r>
          </w:p>
          <w:p w14:paraId="531F5348" w14:textId="53F16D06" w:rsidR="001F0FAC" w:rsidRPr="00CD6981" w:rsidRDefault="6291B7D5" w:rsidP="1F2EF7FB">
            <w:pPr>
              <w:pStyle w:val="ListParagraph"/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does the church celebrate Pentecost?</w:t>
            </w:r>
          </w:p>
          <w:p w14:paraId="08D7B090" w14:textId="37ABE2B8" w:rsidR="001F0FAC" w:rsidRPr="00CD6981" w:rsidRDefault="6291B7D5" w:rsidP="00CD698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CD6981">
              <w:rPr>
                <w:rFonts w:ascii="Arial" w:eastAsia="Arial" w:hAnsi="Arial" w:cs="Arial"/>
                <w:sz w:val="20"/>
                <w:szCs w:val="20"/>
                <w:lang w:val="en-US"/>
              </w:rPr>
              <w:t>Why do people of faith have special celebrations?</w:t>
            </w:r>
          </w:p>
        </w:tc>
      </w:tr>
      <w:tr w:rsidR="00FB3DB5" w:rsidRPr="008A598F" w14:paraId="72CD96E6" w14:textId="77777777" w:rsidTr="00477622">
        <w:trPr>
          <w:cantSplit/>
          <w:trHeight w:val="2070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0E7A2F24" w14:textId="7A42CADA" w:rsidR="006743FE" w:rsidRPr="004E7306" w:rsidRDefault="00CC7FBA" w:rsidP="1E8C967D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1E8C967D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lastRenderedPageBreak/>
              <w:t>Literacy/</w:t>
            </w:r>
            <w:r w:rsidR="00AF7176" w:rsidRPr="1E8C967D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Core Books</w:t>
            </w:r>
          </w:p>
        </w:tc>
        <w:tc>
          <w:tcPr>
            <w:tcW w:w="2811" w:type="dxa"/>
            <w:gridSpan w:val="2"/>
            <w:shd w:val="clear" w:color="auto" w:fill="FFFFFF" w:themeFill="background1"/>
          </w:tcPr>
          <w:p w14:paraId="2DB5020E" w14:textId="40761AF9" w:rsidR="00D0041A" w:rsidRPr="00CD6981" w:rsidRDefault="54F36A30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Colour Monster</w:t>
            </w:r>
            <w:r w:rsidR="28333C7A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2DFD5869" w14:textId="7574A034" w:rsidR="089A95A2" w:rsidRPr="00CD6981" w:rsidRDefault="089A95A2" w:rsidP="52F973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We are Family.</w:t>
            </w:r>
          </w:p>
          <w:p w14:paraId="27D11A7F" w14:textId="0C428FD1" w:rsidR="006743FE" w:rsidRPr="00CD6981" w:rsidRDefault="00853BD6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Super Duper You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7C9522FF" w14:textId="0503FF39" w:rsidR="00F70325" w:rsidRPr="00CD6981" w:rsidRDefault="00F703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Ruby’s Worry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4B20C20F" w14:textId="0562E6BB" w:rsidR="00853BD6" w:rsidRPr="00CD6981" w:rsidRDefault="00853BD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Funny bones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30ABEE15" w14:textId="6CEC01DF" w:rsidR="000B1FCA" w:rsidRPr="00CD6981" w:rsidRDefault="406795F1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Elmer. </w:t>
            </w:r>
          </w:p>
          <w:p w14:paraId="006F2AF5" w14:textId="5F663936" w:rsidR="000B1FCA" w:rsidRPr="00CD6981" w:rsidRDefault="00F70325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Autumn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14:paraId="287AF8A8" w14:textId="72D48885" w:rsidR="006743FE" w:rsidRPr="00CD6981" w:rsidRDefault="00853BD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Three Little Pigs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5E896739" w14:textId="53C32565" w:rsidR="00853BD6" w:rsidRPr="00CD6981" w:rsidRDefault="7181B57D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The </w:t>
            </w:r>
            <w:r w:rsidR="00853BD6" w:rsidRPr="00CD6981">
              <w:rPr>
                <w:rFonts w:ascii="Arial" w:hAnsi="Arial" w:cs="Arial"/>
                <w:sz w:val="20"/>
                <w:szCs w:val="20"/>
                <w:lang w:val="en-US"/>
              </w:rPr>
              <w:t>Ginger</w:t>
            </w:r>
            <w:r w:rsidR="0334EE6A" w:rsidRPr="00CD6981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853BD6" w:rsidRPr="00CD6981">
              <w:rPr>
                <w:rFonts w:ascii="Arial" w:hAnsi="Arial" w:cs="Arial"/>
                <w:sz w:val="20"/>
                <w:szCs w:val="20"/>
                <w:lang w:val="en-US"/>
              </w:rPr>
              <w:t>read Man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70AF3198" w14:textId="61C648AB" w:rsidR="00853BD6" w:rsidRPr="00CD6981" w:rsidRDefault="00853BD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Three Billy Goats Gruff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7D246D8E" w14:textId="678A9BAE" w:rsidR="00853BD6" w:rsidRPr="00CD6981" w:rsidRDefault="00853BD6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Goldilocks </w:t>
            </w:r>
            <w:r w:rsidR="1EF74477" w:rsidRPr="00CD6981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nd </w:t>
            </w:r>
            <w:r w:rsidR="01843BBC" w:rsidRPr="00CD6981">
              <w:rPr>
                <w:rFonts w:ascii="Arial" w:hAnsi="Arial" w:cs="Arial"/>
                <w:sz w:val="20"/>
                <w:szCs w:val="20"/>
                <w:lang w:val="en-US"/>
              </w:rPr>
              <w:t>the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Three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ears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18DFC44A" w14:textId="4E59F30F" w:rsidR="481C6D94" w:rsidRPr="00CD6981" w:rsidRDefault="481C6D94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Little Red Riding Hood.</w:t>
            </w:r>
          </w:p>
          <w:p w14:paraId="44337F32" w14:textId="5A9E6F1D" w:rsidR="0DAB946D" w:rsidRPr="00CD6981" w:rsidRDefault="0DAB946D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Rumpelstiltskin.</w:t>
            </w:r>
          </w:p>
          <w:p w14:paraId="37C9BC18" w14:textId="1BF9ED97" w:rsidR="0DAB946D" w:rsidRPr="00CD6981" w:rsidRDefault="0DAB946D" w:rsidP="65A8F03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Rapunzel.</w:t>
            </w:r>
          </w:p>
          <w:p w14:paraId="7B5D3132" w14:textId="55F50048" w:rsidR="00853BD6" w:rsidRPr="00CD6981" w:rsidRDefault="00CD6981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Christmas Story.</w:t>
            </w:r>
          </w:p>
          <w:p w14:paraId="43CFB94B" w14:textId="3F17CB06" w:rsidR="00853BD6" w:rsidRPr="00CD6981" w:rsidRDefault="00853BD6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46" w:type="dxa"/>
            <w:shd w:val="clear" w:color="auto" w:fill="FFFFFF" w:themeFill="background1"/>
          </w:tcPr>
          <w:p w14:paraId="72B2F9C7" w14:textId="6A66538B" w:rsidR="007E232C" w:rsidRPr="00CD6981" w:rsidRDefault="2DA0D1CE" w:rsidP="52F973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The Emperor’s Egg</w:t>
            </w:r>
            <w:r w:rsidR="39B932F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2B92240" w14:textId="77777777" w:rsidR="003E10E0" w:rsidRPr="00CD6981" w:rsidRDefault="003E10E0" w:rsidP="003E10E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The Littlest Yak.</w:t>
            </w:r>
          </w:p>
          <w:p w14:paraId="7F887A7A" w14:textId="36F9A44E" w:rsidR="00BB5007" w:rsidRPr="00CD6981" w:rsidRDefault="00EE4DFC" w:rsidP="7DB6A3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The Great </w:t>
            </w:r>
            <w:r w:rsidR="78E49B18" w:rsidRPr="00CD6981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xplorer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47C42617" w14:textId="0DF0205F" w:rsidR="00EE4DFC" w:rsidRPr="00CD6981" w:rsidRDefault="63761FB1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Chinese New Year.</w:t>
            </w:r>
          </w:p>
          <w:p w14:paraId="2735CC89" w14:textId="578FF44D" w:rsidR="17001D78" w:rsidRPr="00CD6981" w:rsidRDefault="00744908" w:rsidP="52F973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How to Catch a S</w:t>
            </w:r>
            <w:r w:rsidR="17001D78" w:rsidRPr="00CD6981">
              <w:rPr>
                <w:rFonts w:ascii="Arial" w:hAnsi="Arial" w:cs="Arial"/>
                <w:sz w:val="20"/>
                <w:szCs w:val="20"/>
                <w:lang w:val="en-US"/>
              </w:rPr>
              <w:t>tar.</w:t>
            </w:r>
          </w:p>
          <w:p w14:paraId="1304463F" w14:textId="2E6A1A09" w:rsidR="00EE4DFC" w:rsidRPr="00CD6981" w:rsidRDefault="00CD6981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Astro Girl.</w:t>
            </w:r>
          </w:p>
        </w:tc>
        <w:tc>
          <w:tcPr>
            <w:tcW w:w="1806" w:type="dxa"/>
            <w:gridSpan w:val="2"/>
            <w:shd w:val="clear" w:color="auto" w:fill="FFFFFF" w:themeFill="background1"/>
          </w:tcPr>
          <w:p w14:paraId="7AF9DC57" w14:textId="50212B78" w:rsidR="000B1FCA" w:rsidRPr="00CD6981" w:rsidRDefault="000B1FCA" w:rsidP="1F2EF7F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The </w:t>
            </w:r>
            <w:r w:rsidR="7A81901A" w:rsidRPr="00CD698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ery </w:t>
            </w:r>
            <w:r w:rsidR="42B3BFD9" w:rsidRPr="00CD6981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ungry </w:t>
            </w:r>
            <w:r w:rsidR="385005FD" w:rsidRPr="00CD6981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aterpillar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4A4604F" w14:textId="5D9736B2" w:rsidR="006743FE" w:rsidRPr="00CD6981" w:rsidRDefault="000B1FCA" w:rsidP="1F2EF7F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Caterpillar to </w:t>
            </w:r>
            <w:r w:rsidR="09DFCE88" w:rsidRPr="00CD6981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utterfly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150E6EA3" w14:textId="79398101" w:rsidR="009F6C0B" w:rsidRPr="00CD6981" w:rsidRDefault="1ED8411F" w:rsidP="1F2EF7F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Jack and </w:t>
            </w:r>
            <w:r w:rsidR="6B0323EF" w:rsidRPr="00CD6981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he Beanstalk</w:t>
            </w:r>
            <w:r w:rsidR="39B932F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5E82EB2D" w14:textId="29820D9C" w:rsidR="1DD8E2CF" w:rsidRPr="00CD6981" w:rsidRDefault="1DD8E2CF" w:rsidP="52F9734E">
            <w:pPr>
              <w:spacing w:line="259" w:lineRule="auto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My Butterfly Bouquet.</w:t>
            </w:r>
          </w:p>
          <w:p w14:paraId="154AF4F8" w14:textId="3D57469E" w:rsidR="005F2EC4" w:rsidRPr="00CD6981" w:rsidRDefault="4C76C492" w:rsidP="1F2EF7F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From </w:t>
            </w:r>
            <w:r w:rsidR="000B1FC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Seeds </w:t>
            </w:r>
            <w:r w:rsidR="73BD59AF" w:rsidRPr="00CD6981">
              <w:rPr>
                <w:rFonts w:ascii="Arial" w:hAnsi="Arial" w:cs="Arial"/>
                <w:sz w:val="20"/>
                <w:szCs w:val="20"/>
                <w:lang w:val="en-US"/>
              </w:rPr>
              <w:t>to</w:t>
            </w:r>
            <w:r w:rsidR="000B1FC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255B0251" w:rsidRPr="00CD6981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0B1FCA" w:rsidRPr="00CD6981">
              <w:rPr>
                <w:rFonts w:ascii="Arial" w:hAnsi="Arial" w:cs="Arial"/>
                <w:sz w:val="20"/>
                <w:szCs w:val="20"/>
                <w:lang w:val="en-US"/>
              </w:rPr>
              <w:t>unflower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26078F38" w14:textId="32D10872" w:rsidR="00D478E0" w:rsidRPr="00CD6981" w:rsidRDefault="005F2EC4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Easter Story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269" w:type="dxa"/>
            <w:gridSpan w:val="3"/>
            <w:shd w:val="clear" w:color="auto" w:fill="FFFFFF" w:themeFill="background1"/>
          </w:tcPr>
          <w:p w14:paraId="58D5CE71" w14:textId="64733CE3" w:rsidR="00081B02" w:rsidRPr="00CD6981" w:rsidRDefault="60CD78FD" w:rsidP="1E8C967D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Pirates </w:t>
            </w:r>
            <w:r w:rsidR="089B1482" w:rsidRPr="00CD6981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ove Underpants.</w:t>
            </w:r>
          </w:p>
          <w:p w14:paraId="66C942BA" w14:textId="79C95380" w:rsidR="00081B02" w:rsidRPr="00CD6981" w:rsidRDefault="60CD78FD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Winnie the Witch.</w:t>
            </w:r>
          </w:p>
          <w:p w14:paraId="7D69167D" w14:textId="566C500D" w:rsidR="00081B02" w:rsidRPr="00CD6981" w:rsidRDefault="59335649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The Knight </w:t>
            </w:r>
            <w:r w:rsidR="5173826D" w:rsidRPr="00CD6981">
              <w:rPr>
                <w:rFonts w:ascii="Arial" w:hAnsi="Arial" w:cs="Arial"/>
                <w:sz w:val="20"/>
                <w:szCs w:val="20"/>
                <w:lang w:val="en-US"/>
              </w:rPr>
              <w:t>Who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Said No.</w:t>
            </w:r>
          </w:p>
          <w:p w14:paraId="3CCEA474" w14:textId="24CD4736" w:rsidR="4F70B0FE" w:rsidRPr="00CD6981" w:rsidRDefault="4F70B0FE" w:rsidP="52F973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Once Upon </w:t>
            </w:r>
            <w:r w:rsidR="4CD398ED" w:rsidRPr="00CD6981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Mermaid’s Tail.</w:t>
            </w:r>
          </w:p>
          <w:p w14:paraId="0B0E10E4" w14:textId="411BD862" w:rsidR="00081B02" w:rsidRPr="00CD6981" w:rsidRDefault="60CD78FD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Peter Pan.</w:t>
            </w:r>
          </w:p>
        </w:tc>
        <w:tc>
          <w:tcPr>
            <w:tcW w:w="2293" w:type="dxa"/>
            <w:shd w:val="clear" w:color="auto" w:fill="FFFFFF" w:themeFill="background1"/>
          </w:tcPr>
          <w:p w14:paraId="2E4CB65A" w14:textId="7E837AD1" w:rsidR="006743FE" w:rsidRPr="00CD6981" w:rsidRDefault="574BAB23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The Naughty Bus.</w:t>
            </w:r>
          </w:p>
          <w:p w14:paraId="04FBB665" w14:textId="1E0D67B3" w:rsidR="703C6B43" w:rsidRPr="00CD6981" w:rsidRDefault="703C6B43" w:rsidP="52F9734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The Smeds and The Smoos.</w:t>
            </w:r>
          </w:p>
          <w:p w14:paraId="6BF6D96D" w14:textId="30E396FE" w:rsidR="006743FE" w:rsidRPr="00CD6981" w:rsidRDefault="00CD4932" w:rsidP="1E8C967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What the </w:t>
            </w:r>
            <w:r w:rsidR="0F328E40" w:rsidRPr="00CD6981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adybird heard at the </w:t>
            </w:r>
            <w:r w:rsidR="46CE169F" w:rsidRPr="00CD6981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easide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30B14A70" w14:textId="721C21F6" w:rsidR="00CD4932" w:rsidRPr="00CD6981" w:rsidRDefault="0026084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Sharing</w:t>
            </w:r>
            <w:r w:rsidR="00CD4932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a S</w:t>
            </w:r>
            <w:r w:rsidR="00CD4932" w:rsidRPr="00CD6981">
              <w:rPr>
                <w:rFonts w:ascii="Arial" w:hAnsi="Arial" w:cs="Arial"/>
                <w:sz w:val="20"/>
                <w:szCs w:val="20"/>
                <w:lang w:val="en-US"/>
              </w:rPr>
              <w:t>hell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4DDEF10A" w14:textId="3C4FD673" w:rsidR="00D44923" w:rsidRPr="00CD6981" w:rsidRDefault="00D4492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The Lighthouse Ke</w:t>
            </w:r>
            <w:r w:rsidR="00A24C36" w:rsidRPr="00CD6981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per’s Lunch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6A8C940" w14:textId="5DE2CBD3" w:rsidR="00CD4932" w:rsidRPr="00CD6981" w:rsidRDefault="00CD493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Billy’s Bucket</w:t>
            </w:r>
            <w:r w:rsidR="000444F6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083A5AE5" w14:textId="2F6F554D" w:rsidR="00CD4932" w:rsidRPr="00CD6981" w:rsidRDefault="7361CB3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Rainbow Fish</w:t>
            </w:r>
            <w:r w:rsidR="39B932F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35AAC17D" w14:textId="4CB01C4A" w:rsidR="006A53DD" w:rsidRPr="00CD6981" w:rsidRDefault="006A53D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7082E" w:rsidRPr="008A598F" w14:paraId="42C2D3BC" w14:textId="77777777" w:rsidTr="00477622">
        <w:trPr>
          <w:cantSplit/>
          <w:trHeight w:val="1973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32719A64" w14:textId="4AE44A9B" w:rsidR="0057082E" w:rsidRPr="004E7306" w:rsidRDefault="319779A6" w:rsidP="4E0337E7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4E0337E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Phonics</w:t>
            </w:r>
          </w:p>
        </w:tc>
        <w:tc>
          <w:tcPr>
            <w:tcW w:w="2811" w:type="dxa"/>
            <w:gridSpan w:val="2"/>
            <w:shd w:val="clear" w:color="auto" w:fill="FFFFFF" w:themeFill="background1"/>
          </w:tcPr>
          <w:p w14:paraId="0F229ADB" w14:textId="30AB620D" w:rsidR="0057082E" w:rsidRPr="00CD6981" w:rsidRDefault="5436F418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Red Rose: Communication, </w:t>
            </w:r>
            <w:r w:rsidR="79F88199" w:rsidRPr="00CD6981">
              <w:rPr>
                <w:rFonts w:ascii="Arial" w:hAnsi="Arial" w:cs="Arial"/>
                <w:sz w:val="20"/>
                <w:szCs w:val="20"/>
              </w:rPr>
              <w:t>Language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1E596868" w:rsidRPr="00CD6981">
              <w:rPr>
                <w:rFonts w:ascii="Arial" w:hAnsi="Arial" w:cs="Arial"/>
                <w:sz w:val="20"/>
                <w:szCs w:val="20"/>
              </w:rPr>
              <w:t>Literacy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Phonological Awareness</w:t>
            </w:r>
            <w:r w:rsidR="3BAC7B25" w:rsidRPr="00CD6981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CD6981">
              <w:rPr>
                <w:rFonts w:ascii="Arial" w:hAnsi="Arial" w:cs="Arial"/>
                <w:sz w:val="20"/>
                <w:szCs w:val="20"/>
              </w:rPr>
              <w:t>Phase 1</w:t>
            </w:r>
            <w:r w:rsidR="558C9430" w:rsidRPr="00CD6981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B9AF3B8" w14:textId="2D82399F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Environmental Sounds.</w:t>
            </w:r>
          </w:p>
          <w:p w14:paraId="7E72598F" w14:textId="5E93C72F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Instrumental Sounds.</w:t>
            </w:r>
          </w:p>
          <w:p w14:paraId="1E5D76CA" w14:textId="6500D1FE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Body Percussion.</w:t>
            </w:r>
          </w:p>
          <w:p w14:paraId="6BF3E039" w14:textId="2C1A4250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Rhythm and Rhyme.</w:t>
            </w:r>
          </w:p>
          <w:p w14:paraId="5E91908D" w14:textId="4E9B6E1B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Alliteration</w:t>
            </w:r>
          </w:p>
          <w:p w14:paraId="7CB71652" w14:textId="4B841A34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Voice Sounds.</w:t>
            </w:r>
          </w:p>
          <w:p w14:paraId="16606AAE" w14:textId="22F9DB2E" w:rsidR="0057082E" w:rsidRPr="00CD6981" w:rsidRDefault="558C9430" w:rsidP="00BE3BCD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Oral Bending and Segmenting.</w:t>
            </w:r>
          </w:p>
          <w:p w14:paraId="62142743" w14:textId="140CCB11" w:rsidR="0057082E" w:rsidRPr="00CD6981" w:rsidRDefault="0057082E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61887E2E" w14:textId="61A7CF56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Red Rose: Phase 2 sounds:</w:t>
            </w:r>
          </w:p>
          <w:p w14:paraId="57A533C8" w14:textId="4EAEE99D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s a t</w:t>
            </w:r>
          </w:p>
          <w:p w14:paraId="16D3FEDA" w14:textId="72ED7824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p i n</w:t>
            </w:r>
          </w:p>
          <w:p w14:paraId="4B914C7E" w14:textId="42623EFC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m d g</w:t>
            </w:r>
          </w:p>
          <w:p w14:paraId="44469EC6" w14:textId="546CAEE7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o c k</w:t>
            </w:r>
          </w:p>
          <w:p w14:paraId="513D985B" w14:textId="04D55CD2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s pronounced /z/</w:t>
            </w:r>
          </w:p>
          <w:p w14:paraId="13A16CD0" w14:textId="7DCDF3DC" w:rsidR="0057082E" w:rsidRPr="00CD6981" w:rsidRDefault="0057082E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47EE39EB" w14:textId="0452097C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High Frequency Words:</w:t>
            </w:r>
          </w:p>
          <w:p w14:paraId="49C8A698" w14:textId="28AB5410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as is us his has </w:t>
            </w:r>
          </w:p>
          <w:p w14:paraId="69D248E4" w14:textId="064F11FD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linked to s pronounced /z/</w:t>
            </w:r>
          </w:p>
          <w:p w14:paraId="4DAAACDD" w14:textId="4B65D5A9" w:rsidR="0057082E" w:rsidRPr="00CD6981" w:rsidRDefault="0057082E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788C0AC0" w14:textId="77777777" w:rsidR="00C21C40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Tricky Words: </w:t>
            </w:r>
          </w:p>
          <w:p w14:paraId="4B3CCF96" w14:textId="6B7B6985" w:rsidR="0057082E" w:rsidRPr="00CD6981" w:rsidRDefault="558C9430" w:rsidP="01F664B5">
            <w:pPr>
              <w:spacing w:line="259" w:lineRule="auto"/>
              <w:rPr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the</w:t>
            </w:r>
          </w:p>
        </w:tc>
        <w:tc>
          <w:tcPr>
            <w:tcW w:w="2227" w:type="dxa"/>
            <w:gridSpan w:val="2"/>
            <w:shd w:val="clear" w:color="auto" w:fill="FFFFFF" w:themeFill="background1"/>
          </w:tcPr>
          <w:p w14:paraId="79752B9B" w14:textId="69B238C6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Recap Autumn 1 Phase 2 sounds.</w:t>
            </w:r>
          </w:p>
          <w:p w14:paraId="3B171D82" w14:textId="71E8802A" w:rsidR="0057082E" w:rsidRPr="00CD6981" w:rsidRDefault="0057082E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05CB58E5" w14:textId="4A5F0555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Red Rose: Phase 2 sounds:</w:t>
            </w:r>
          </w:p>
          <w:p w14:paraId="5C524FC1" w14:textId="7AFB5078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ck e u</w:t>
            </w:r>
          </w:p>
          <w:p w14:paraId="4A77814B" w14:textId="41AE8ED1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 h b</w:t>
            </w:r>
          </w:p>
          <w:p w14:paraId="5356AF40" w14:textId="5F1240C5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f ff l</w:t>
            </w:r>
          </w:p>
          <w:p w14:paraId="142E1CE6" w14:textId="678B5219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ll ss</w:t>
            </w:r>
          </w:p>
          <w:p w14:paraId="1EA5C1EC" w14:textId="6DEEF4DA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Consolidate Phase 2</w:t>
            </w:r>
          </w:p>
          <w:p w14:paraId="3A865067" w14:textId="1DAACD3A" w:rsidR="0057082E" w:rsidRPr="00CD6981" w:rsidRDefault="0057082E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23989243" w14:textId="531C3E62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Tricky words:</w:t>
            </w:r>
          </w:p>
          <w:p w14:paraId="63935CD7" w14:textId="3CB98125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I to</w:t>
            </w:r>
          </w:p>
          <w:p w14:paraId="671BA26A" w14:textId="65567E1F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go no</w:t>
            </w:r>
          </w:p>
          <w:p w14:paraId="76F47E7D" w14:textId="47E69C8A" w:rsidR="0057082E" w:rsidRPr="00CD6981" w:rsidRDefault="558C9430" w:rsidP="01F664B5">
            <w:pPr>
              <w:spacing w:line="259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into</w:t>
            </w:r>
          </w:p>
        </w:tc>
        <w:tc>
          <w:tcPr>
            <w:tcW w:w="2346" w:type="dxa"/>
            <w:shd w:val="clear" w:color="auto" w:fill="FFFFFF" w:themeFill="background1"/>
          </w:tcPr>
          <w:p w14:paraId="7983EB51" w14:textId="45F05FF8" w:rsidR="0057082E" w:rsidRPr="00CD6981" w:rsidRDefault="2365BB19" w:rsidP="1F2EF7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Recap Autumn 2</w:t>
            </w:r>
          </w:p>
          <w:p w14:paraId="7BD3FD47" w14:textId="43E5E22F" w:rsidR="2365BB19" w:rsidRPr="00CD6981" w:rsidRDefault="2365BB19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Phase 3 sounds.</w:t>
            </w:r>
          </w:p>
          <w:p w14:paraId="6CC7CB15" w14:textId="3A6AE65F" w:rsidR="1F2EF7FB" w:rsidRPr="00CD6981" w:rsidRDefault="1F2EF7FB" w:rsidP="1F2EF7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0DA427" w14:textId="2199CA43" w:rsidR="2365BB19" w:rsidRPr="00CD6981" w:rsidRDefault="2365BB19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Red Rose: Phase 3 sounds:</w:t>
            </w:r>
          </w:p>
          <w:p w14:paraId="294B6BE9" w14:textId="65E6D996" w:rsidR="00C21C40" w:rsidRPr="00CD6981" w:rsidRDefault="00984E63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j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 xml:space="preserve"> v w</w:t>
            </w:r>
          </w:p>
          <w:p w14:paraId="3DA65263" w14:textId="77777777" w:rsidR="00C21C40" w:rsidRPr="00CD6981" w:rsidRDefault="00C21C40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x y z/</w:t>
            </w:r>
            <w:r w:rsidR="00984E63" w:rsidRPr="00CD6981">
              <w:rPr>
                <w:rFonts w:ascii="Arial" w:hAnsi="Arial" w:cs="Arial"/>
                <w:sz w:val="20"/>
                <w:szCs w:val="20"/>
              </w:rPr>
              <w:t xml:space="preserve">zz </w:t>
            </w:r>
          </w:p>
          <w:p w14:paraId="6E43BD4D" w14:textId="77777777" w:rsidR="00C21C40" w:rsidRPr="00CD6981" w:rsidRDefault="00984E63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qu ch sh </w:t>
            </w:r>
          </w:p>
          <w:p w14:paraId="64F1BA1B" w14:textId="4604B5DA" w:rsidR="1F2EF7FB" w:rsidRPr="00CD6981" w:rsidRDefault="00984E63" w:rsidP="1F2EF7FB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th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>/th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ng </w:t>
            </w:r>
          </w:p>
          <w:p w14:paraId="633F9486" w14:textId="77777777" w:rsidR="0057082E" w:rsidRPr="00CD6981" w:rsidRDefault="0057082E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440F6FB" w14:textId="77777777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B4FB63A" w14:textId="77777777" w:rsidR="00984E63" w:rsidRPr="00CD6981" w:rsidRDefault="00984E63" w:rsidP="00984E63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Tricky words:</w:t>
            </w:r>
          </w:p>
          <w:p w14:paraId="3AB39DCB" w14:textId="6730D69E" w:rsidR="00C21C40" w:rsidRPr="00CD6981" w:rsidRDefault="00984E63" w:rsidP="00984E6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he she </w:t>
            </w:r>
          </w:p>
          <w:p w14:paraId="102989A8" w14:textId="7132CD4B" w:rsidR="00984E63" w:rsidRPr="00CD6981" w:rsidRDefault="00984E63" w:rsidP="00984E6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we be me</w:t>
            </w:r>
          </w:p>
          <w:p w14:paraId="215C0C38" w14:textId="5DBDF38F" w:rsidR="00C21C40" w:rsidRPr="00CD6981" w:rsidRDefault="00984E63" w:rsidP="00984E6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was my </w:t>
            </w:r>
          </w:p>
          <w:p w14:paraId="1CA568D0" w14:textId="33D5A8F9" w:rsidR="00984E63" w:rsidRPr="00CD6981" w:rsidRDefault="00984E63" w:rsidP="00984E63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you they </w:t>
            </w:r>
          </w:p>
        </w:tc>
        <w:tc>
          <w:tcPr>
            <w:tcW w:w="1806" w:type="dxa"/>
            <w:gridSpan w:val="2"/>
            <w:shd w:val="clear" w:color="auto" w:fill="FFFFFF" w:themeFill="background1"/>
          </w:tcPr>
          <w:p w14:paraId="7A0D53F1" w14:textId="16D70021" w:rsidR="0057082E" w:rsidRPr="00CD6981" w:rsidRDefault="00984E63" w:rsidP="005708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Recap Spring 1 Phase 3 sounds.</w:t>
            </w:r>
          </w:p>
          <w:p w14:paraId="512CA743" w14:textId="391994CD" w:rsidR="00984E63" w:rsidRPr="00CD6981" w:rsidRDefault="00984E63" w:rsidP="005708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56E3FAF" w14:textId="059C2DED" w:rsidR="00984E63" w:rsidRPr="00CD6981" w:rsidRDefault="00984E63" w:rsidP="0057082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Red Rose: Phase 3 sounds:</w:t>
            </w:r>
          </w:p>
          <w:p w14:paraId="36703E1E" w14:textId="77777777" w:rsidR="00C21C40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ai ee </w:t>
            </w:r>
          </w:p>
          <w:p w14:paraId="618C68E8" w14:textId="7DF9CB9E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igh oa</w:t>
            </w:r>
          </w:p>
          <w:p w14:paraId="252E7698" w14:textId="77777777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oo/</w:t>
            </w:r>
            <w:r w:rsidR="00984E63" w:rsidRPr="00CD6981">
              <w:rPr>
                <w:rFonts w:ascii="Arial" w:hAnsi="Arial" w:cs="Arial"/>
                <w:sz w:val="20"/>
                <w:szCs w:val="20"/>
              </w:rPr>
              <w:t xml:space="preserve">oo </w:t>
            </w:r>
          </w:p>
          <w:p w14:paraId="1DE0C836" w14:textId="36CE58B9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ar or </w:t>
            </w:r>
          </w:p>
          <w:p w14:paraId="295B0C17" w14:textId="77777777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96ECFB" w14:textId="77777777" w:rsidR="00984E63" w:rsidRPr="00CD6981" w:rsidRDefault="00984E63" w:rsidP="00984E63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Tricky words:</w:t>
            </w:r>
          </w:p>
          <w:p w14:paraId="72A4AB24" w14:textId="2FB45DD5" w:rsidR="00C21C40" w:rsidRPr="00CD6981" w:rsidRDefault="00984E63" w:rsidP="00984E6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her all </w:t>
            </w:r>
          </w:p>
          <w:p w14:paraId="7AFDD670" w14:textId="77777777" w:rsidR="00C21C40" w:rsidRPr="00CD6981" w:rsidRDefault="00984E63" w:rsidP="00984E63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are 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 xml:space="preserve">(Phase 3) </w:t>
            </w:r>
          </w:p>
          <w:p w14:paraId="7B1E23A4" w14:textId="7E681BC2" w:rsidR="00C21C40" w:rsidRPr="00CD6981" w:rsidRDefault="00984E63" w:rsidP="00984E63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like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 xml:space="preserve"> (Phase 4)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570750" w14:textId="1DA68E2A" w:rsidR="00C21C40" w:rsidRPr="00CD6981" w:rsidRDefault="00984E63" w:rsidP="00984E63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said when</w:t>
            </w:r>
            <w:r w:rsidR="00C21C40"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>(Phase 4)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B2C084" w14:textId="5E239A03" w:rsidR="0057082E" w:rsidRPr="00CD6981" w:rsidRDefault="00984E63" w:rsidP="00984E63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>have one</w:t>
            </w:r>
            <w:r w:rsidR="00C21C40"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21C40" w:rsidRPr="00CD6981">
              <w:rPr>
                <w:rFonts w:ascii="Arial" w:hAnsi="Arial" w:cs="Arial"/>
                <w:sz w:val="20"/>
                <w:szCs w:val="20"/>
              </w:rPr>
              <w:t>(Phase 4)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9" w:type="dxa"/>
            <w:gridSpan w:val="3"/>
            <w:shd w:val="clear" w:color="auto" w:fill="FFFFFF" w:themeFill="background1"/>
          </w:tcPr>
          <w:p w14:paraId="06660EBD" w14:textId="77777777" w:rsidR="0057082E" w:rsidRPr="00CD6981" w:rsidRDefault="00984E63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Recap Spring 2 sounds.</w:t>
            </w:r>
          </w:p>
          <w:p w14:paraId="6117B397" w14:textId="77777777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3D5C0E6" w14:textId="77777777" w:rsidR="00C21C40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Red Rose: Phase 3: </w:t>
            </w:r>
            <w:r w:rsidRPr="00CD6981">
              <w:rPr>
                <w:rFonts w:ascii="Arial" w:hAnsi="Arial" w:cs="Arial"/>
                <w:sz w:val="20"/>
                <w:szCs w:val="20"/>
              </w:rPr>
              <w:t xml:space="preserve">ur ow </w:t>
            </w:r>
          </w:p>
          <w:p w14:paraId="0F56EA5D" w14:textId="77777777" w:rsidR="00C21C40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oi ear </w:t>
            </w:r>
          </w:p>
          <w:p w14:paraId="2605754A" w14:textId="1469A6D6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air ure er </w:t>
            </w:r>
          </w:p>
          <w:p w14:paraId="2E8EB816" w14:textId="70CB2835" w:rsidR="00984E63" w:rsidRPr="00CD6981" w:rsidRDefault="00C21C40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Consolidate Phase 3</w:t>
            </w:r>
          </w:p>
          <w:p w14:paraId="34B6EB4C" w14:textId="77777777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2595CE" w14:textId="77777777" w:rsidR="00984E63" w:rsidRPr="00CD6981" w:rsidRDefault="00984E63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Red Rose: Phase 4:</w:t>
            </w:r>
          </w:p>
          <w:p w14:paraId="5CE0F6C6" w14:textId="77777777" w:rsidR="00984E63" w:rsidRPr="00CD6981" w:rsidRDefault="00C21C40" w:rsidP="0057082E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CVCC &amp; CCV</w:t>
            </w:r>
          </w:p>
          <w:p w14:paraId="55F5CA19" w14:textId="77777777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EA3E38" w14:textId="77777777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>Tricky words:</w:t>
            </w:r>
          </w:p>
          <w:p w14:paraId="71BB2CF9" w14:textId="57E7B21F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come do </w:t>
            </w:r>
            <w:r w:rsidRPr="00CD6981">
              <w:rPr>
                <w:rFonts w:ascii="Arial" w:hAnsi="Arial" w:cs="Arial"/>
                <w:sz w:val="20"/>
                <w:szCs w:val="20"/>
              </w:rPr>
              <w:t>(Phase 4)</w:t>
            </w:r>
          </w:p>
          <w:p w14:paraId="6BF66C77" w14:textId="5EFFA0B4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so were </w:t>
            </w:r>
            <w:r w:rsidRPr="00CD6981">
              <w:rPr>
                <w:rFonts w:ascii="Arial" w:hAnsi="Arial" w:cs="Arial"/>
                <w:sz w:val="20"/>
                <w:szCs w:val="20"/>
              </w:rPr>
              <w:t>(Phase 4)</w:t>
            </w:r>
          </w:p>
          <w:p w14:paraId="1503E9F5" w14:textId="12235717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some there </w:t>
            </w:r>
            <w:r w:rsidRPr="00CD6981">
              <w:rPr>
                <w:rFonts w:ascii="Arial" w:hAnsi="Arial" w:cs="Arial"/>
                <w:sz w:val="20"/>
                <w:szCs w:val="20"/>
              </w:rPr>
              <w:t>(Phase 4)</w:t>
            </w:r>
          </w:p>
          <w:p w14:paraId="1961BF17" w14:textId="6A947677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out little what </w:t>
            </w:r>
            <w:r w:rsidRPr="00CD6981">
              <w:rPr>
                <w:rFonts w:ascii="Arial" w:hAnsi="Arial" w:cs="Arial"/>
                <w:sz w:val="20"/>
                <w:szCs w:val="20"/>
              </w:rPr>
              <w:t>(Phase 4)</w:t>
            </w:r>
          </w:p>
          <w:p w14:paraId="5C91B215" w14:textId="5C69BD53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90EFFE" w14:textId="4496C22B" w:rsidR="00C21C40" w:rsidRPr="00CD6981" w:rsidRDefault="00C21C40" w:rsidP="00C21C40">
            <w:pPr>
              <w:rPr>
                <w:rFonts w:ascii="Arial" w:hAnsi="Arial" w:cs="Arial"/>
                <w:sz w:val="20"/>
                <w:szCs w:val="20"/>
              </w:rPr>
            </w:pPr>
            <w:r w:rsidRPr="00CD6981">
              <w:rPr>
                <w:rFonts w:ascii="Arial" w:hAnsi="Arial" w:cs="Arial"/>
                <w:sz w:val="20"/>
                <w:szCs w:val="20"/>
              </w:rPr>
              <w:t xml:space="preserve">Consolidate </w:t>
            </w:r>
            <w:r w:rsidRPr="00CD6981">
              <w:rPr>
                <w:rFonts w:ascii="Arial" w:hAnsi="Arial" w:cs="Arial"/>
                <w:color w:val="FF0000"/>
                <w:sz w:val="20"/>
                <w:szCs w:val="20"/>
              </w:rPr>
              <w:t xml:space="preserve">said so have like </w:t>
            </w:r>
            <w:r w:rsidRPr="00CD6981">
              <w:rPr>
                <w:rFonts w:ascii="Arial" w:hAnsi="Arial" w:cs="Arial"/>
                <w:sz w:val="20"/>
                <w:szCs w:val="20"/>
              </w:rPr>
              <w:t>(Phase 4)</w:t>
            </w:r>
          </w:p>
          <w:p w14:paraId="34905056" w14:textId="3D67E62B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14:paraId="7504B525" w14:textId="77777777" w:rsidR="0057082E" w:rsidRPr="00CD6981" w:rsidRDefault="00C21C40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Recap Summer 1 sounds.</w:t>
            </w:r>
          </w:p>
          <w:p w14:paraId="129E5851" w14:textId="77777777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0BB4EF" w14:textId="77777777" w:rsidR="00C21C40" w:rsidRPr="00CD6981" w:rsidRDefault="00C21C40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Red Rose: Phase 4: </w:t>
            </w:r>
          </w:p>
          <w:p w14:paraId="107BEE2D" w14:textId="77777777" w:rsidR="00C21C40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CCVC &amp; CCVCC</w:t>
            </w:r>
          </w:p>
          <w:p w14:paraId="49E509FF" w14:textId="77777777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CCCVC &amp; CCCVCC</w:t>
            </w:r>
          </w:p>
          <w:p w14:paraId="624614DB" w14:textId="77777777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F9A210F" w14:textId="77777777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Polysyllabic words containing Phase 2 and 3 graphemes with adjacent consonants.</w:t>
            </w:r>
          </w:p>
          <w:p w14:paraId="165A6A2E" w14:textId="77777777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DE4FB88" w14:textId="2CFD8759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Tricky words:</w:t>
            </w:r>
          </w:p>
          <w:p w14:paraId="5019FA9E" w14:textId="74E51181" w:rsidR="002446F6" w:rsidRPr="00CD6981" w:rsidRDefault="002446F6" w:rsidP="0057082E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Consolidated </w:t>
            </w:r>
            <w:r w:rsidRPr="00CD6981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said so have like</w:t>
            </w:r>
          </w:p>
          <w:p w14:paraId="6FA0DB42" w14:textId="53778D77" w:rsidR="002446F6" w:rsidRPr="00CD6981" w:rsidRDefault="002446F6" w:rsidP="0057082E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some come were there</w:t>
            </w:r>
          </w:p>
          <w:p w14:paraId="2B2C3351" w14:textId="6F263DDA" w:rsidR="002446F6" w:rsidRPr="00CD6981" w:rsidRDefault="002446F6" w:rsidP="0057082E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little do one when</w:t>
            </w:r>
          </w:p>
          <w:p w14:paraId="4360EA1C" w14:textId="77777777" w:rsidR="002446F6" w:rsidRPr="00CD6981" w:rsidRDefault="002446F6" w:rsidP="0057082E">
            <w:pP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out what</w:t>
            </w:r>
          </w:p>
          <w:p w14:paraId="1F66B88E" w14:textId="376CAA3E" w:rsidR="002446F6" w:rsidRPr="00CD6981" w:rsidRDefault="002446F6" w:rsidP="005708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Teach</w:t>
            </w:r>
            <w:r w:rsidRPr="00CD6981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 xml:space="preserve"> it’s</w:t>
            </w:r>
          </w:p>
        </w:tc>
      </w:tr>
      <w:tr w:rsidR="000E4766" w:rsidRPr="008A598F" w14:paraId="192615E3" w14:textId="77777777" w:rsidTr="00477622">
        <w:trPr>
          <w:cantSplit/>
          <w:trHeight w:val="2194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64D9751A" w14:textId="07FBB9E9" w:rsidR="000E4766" w:rsidRPr="004E7306" w:rsidRDefault="000E4766" w:rsidP="4E0337E7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4E0337E7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lastRenderedPageBreak/>
              <w:t>Communication &amp; Language</w:t>
            </w:r>
          </w:p>
        </w:tc>
        <w:tc>
          <w:tcPr>
            <w:tcW w:w="14752" w:type="dxa"/>
            <w:gridSpan w:val="11"/>
          </w:tcPr>
          <w:p w14:paraId="7321D8D3" w14:textId="77777777" w:rsidR="007D046A" w:rsidRPr="00CD6981" w:rsidRDefault="007D046A" w:rsidP="0032233F">
            <w:pPr>
              <w:pStyle w:val="NoSpacing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Enjoy listening to longer stories and can remember much of what happens. </w:t>
            </w:r>
          </w:p>
          <w:p w14:paraId="73AB69F3" w14:textId="685A815E" w:rsidR="000E4766" w:rsidRPr="00CD6981" w:rsidRDefault="007D046A" w:rsidP="0032233F">
            <w:pPr>
              <w:pStyle w:val="NoSpacing"/>
              <w:rPr>
                <w:rFonts w:ascii="Arial" w:hAnsi="Arial" w:cs="Arial"/>
                <w:color w:val="0070C0"/>
                <w:sz w:val="20"/>
                <w:szCs w:val="21"/>
                <w:lang w:eastAsia="en-GB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Pay attention to more than one thing at a time, which can be difficult.</w:t>
            </w:r>
          </w:p>
          <w:p w14:paraId="10D7F7FC" w14:textId="77777777" w:rsidR="00936728" w:rsidRPr="00CD6981" w:rsidRDefault="00936728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Use a wider range of vocabulary. </w:t>
            </w:r>
          </w:p>
          <w:p w14:paraId="71659A68" w14:textId="77777777" w:rsidR="00936728" w:rsidRPr="00CD6981" w:rsidRDefault="00936728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Understand a question or instruction that has two parts, such as: “Get your coat and wait at the door”. </w:t>
            </w:r>
          </w:p>
          <w:p w14:paraId="67AD0D94" w14:textId="77777777" w:rsidR="000E4766" w:rsidRPr="00CD6981" w:rsidRDefault="00936728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Understand ‘why’ questions, like: “Why do you think the caterpillar got so fat?”</w:t>
            </w:r>
          </w:p>
          <w:p w14:paraId="0B71C446" w14:textId="77777777" w:rsidR="00056AEF" w:rsidRPr="00CD6981" w:rsidRDefault="00056AEF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Sing a large repertoire of songs. </w:t>
            </w:r>
          </w:p>
          <w:p w14:paraId="40C29908" w14:textId="77777777" w:rsidR="00936728" w:rsidRPr="00CD6981" w:rsidRDefault="00056AEF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Know many rhymes, be able to talk about familiar books, and be able to tell a long story.</w:t>
            </w:r>
          </w:p>
          <w:p w14:paraId="03F1709B" w14:textId="77777777" w:rsidR="00637947" w:rsidRPr="00CD6981" w:rsidRDefault="00637947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Develop their communication but may continue to have problems with irregular tenses and plurals, such as ‘runned’ for ‘ran’, ‘swimmed’ for ‘swam’.</w:t>
            </w:r>
          </w:p>
          <w:p w14:paraId="6DF27E24" w14:textId="77777777" w:rsidR="00637947" w:rsidRPr="00CD6981" w:rsidRDefault="00637947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Develop their pronunciation but may have problems saying: </w:t>
            </w:r>
          </w:p>
          <w:p w14:paraId="05C256D7" w14:textId="77777777" w:rsidR="00637947" w:rsidRPr="00CD6981" w:rsidRDefault="00637947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• some sounds: r, j, th, ch, and sh </w:t>
            </w:r>
          </w:p>
          <w:p w14:paraId="54DBF070" w14:textId="0ADE1B19" w:rsidR="00637947" w:rsidRPr="00CD6981" w:rsidRDefault="00637947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• multi-syllabic words such as ‘pterodactyl’, ‘planetarium’ or ‘hippopotamus’.</w:t>
            </w:r>
          </w:p>
          <w:p w14:paraId="633AD601" w14:textId="77777777" w:rsidR="00637947" w:rsidRPr="00CD6981" w:rsidRDefault="00204069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Use longer sentences of four to six words.</w:t>
            </w:r>
          </w:p>
          <w:p w14:paraId="3C9C4662" w14:textId="77777777" w:rsidR="00204069" w:rsidRPr="00CD6981" w:rsidRDefault="00204069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Be able to express a point of view and to debate when they disagree with an adult or a friend, using words as well as actions. </w:t>
            </w:r>
          </w:p>
          <w:p w14:paraId="39CD079F" w14:textId="77777777" w:rsidR="00204069" w:rsidRPr="00CD6981" w:rsidRDefault="00204069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 xml:space="preserve">Start a conversation with an adult or a friend and continue it for many turns. </w:t>
            </w:r>
          </w:p>
          <w:p w14:paraId="12FC7B62" w14:textId="20A20CB3" w:rsidR="00204069" w:rsidRPr="00CD6981" w:rsidRDefault="00204069" w:rsidP="007D046A">
            <w:pPr>
              <w:shd w:val="clear" w:color="auto" w:fill="FFFFFF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CD6981">
              <w:rPr>
                <w:rFonts w:ascii="Arial" w:hAnsi="Arial" w:cs="Arial"/>
                <w:color w:val="0070C0"/>
                <w:sz w:val="20"/>
                <w:szCs w:val="21"/>
              </w:rPr>
              <w:t>Use talk to organise themselves and their play: “Let’s go on a bus... you sit there... I’ll be the driver.”</w:t>
            </w:r>
          </w:p>
          <w:p w14:paraId="07F3D56E" w14:textId="77777777" w:rsidR="00204069" w:rsidRPr="00CD6981" w:rsidRDefault="00B6410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Understand how to listen carefully and why listening is important.</w:t>
            </w:r>
          </w:p>
          <w:p w14:paraId="70431604" w14:textId="77777777" w:rsidR="00B6410B" w:rsidRPr="00CD6981" w:rsidRDefault="00B6410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Learn new vocabulary.</w:t>
            </w:r>
          </w:p>
          <w:p w14:paraId="2D5E7088" w14:textId="77777777" w:rsidR="00B6410B" w:rsidRPr="00CD6981" w:rsidRDefault="002E4F45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Use new vocabulary through the day.</w:t>
            </w:r>
          </w:p>
          <w:p w14:paraId="548D364C" w14:textId="77777777" w:rsidR="002E4F45" w:rsidRPr="00CD6981" w:rsidRDefault="007C255A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Ask questions to find out more and to check they understand what has been said to them.</w:t>
            </w:r>
          </w:p>
          <w:p w14:paraId="34645A2F" w14:textId="77777777" w:rsidR="007C255A" w:rsidRPr="00CD6981" w:rsidRDefault="007C255A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Articulate their ideas and thoughts in well-formed sentences.</w:t>
            </w:r>
          </w:p>
          <w:p w14:paraId="0728795F" w14:textId="77777777" w:rsidR="007C255A" w:rsidRPr="00CD6981" w:rsidRDefault="003A5941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Connect one idea or action to another using a range of connectives.</w:t>
            </w:r>
          </w:p>
          <w:p w14:paraId="15307724" w14:textId="77777777" w:rsidR="003A5941" w:rsidRPr="00CD6981" w:rsidRDefault="003A5941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Describe events in some detail.</w:t>
            </w:r>
          </w:p>
          <w:p w14:paraId="4CA465CC" w14:textId="77777777" w:rsidR="003A5941" w:rsidRPr="00CD6981" w:rsidRDefault="00D76611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Use talk to help work out problems and organise thinking and activities, and to explain how things work and why they might happen.</w:t>
            </w:r>
          </w:p>
          <w:p w14:paraId="6E44D166" w14:textId="77777777" w:rsidR="00D76611" w:rsidRPr="00CD6981" w:rsidRDefault="00D76611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Develop social phrases.</w:t>
            </w:r>
          </w:p>
          <w:p w14:paraId="193E89E0" w14:textId="7D6B6CED" w:rsidR="00D76611" w:rsidRPr="00CD6981" w:rsidRDefault="00DA721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 xml:space="preserve">Engage in </w:t>
            </w:r>
            <w:r w:rsidR="001F20C7" w:rsidRPr="00CD6981">
              <w:rPr>
                <w:rFonts w:ascii="Arial" w:hAnsi="Arial" w:cs="Arial"/>
                <w:sz w:val="20"/>
                <w:szCs w:val="21"/>
              </w:rPr>
              <w:t>story times</w:t>
            </w:r>
            <w:r w:rsidRPr="00CD6981">
              <w:rPr>
                <w:rFonts w:ascii="Arial" w:hAnsi="Arial" w:cs="Arial"/>
                <w:sz w:val="20"/>
                <w:szCs w:val="21"/>
              </w:rPr>
              <w:t>.</w:t>
            </w:r>
          </w:p>
          <w:p w14:paraId="7EA93303" w14:textId="77777777" w:rsidR="00DA721B" w:rsidRPr="00CD6981" w:rsidRDefault="00DA721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Listen to and talk about stories to build familiarity and understanding.</w:t>
            </w:r>
          </w:p>
          <w:p w14:paraId="6F9D7A76" w14:textId="77777777" w:rsidR="00DA721B" w:rsidRPr="00CD6981" w:rsidRDefault="00E14045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Retell the story, once they have developed a deep familiarity with the text, some as exact repetition and some in their own words.</w:t>
            </w:r>
          </w:p>
          <w:p w14:paraId="314ED9F6" w14:textId="77777777" w:rsidR="00E14045" w:rsidRPr="00CD6981" w:rsidRDefault="00E14045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Use new vocabulary in different contexts.</w:t>
            </w:r>
          </w:p>
          <w:p w14:paraId="52315DD3" w14:textId="77777777" w:rsidR="00E14045" w:rsidRPr="00CD6981" w:rsidRDefault="004B42B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Listen carefully to rhymes and songs, paying attention to how they sound.</w:t>
            </w:r>
          </w:p>
          <w:p w14:paraId="5CA09FF7" w14:textId="77777777" w:rsidR="004B42BB" w:rsidRPr="00CD6981" w:rsidRDefault="004B42B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Learn rhymes, poems and songs.</w:t>
            </w:r>
          </w:p>
          <w:p w14:paraId="546A32E5" w14:textId="77777777" w:rsidR="004B42BB" w:rsidRPr="00CD6981" w:rsidRDefault="00E43FBB" w:rsidP="007D046A">
            <w:pPr>
              <w:shd w:val="clear" w:color="auto" w:fill="FFFFFF"/>
              <w:rPr>
                <w:rFonts w:ascii="Arial" w:hAnsi="Arial" w:cs="Arial"/>
                <w:sz w:val="20"/>
                <w:szCs w:val="21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Engage in non-fiction books.</w:t>
            </w:r>
          </w:p>
          <w:p w14:paraId="27984F47" w14:textId="55B7D5A0" w:rsidR="00E43FBB" w:rsidRPr="006207DE" w:rsidRDefault="00E43FBB" w:rsidP="007D046A">
            <w:pPr>
              <w:shd w:val="clear" w:color="auto" w:fill="FFFFFF"/>
              <w:rPr>
                <w:rFonts w:ascii="Arial" w:hAnsi="Arial" w:cs="Arial"/>
              </w:rPr>
            </w:pPr>
            <w:r w:rsidRPr="00CD6981">
              <w:rPr>
                <w:rFonts w:ascii="Arial" w:hAnsi="Arial" w:cs="Arial"/>
                <w:sz w:val="20"/>
                <w:szCs w:val="21"/>
              </w:rPr>
              <w:t>Listen to and talk about selected non-fiction to develop a deep familiarity with new knowledge and vocabulary.</w:t>
            </w:r>
          </w:p>
        </w:tc>
      </w:tr>
      <w:tr w:rsidR="00195E34" w:rsidRPr="008A598F" w14:paraId="1841B4B8" w14:textId="77777777" w:rsidTr="00477622">
        <w:trPr>
          <w:cantSplit/>
          <w:trHeight w:val="1134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5422E220" w14:textId="77777777" w:rsidR="00195E34" w:rsidRPr="004E7306" w:rsidRDefault="00195E34" w:rsidP="1E8C967D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1E8C967D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lastRenderedPageBreak/>
              <w:t>Maths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14:paraId="79E8E591" w14:textId="0C736379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Baseline</w:t>
            </w:r>
          </w:p>
          <w:p w14:paraId="5B487F62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songs</w:t>
            </w:r>
          </w:p>
          <w:p w14:paraId="7F2BCF65" w14:textId="474B38A7" w:rsidR="00195E34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</w:t>
            </w:r>
            <w:r w:rsidR="008C3E32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Maths:</w:t>
            </w:r>
          </w:p>
          <w:p w14:paraId="5BDAACA3" w14:textId="0094D55E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Number 1 </w:t>
            </w:r>
          </w:p>
          <w:p w14:paraId="74865B18" w14:textId="6DA18FB9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2 (and 1)</w:t>
            </w:r>
          </w:p>
          <w:p w14:paraId="3EC402B5" w14:textId="2561B083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3 (2 and 1)</w:t>
            </w:r>
          </w:p>
          <w:p w14:paraId="3633641E" w14:textId="08299A28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4 (3, 2 and 1)</w:t>
            </w:r>
          </w:p>
          <w:p w14:paraId="001E3FF0" w14:textId="4EF83CF2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5 (4, 3, 2, and 1)</w:t>
            </w:r>
          </w:p>
          <w:p w14:paraId="2E7E96F9" w14:textId="56B3A3E7" w:rsidR="002446F6" w:rsidRPr="00CD6981" w:rsidRDefault="002446F6" w:rsidP="6167225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6 (5, 4, 3, 2 and 1)</w:t>
            </w:r>
          </w:p>
          <w:p w14:paraId="5949C71B" w14:textId="4BD82CF0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gridSpan w:val="2"/>
          </w:tcPr>
          <w:p w14:paraId="5B41D56C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Number songs </w:t>
            </w:r>
          </w:p>
          <w:p w14:paraId="28DF7CC3" w14:textId="620F4AE4" w:rsidR="00195E34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</w:t>
            </w:r>
            <w:r w:rsidR="008C3E32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Maths:</w:t>
            </w:r>
          </w:p>
          <w:p w14:paraId="42AF7EC7" w14:textId="324F5A90" w:rsidR="00195E34" w:rsidRPr="00CD6981" w:rsidRDefault="002446F6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7</w:t>
            </w:r>
            <w:r w:rsidR="0069235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(6, 5, 4, 3, 2, and 1)</w:t>
            </w:r>
          </w:p>
          <w:p w14:paraId="35E63894" w14:textId="00E88E6C" w:rsidR="002446F6" w:rsidRPr="00CD6981" w:rsidRDefault="002446F6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8</w:t>
            </w:r>
            <w:r w:rsidR="0069235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(7,6,5,4,3, 2 and 1)</w:t>
            </w:r>
          </w:p>
          <w:p w14:paraId="2B5BECB6" w14:textId="267F4559" w:rsidR="002446F6" w:rsidRPr="00CD6981" w:rsidRDefault="002446F6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9</w:t>
            </w:r>
            <w:r w:rsidR="0069235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(8,7,6,5,4,3,2, and 1)</w:t>
            </w:r>
          </w:p>
          <w:p w14:paraId="7E683CB5" w14:textId="3D47E4E9" w:rsidR="002446F6" w:rsidRPr="00CD6981" w:rsidRDefault="002446F6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10</w:t>
            </w:r>
            <w:r w:rsidR="0069235A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(9,8,7,6,5,4,3,2 and 1)</w:t>
            </w:r>
          </w:p>
        </w:tc>
        <w:tc>
          <w:tcPr>
            <w:tcW w:w="2346" w:type="dxa"/>
          </w:tcPr>
          <w:p w14:paraId="1F726840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songs</w:t>
            </w:r>
          </w:p>
          <w:p w14:paraId="69C8BECE" w14:textId="77777777" w:rsidR="00195E34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</w:t>
            </w:r>
            <w:r w:rsidR="008C3E32" w:rsidRPr="00CD6981">
              <w:rPr>
                <w:rFonts w:ascii="Arial" w:hAnsi="Arial" w:cs="Arial"/>
                <w:sz w:val="20"/>
                <w:szCs w:val="20"/>
                <w:lang w:val="en-US"/>
              </w:rPr>
              <w:t xml:space="preserve"> Maths:</w:t>
            </w:r>
          </w:p>
          <w:p w14:paraId="54AAF6C1" w14:textId="27EE7893" w:rsidR="0069235A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Counting and comparing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5611E769" w14:textId="02945B6D" w:rsidR="000179A8" w:rsidRPr="00CD6981" w:rsidRDefault="000179A8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Partitioning and understanding part-whole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2F4562EB" w14:textId="108404AC" w:rsidR="000179A8" w:rsidRPr="00CD6981" w:rsidRDefault="000179A8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Understand ‘Teen’ numbers (numbers 11-19)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3E3035D" w14:textId="33B3E413" w:rsidR="00B26815" w:rsidRPr="00CD6981" w:rsidRDefault="00B26815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Distance (length, height, width)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B43A395" w14:textId="1741701E" w:rsidR="0069235A" w:rsidRPr="00CD6981" w:rsidRDefault="007E38D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Mass/Weight and capacity/volume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7FEDED27" w14:textId="4476DFC0" w:rsidR="007E38DA" w:rsidRPr="00CD6981" w:rsidRDefault="007E38DA" w:rsidP="00195E34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Shape and sorting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806" w:type="dxa"/>
            <w:gridSpan w:val="2"/>
          </w:tcPr>
          <w:p w14:paraId="43F866A3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songs</w:t>
            </w:r>
          </w:p>
          <w:p w14:paraId="59B0ECBE" w14:textId="77777777" w:rsidR="00195E34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 Maths:</w:t>
            </w:r>
          </w:p>
          <w:p w14:paraId="5A57000A" w14:textId="1F72B313" w:rsidR="007E38DA" w:rsidRPr="00CD6981" w:rsidRDefault="007E38D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Addition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5974B01A" w14:textId="0E4CB014" w:rsidR="007E38DA" w:rsidRPr="00CD6981" w:rsidRDefault="007E38D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Subtraction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12A3DCBB" w14:textId="2F0BB061" w:rsidR="007E38DA" w:rsidRPr="00CD6981" w:rsidRDefault="007E38D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Halving and doubling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00F2EB26" w14:textId="6E7A4D28" w:rsidR="007E38DA" w:rsidRPr="00CD6981" w:rsidRDefault="007E38D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sense</w:t>
            </w:r>
            <w:r w:rsidR="006207DE" w:rsidRPr="00CD698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09C543B5" w14:textId="64EEE227" w:rsidR="007E38DA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Addition and subtraction.</w:t>
            </w:r>
          </w:p>
          <w:p w14:paraId="65AFE5AE" w14:textId="602F1854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3269" w:type="dxa"/>
            <w:gridSpan w:val="3"/>
            <w:shd w:val="clear" w:color="auto" w:fill="auto"/>
          </w:tcPr>
          <w:p w14:paraId="4E763CEB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songs</w:t>
            </w:r>
          </w:p>
          <w:p w14:paraId="4F5381EA" w14:textId="77777777" w:rsidR="00C079D7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 Maths:</w:t>
            </w:r>
          </w:p>
          <w:p w14:paraId="5ED83823" w14:textId="746A9AD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Counting, comparing and ordering.</w:t>
            </w:r>
          </w:p>
          <w:p w14:paraId="38C321C4" w14:textId="4A8ADDC6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Understanding Part-Whole, Addition and subtraction.</w:t>
            </w:r>
          </w:p>
          <w:p w14:paraId="138D6FBD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Fractions.</w:t>
            </w:r>
          </w:p>
          <w:p w14:paraId="0DBA7EF3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Distance (length, height, width), weight.</w:t>
            </w:r>
          </w:p>
          <w:p w14:paraId="36003427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Capacity/volume and money.</w:t>
            </w:r>
          </w:p>
          <w:p w14:paraId="280B2F6F" w14:textId="3D3CEFC0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Shape and sorting.</w:t>
            </w:r>
          </w:p>
        </w:tc>
        <w:tc>
          <w:tcPr>
            <w:tcW w:w="2293" w:type="dxa"/>
          </w:tcPr>
          <w:p w14:paraId="4868A452" w14:textId="77777777" w:rsidR="00195E34" w:rsidRPr="00CD6981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songs</w:t>
            </w:r>
          </w:p>
          <w:p w14:paraId="09211CCA" w14:textId="77777777" w:rsidR="00195E34" w:rsidRPr="00CD6981" w:rsidRDefault="0069235A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Lancashire Maths:</w:t>
            </w:r>
          </w:p>
          <w:p w14:paraId="4F5051AA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Time.</w:t>
            </w:r>
          </w:p>
          <w:p w14:paraId="72D8F22F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Space.</w:t>
            </w:r>
          </w:p>
          <w:p w14:paraId="1FFABB4C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Money and sorting.</w:t>
            </w:r>
          </w:p>
          <w:p w14:paraId="360BDF5C" w14:textId="77777777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Number sense.</w:t>
            </w:r>
          </w:p>
          <w:p w14:paraId="50278C64" w14:textId="426DED1F" w:rsidR="006207DE" w:rsidRPr="00CD6981" w:rsidRDefault="006207DE" w:rsidP="00195E34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CD6981">
              <w:rPr>
                <w:rFonts w:ascii="Arial" w:hAnsi="Arial" w:cs="Arial"/>
                <w:sz w:val="20"/>
                <w:szCs w:val="20"/>
                <w:lang w:val="en-US"/>
              </w:rPr>
              <w:t>Addition and subtraction.</w:t>
            </w:r>
          </w:p>
        </w:tc>
      </w:tr>
      <w:tr w:rsidR="00195E34" w:rsidRPr="008A598F" w14:paraId="4F1183AC" w14:textId="77777777" w:rsidTr="00477622">
        <w:trPr>
          <w:cantSplit/>
          <w:trHeight w:val="1134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13CFDA1A" w14:textId="77777777" w:rsidR="00195E34" w:rsidRPr="004E7306" w:rsidRDefault="00195E34" w:rsidP="1E8C967D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1E8C967D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PSED</w:t>
            </w:r>
          </w:p>
          <w:p w14:paraId="2F70D435" w14:textId="04F52DEA" w:rsidR="00195E34" w:rsidRPr="004E7306" w:rsidRDefault="00195E34" w:rsidP="1F2EF7FB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lang w:val="en-US"/>
              </w:rPr>
            </w:pP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14:paraId="51DF42C0" w14:textId="3E84893C" w:rsidR="00195E34" w:rsidRPr="00BE3BCD" w:rsidRDefault="00BE3BCD" w:rsidP="00BE3BCD">
            <w:pPr>
              <w:jc w:val="center"/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BE3BCD">
              <w:rPr>
                <w:rFonts w:ascii="Arial" w:hAnsi="Arial" w:cs="Arial"/>
                <w:sz w:val="20"/>
                <w:szCs w:val="20"/>
                <w:u w:val="single"/>
              </w:rPr>
              <w:t>All About Me.</w:t>
            </w:r>
          </w:p>
          <w:p w14:paraId="104BDFA7" w14:textId="77777777" w:rsidR="00195E34" w:rsidRPr="00BE3BCD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7FC5AA6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Who is in my family.</w:t>
            </w:r>
          </w:p>
          <w:p w14:paraId="472E5777" w14:textId="6EF76D61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People who help us.</w:t>
            </w:r>
          </w:p>
          <w:p w14:paraId="57DE3CCE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Ways I have changed.</w:t>
            </w:r>
          </w:p>
          <w:p w14:paraId="03CF9D1B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How I have changed (stages of growth).</w:t>
            </w:r>
          </w:p>
          <w:p w14:paraId="4ECAC85C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NSPCC Stay Safe Speak out.</w:t>
            </w:r>
          </w:p>
          <w:p w14:paraId="54754A10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Emotions.</w:t>
            </w:r>
          </w:p>
          <w:p w14:paraId="32A71D15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Body Parts.</w:t>
            </w:r>
          </w:p>
          <w:p w14:paraId="50137D3A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I am special.</w:t>
            </w:r>
          </w:p>
          <w:p w14:paraId="16B808AB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Healthy and unhealthy foods.</w:t>
            </w:r>
          </w:p>
          <w:p w14:paraId="2D313F7F" w14:textId="77777777" w:rsidR="00BE3BCD" w:rsidRPr="006E0054" w:rsidRDefault="00BE3BCD" w:rsidP="006E0054">
            <w:pPr>
              <w:rPr>
                <w:rFonts w:ascii="Arial" w:hAnsi="Arial" w:cs="Arial"/>
                <w:sz w:val="20"/>
                <w:szCs w:val="20"/>
              </w:rPr>
            </w:pPr>
            <w:r w:rsidRPr="006E0054">
              <w:rPr>
                <w:rFonts w:ascii="Arial" w:hAnsi="Arial" w:cs="Arial"/>
                <w:sz w:val="20"/>
                <w:szCs w:val="20"/>
              </w:rPr>
              <w:t>Bullying.</w:t>
            </w:r>
          </w:p>
          <w:p w14:paraId="1689D012" w14:textId="555DA787" w:rsidR="00195E34" w:rsidRPr="00BE3BCD" w:rsidRDefault="00BE3BCD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0054">
              <w:rPr>
                <w:rFonts w:ascii="Arial" w:eastAsia="Arial" w:hAnsi="Arial" w:cs="Arial"/>
                <w:sz w:val="20"/>
                <w:szCs w:val="20"/>
              </w:rPr>
              <w:t>Personal Hygiene.</w:t>
            </w:r>
          </w:p>
        </w:tc>
        <w:tc>
          <w:tcPr>
            <w:tcW w:w="2227" w:type="dxa"/>
            <w:gridSpan w:val="2"/>
          </w:tcPr>
          <w:p w14:paraId="4A79DA2E" w14:textId="77777777" w:rsidR="00BE3BCD" w:rsidRPr="00BE3BCD" w:rsidRDefault="00BE3BCD" w:rsidP="00BE3BCD">
            <w:pPr>
              <w:pStyle w:val="NoSpacing"/>
              <w:jc w:val="center"/>
              <w:rPr>
                <w:rFonts w:ascii="Arial" w:hAnsi="Arial" w:cs="Arial"/>
                <w:sz w:val="20"/>
                <w:u w:val="single"/>
              </w:rPr>
            </w:pPr>
            <w:r w:rsidRPr="00BE3BCD">
              <w:rPr>
                <w:rFonts w:ascii="Arial" w:hAnsi="Arial" w:cs="Arial"/>
                <w:sz w:val="20"/>
                <w:u w:val="single"/>
              </w:rPr>
              <w:t>Healthy Me.</w:t>
            </w:r>
          </w:p>
          <w:p w14:paraId="3FB3FE56" w14:textId="77777777" w:rsidR="00BE3BCD" w:rsidRPr="00BE3BCD" w:rsidRDefault="00BE3BCD" w:rsidP="00BE3BCD">
            <w:pPr>
              <w:pStyle w:val="NoSpacing"/>
              <w:jc w:val="center"/>
              <w:rPr>
                <w:rFonts w:ascii="Arial" w:hAnsi="Arial" w:cs="Arial"/>
                <w:sz w:val="20"/>
                <w:u w:val="single"/>
              </w:rPr>
            </w:pPr>
          </w:p>
          <w:p w14:paraId="5DA381C8" w14:textId="77777777" w:rsidR="00713DBC" w:rsidRDefault="00713DBC" w:rsidP="00BE3BCD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Online Safety.</w:t>
            </w:r>
          </w:p>
          <w:p w14:paraId="77310B18" w14:textId="0DF07ACB" w:rsidR="00BE3BCD" w:rsidRPr="00BE3BCD" w:rsidRDefault="00BE3BCD" w:rsidP="00BE3BCD">
            <w:pPr>
              <w:pStyle w:val="NoSpacing"/>
              <w:rPr>
                <w:rFonts w:ascii="Arial" w:hAnsi="Arial" w:cs="Arial"/>
                <w:sz w:val="20"/>
              </w:rPr>
            </w:pPr>
            <w:r w:rsidRPr="00BE3BCD">
              <w:rPr>
                <w:rFonts w:ascii="Arial" w:hAnsi="Arial" w:cs="Arial"/>
                <w:sz w:val="20"/>
              </w:rPr>
              <w:t>Eating Well (Healthy and Unhealthy foods).</w:t>
            </w:r>
          </w:p>
          <w:p w14:paraId="2F83A077" w14:textId="77777777" w:rsidR="00BE3BCD" w:rsidRPr="00BE3BCD" w:rsidRDefault="00BE3BCD" w:rsidP="00BE3BCD">
            <w:pPr>
              <w:pStyle w:val="NoSpacing"/>
              <w:rPr>
                <w:rFonts w:ascii="Arial" w:hAnsi="Arial" w:cs="Arial"/>
                <w:sz w:val="20"/>
              </w:rPr>
            </w:pPr>
            <w:r w:rsidRPr="00BE3BCD">
              <w:rPr>
                <w:rFonts w:ascii="Arial" w:hAnsi="Arial" w:cs="Arial"/>
                <w:sz w:val="20"/>
              </w:rPr>
              <w:t>Our Feelings.</w:t>
            </w:r>
          </w:p>
          <w:p w14:paraId="67AFBBBC" w14:textId="77777777" w:rsidR="00BE3BCD" w:rsidRPr="00BE3BCD" w:rsidRDefault="00BE3BCD" w:rsidP="00BE3BCD">
            <w:pPr>
              <w:pStyle w:val="NoSpacing"/>
              <w:rPr>
                <w:rFonts w:ascii="Arial" w:hAnsi="Arial" w:cs="Arial"/>
                <w:sz w:val="20"/>
              </w:rPr>
            </w:pPr>
            <w:r w:rsidRPr="00BE3BCD">
              <w:rPr>
                <w:rFonts w:ascii="Arial" w:hAnsi="Arial" w:cs="Arial"/>
                <w:sz w:val="20"/>
              </w:rPr>
              <w:t>Catch it Kill It Bin It (personal hygiene).</w:t>
            </w:r>
          </w:p>
          <w:p w14:paraId="5BC21893" w14:textId="77777777" w:rsidR="00BE3BCD" w:rsidRPr="00BE3BCD" w:rsidRDefault="00BE3BCD" w:rsidP="00BE3BCD">
            <w:pPr>
              <w:pStyle w:val="NoSpacing"/>
              <w:rPr>
                <w:rFonts w:ascii="Arial" w:hAnsi="Arial" w:cs="Arial"/>
                <w:sz w:val="20"/>
              </w:rPr>
            </w:pPr>
            <w:r w:rsidRPr="00BE3BCD">
              <w:rPr>
                <w:rFonts w:ascii="Arial" w:hAnsi="Arial" w:cs="Arial"/>
                <w:sz w:val="20"/>
              </w:rPr>
              <w:t>Healthy Foods.</w:t>
            </w:r>
          </w:p>
          <w:p w14:paraId="2FFAFECA" w14:textId="4035B437" w:rsidR="00195E34" w:rsidRPr="00BE3BCD" w:rsidRDefault="00BE3BCD" w:rsidP="00BE3BCD">
            <w:pPr>
              <w:rPr>
                <w:rFonts w:ascii="Arial" w:hAnsi="Arial" w:cs="Arial"/>
                <w:sz w:val="16"/>
                <w:szCs w:val="20"/>
                <w:lang w:val="en-US"/>
              </w:rPr>
            </w:pPr>
            <w:r w:rsidRPr="00BE3BCD">
              <w:rPr>
                <w:rFonts w:ascii="Arial" w:hAnsi="Arial" w:cs="Arial"/>
                <w:sz w:val="20"/>
              </w:rPr>
              <w:t>The Importance of Exercise and Sleep.</w:t>
            </w:r>
          </w:p>
          <w:p w14:paraId="3FFFFBB6" w14:textId="1BB661FD" w:rsidR="00195E34" w:rsidRPr="00BE3BCD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46" w:type="dxa"/>
          </w:tcPr>
          <w:p w14:paraId="40C44917" w14:textId="65829857" w:rsidR="00BE3BCD" w:rsidRPr="00BE3BCD" w:rsidRDefault="00BE3BCD" w:rsidP="00BE3BCD">
            <w:pPr>
              <w:jc w:val="center"/>
              <w:rPr>
                <w:rFonts w:ascii="Arial" w:eastAsia="Arial" w:hAnsi="Arial" w:cs="Arial"/>
                <w:sz w:val="20"/>
                <w:szCs w:val="24"/>
                <w:u w:val="single"/>
              </w:rPr>
            </w:pPr>
            <w:r w:rsidRPr="00BE3BCD">
              <w:rPr>
                <w:rFonts w:ascii="Arial" w:eastAsia="Arial" w:hAnsi="Arial" w:cs="Arial"/>
                <w:sz w:val="20"/>
                <w:szCs w:val="24"/>
                <w:u w:val="single"/>
              </w:rPr>
              <w:t>Keeping Safe</w:t>
            </w:r>
            <w:r w:rsidR="00713DBC">
              <w:rPr>
                <w:rFonts w:ascii="Arial" w:eastAsia="Arial" w:hAnsi="Arial" w:cs="Arial"/>
                <w:sz w:val="20"/>
                <w:szCs w:val="24"/>
                <w:u w:val="single"/>
              </w:rPr>
              <w:t>.</w:t>
            </w:r>
          </w:p>
          <w:p w14:paraId="4534DBFC" w14:textId="77777777" w:rsidR="00BE3BCD" w:rsidRPr="00BE3BCD" w:rsidRDefault="00BE3BCD" w:rsidP="00BE3BCD">
            <w:pPr>
              <w:jc w:val="center"/>
              <w:rPr>
                <w:rFonts w:ascii="Arial" w:eastAsia="Arial" w:hAnsi="Arial" w:cs="Arial"/>
                <w:sz w:val="20"/>
                <w:szCs w:val="24"/>
                <w:u w:val="single"/>
              </w:rPr>
            </w:pPr>
          </w:p>
          <w:p w14:paraId="17E82A37" w14:textId="42F67F16" w:rsidR="00BE3BCD" w:rsidRPr="00BE3BCD" w:rsidRDefault="00731C69" w:rsidP="00BE3BCD">
            <w:pPr>
              <w:rPr>
                <w:rFonts w:ascii="Arial" w:eastAsia="Arial" w:hAnsi="Arial" w:cs="Arial"/>
                <w:sz w:val="20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4"/>
              </w:rPr>
              <w:t>Online Safety.</w:t>
            </w:r>
          </w:p>
          <w:p w14:paraId="40A84763" w14:textId="77777777" w:rsidR="00BE3BCD" w:rsidRPr="00BE3BCD" w:rsidRDefault="00BE3BCD" w:rsidP="00BE3BCD">
            <w:pPr>
              <w:rPr>
                <w:rFonts w:ascii="Arial" w:eastAsia="Arial" w:hAnsi="Arial" w:cs="Arial"/>
                <w:sz w:val="20"/>
                <w:szCs w:val="24"/>
              </w:rPr>
            </w:pPr>
            <w:r w:rsidRPr="00BE3BCD">
              <w:rPr>
                <w:rFonts w:ascii="Arial" w:eastAsia="Arial" w:hAnsi="Arial" w:cs="Arial"/>
                <w:sz w:val="20"/>
                <w:szCs w:val="24"/>
              </w:rPr>
              <w:t>Feelings.</w:t>
            </w:r>
          </w:p>
          <w:p w14:paraId="12C77EC7" w14:textId="77777777" w:rsidR="00BE3BCD" w:rsidRPr="00BE3BCD" w:rsidRDefault="00BE3BCD" w:rsidP="00BE3BCD">
            <w:pPr>
              <w:rPr>
                <w:rFonts w:ascii="Arial" w:eastAsia="Arial" w:hAnsi="Arial" w:cs="Arial"/>
                <w:sz w:val="20"/>
                <w:szCs w:val="24"/>
              </w:rPr>
            </w:pPr>
            <w:r w:rsidRPr="00BE3BCD">
              <w:rPr>
                <w:rFonts w:ascii="Arial" w:eastAsia="Arial" w:hAnsi="Arial" w:cs="Arial"/>
                <w:sz w:val="20"/>
                <w:szCs w:val="24"/>
              </w:rPr>
              <w:t>Who can help me?</w:t>
            </w:r>
          </w:p>
          <w:p w14:paraId="0A575BA8" w14:textId="77777777" w:rsidR="00BE3BCD" w:rsidRPr="00BE3BCD" w:rsidRDefault="00BE3BCD" w:rsidP="00BE3BCD">
            <w:pPr>
              <w:rPr>
                <w:rFonts w:ascii="Arial" w:eastAsia="Arial" w:hAnsi="Arial" w:cs="Arial"/>
                <w:sz w:val="20"/>
                <w:szCs w:val="24"/>
              </w:rPr>
            </w:pPr>
            <w:r w:rsidRPr="00BE3BCD">
              <w:rPr>
                <w:rFonts w:ascii="Arial" w:eastAsia="Arial" w:hAnsi="Arial" w:cs="Arial"/>
                <w:sz w:val="20"/>
                <w:szCs w:val="24"/>
              </w:rPr>
              <w:t>The importance of rules.</w:t>
            </w:r>
          </w:p>
          <w:p w14:paraId="5A683F4B" w14:textId="5463FAD2" w:rsidR="00195E34" w:rsidRPr="00BE3BCD" w:rsidRDefault="00BE3BCD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3BCD">
              <w:rPr>
                <w:rFonts w:ascii="Arial" w:eastAsia="Arial" w:hAnsi="Arial" w:cs="Arial"/>
                <w:sz w:val="20"/>
                <w:szCs w:val="24"/>
              </w:rPr>
              <w:t>Medicines and how they help us.</w:t>
            </w:r>
          </w:p>
        </w:tc>
        <w:tc>
          <w:tcPr>
            <w:tcW w:w="1806" w:type="dxa"/>
            <w:gridSpan w:val="2"/>
          </w:tcPr>
          <w:p w14:paraId="2559DC6E" w14:textId="77777777" w:rsidR="00195E34" w:rsidRDefault="00713DBC" w:rsidP="00713DBC">
            <w:pPr>
              <w:jc w:val="center"/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713DB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Growing and changing &amp; Healthy Relationships.</w:t>
            </w:r>
          </w:p>
          <w:p w14:paraId="1E1D8AA4" w14:textId="77777777" w:rsidR="00713DBC" w:rsidRDefault="00713DBC" w:rsidP="00713DBC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6C9FF4A4" w14:textId="77777777" w:rsidR="00713DBC" w:rsidRDefault="00713DBC" w:rsidP="00713D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Learning a new skill.</w:t>
            </w:r>
          </w:p>
          <w:p w14:paraId="7187D5F7" w14:textId="77777777" w:rsidR="00713DBC" w:rsidRDefault="00713DBC" w:rsidP="00713D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Body parts.</w:t>
            </w:r>
          </w:p>
          <w:p w14:paraId="58150F3F" w14:textId="77777777" w:rsidR="00713DBC" w:rsidRDefault="00713DBC" w:rsidP="00713D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Secrets and Surprises.</w:t>
            </w:r>
          </w:p>
          <w:p w14:paraId="7E649285" w14:textId="77777777" w:rsidR="00713DBC" w:rsidRDefault="00713DBC" w:rsidP="00713D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Bullying.</w:t>
            </w:r>
          </w:p>
          <w:p w14:paraId="6C5119B4" w14:textId="62DAD09B" w:rsidR="00713DBC" w:rsidRPr="00713DBC" w:rsidRDefault="00713DBC" w:rsidP="00713D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Resolving Conflict.</w:t>
            </w:r>
          </w:p>
        </w:tc>
        <w:tc>
          <w:tcPr>
            <w:tcW w:w="3269" w:type="dxa"/>
            <w:gridSpan w:val="3"/>
          </w:tcPr>
          <w:p w14:paraId="1AB6BCFD" w14:textId="6990C190" w:rsidR="00195E34" w:rsidRPr="009371D0" w:rsidRDefault="009371D0" w:rsidP="00195E34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371D0">
              <w:rPr>
                <w:rFonts w:ascii="Arial" w:hAnsi="Arial" w:cs="Arial"/>
                <w:sz w:val="20"/>
                <w:szCs w:val="20"/>
                <w:u w:val="single"/>
              </w:rPr>
              <w:t>Valuing Differences.</w:t>
            </w:r>
          </w:p>
          <w:p w14:paraId="554C0EF9" w14:textId="77777777" w:rsidR="009371D0" w:rsidRDefault="009371D0" w:rsidP="00195E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85D3A9" w14:textId="77777777" w:rsidR="009371D0" w:rsidRPr="00BE3BCD" w:rsidRDefault="009371D0" w:rsidP="00195E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17A1A6" w14:textId="77777777" w:rsidR="00195E34" w:rsidRDefault="00D85E9F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Online Safety.</w:t>
            </w:r>
          </w:p>
          <w:p w14:paraId="2E675BFD" w14:textId="77777777" w:rsidR="00D85E9F" w:rsidRDefault="00CC4EE3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Fair/unfair, Kind/unkind.</w:t>
            </w:r>
          </w:p>
          <w:p w14:paraId="22A603DA" w14:textId="77777777" w:rsidR="00CC4EE3" w:rsidRDefault="00CC4EE3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 good friend.</w:t>
            </w:r>
          </w:p>
          <w:p w14:paraId="7E53F916" w14:textId="73CEA0ED" w:rsidR="00CC4EE3" w:rsidRPr="00BE3BCD" w:rsidRDefault="00CC4EE3" w:rsidP="00BE3BC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Similarities and d</w:t>
            </w:r>
            <w:r w:rsidR="003E137E">
              <w:rPr>
                <w:rFonts w:ascii="Arial" w:hAnsi="Arial" w:cs="Arial"/>
                <w:sz w:val="20"/>
                <w:szCs w:val="20"/>
                <w:lang w:val="en-US"/>
              </w:rPr>
              <w:t>ifferences.</w:t>
            </w:r>
          </w:p>
        </w:tc>
        <w:tc>
          <w:tcPr>
            <w:tcW w:w="2293" w:type="dxa"/>
          </w:tcPr>
          <w:p w14:paraId="7687B401" w14:textId="408FAD29" w:rsidR="00195E34" w:rsidRPr="00BE3BCD" w:rsidRDefault="00195E34" w:rsidP="00195E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1A4" w:rsidRPr="008A598F" w14:paraId="4AFC333F" w14:textId="77777777" w:rsidTr="00477622">
        <w:trPr>
          <w:cantSplit/>
          <w:trHeight w:val="1134"/>
        </w:trPr>
        <w:tc>
          <w:tcPr>
            <w:tcW w:w="983" w:type="dxa"/>
            <w:vMerge w:val="restart"/>
            <w:shd w:val="clear" w:color="auto" w:fill="FFF2CC" w:themeFill="accent4" w:themeFillTint="33"/>
            <w:textDirection w:val="btLr"/>
          </w:tcPr>
          <w:p w14:paraId="2BBEA8E6" w14:textId="52B23C76" w:rsidR="001071A4" w:rsidRPr="004E7306" w:rsidRDefault="001071A4" w:rsidP="6167225B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lang w:val="en-US"/>
              </w:rPr>
            </w:pPr>
            <w:r w:rsidRPr="6167225B">
              <w:rPr>
                <w:rFonts w:ascii="Arial" w:hAnsi="Arial" w:cs="Arial"/>
                <w:b/>
                <w:bCs/>
                <w:color w:val="0070C0"/>
                <w:lang w:val="en-US"/>
              </w:rPr>
              <w:lastRenderedPageBreak/>
              <w:t>Understanding of the World</w:t>
            </w:r>
          </w:p>
        </w:tc>
        <w:tc>
          <w:tcPr>
            <w:tcW w:w="14752" w:type="dxa"/>
            <w:gridSpan w:val="11"/>
            <w:shd w:val="clear" w:color="auto" w:fill="auto"/>
          </w:tcPr>
          <w:p w14:paraId="5B60AABD" w14:textId="31BDF281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Use all their senses in hands-on exploration of natural materials. </w:t>
            </w:r>
          </w:p>
          <w:p w14:paraId="4EF5450E" w14:textId="7E3FAB06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Explore collections of materials with similar and/or different properties. </w:t>
            </w:r>
          </w:p>
          <w:p w14:paraId="20CF5041" w14:textId="2309EE6B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>Talk about what they see, using a wide vocabulary.</w:t>
            </w:r>
          </w:p>
          <w:p w14:paraId="460176B8" w14:textId="5D68714C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>Begin to make sense of their own life-story and family’s history.</w:t>
            </w:r>
          </w:p>
          <w:p w14:paraId="45609EF0" w14:textId="7902E033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Show interest in different occupations. </w:t>
            </w:r>
          </w:p>
          <w:p w14:paraId="301CBDAF" w14:textId="177823E8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Explore how things work. </w:t>
            </w:r>
          </w:p>
          <w:p w14:paraId="53BE35CE" w14:textId="00CF01C5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Plant seeds and care for growing plants. </w:t>
            </w:r>
          </w:p>
          <w:p w14:paraId="37BCAFD6" w14:textId="63A08F79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Understand the key features of the life cycle of a plant and an animal. </w:t>
            </w:r>
          </w:p>
          <w:p w14:paraId="520C968C" w14:textId="341F19B7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>Begin to understand the need to respect and care for the natural environment and all living things.</w:t>
            </w:r>
          </w:p>
          <w:p w14:paraId="304A30C5" w14:textId="5037E782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Explore and talk about different forces they can feel. </w:t>
            </w:r>
          </w:p>
          <w:p w14:paraId="3DC7B8F5" w14:textId="4396DF87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>Talk about the differences between materials and changes they notice.</w:t>
            </w:r>
          </w:p>
          <w:p w14:paraId="088D43DD" w14:textId="18E76DB4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 xml:space="preserve">Continue developing positive attitudes about the differences between people. </w:t>
            </w:r>
          </w:p>
          <w:p w14:paraId="3A7F394A" w14:textId="226B5EBB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color w:val="0070C0"/>
                <w:sz w:val="20"/>
                <w:lang w:eastAsia="en-GB"/>
              </w:rPr>
              <w:t>Know that there are different countries in the world and talk about the differences they have experienced or seen in photos.</w:t>
            </w:r>
          </w:p>
          <w:p w14:paraId="090C5B2A" w14:textId="15EA81C7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Talk about members of their immediate family and community.</w:t>
            </w:r>
          </w:p>
          <w:p w14:paraId="05340EE3" w14:textId="63A2DB14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Name and describe people who are familiar to them.</w:t>
            </w:r>
          </w:p>
          <w:p w14:paraId="18A7FBE6" w14:textId="460D0571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 xml:space="preserve">Comment on images of familiar situations in the past. </w:t>
            </w:r>
          </w:p>
          <w:p w14:paraId="4E523AF7" w14:textId="23D3760A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Compare and contrast characters from stories, including figures from the past.</w:t>
            </w:r>
          </w:p>
          <w:p w14:paraId="1AA8A679" w14:textId="08685ADF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 xml:space="preserve">Draw information from a simple map. </w:t>
            </w:r>
          </w:p>
          <w:p w14:paraId="2FEF42E8" w14:textId="4399257C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 xml:space="preserve">Understand that some places are special to members of their community. </w:t>
            </w:r>
          </w:p>
          <w:p w14:paraId="7C6209E4" w14:textId="58C0669C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Recognise that people have different beliefs and celebrate special times in different ways.</w:t>
            </w:r>
          </w:p>
          <w:p w14:paraId="69F26BC2" w14:textId="16146C99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 xml:space="preserve">Recognise some similarities and differences between life in this country and life in other countries. </w:t>
            </w:r>
          </w:p>
          <w:p w14:paraId="64CB77FB" w14:textId="6A9E91AE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Explore the natural world around them.</w:t>
            </w:r>
          </w:p>
          <w:p w14:paraId="002BCE23" w14:textId="6674E3DC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 xml:space="preserve">Describe what they see, hear and feel whilst outside. </w:t>
            </w:r>
          </w:p>
          <w:p w14:paraId="238C2E90" w14:textId="480907E3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Recognise some environments that are different from the one in which they live.</w:t>
            </w:r>
          </w:p>
          <w:p w14:paraId="67693AA8" w14:textId="03945640" w:rsidR="001071A4" w:rsidRPr="00CD6981" w:rsidRDefault="0DC20EAD" w:rsidP="6167225B">
            <w:pPr>
              <w:shd w:val="clear" w:color="auto" w:fill="FFFFFF" w:themeFill="background1"/>
              <w:rPr>
                <w:rFonts w:ascii="Arial" w:eastAsia="Times New Roman" w:hAnsi="Arial" w:cs="Arial"/>
                <w:sz w:val="20"/>
                <w:lang w:eastAsia="en-GB"/>
              </w:rPr>
            </w:pPr>
            <w:r w:rsidRPr="00CD6981">
              <w:rPr>
                <w:rFonts w:ascii="Arial" w:eastAsia="Times New Roman" w:hAnsi="Arial" w:cs="Arial"/>
                <w:sz w:val="20"/>
                <w:lang w:eastAsia="en-GB"/>
              </w:rPr>
              <w:t>Understand the effect of changing seasons on the natural world around them.</w:t>
            </w:r>
          </w:p>
        </w:tc>
      </w:tr>
      <w:tr w:rsidR="00562440" w:rsidRPr="008A598F" w14:paraId="6D4761A4" w14:textId="77777777" w:rsidTr="00477622">
        <w:trPr>
          <w:cantSplit/>
          <w:trHeight w:val="557"/>
        </w:trPr>
        <w:tc>
          <w:tcPr>
            <w:tcW w:w="983" w:type="dxa"/>
            <w:vMerge/>
            <w:textDirection w:val="btLr"/>
          </w:tcPr>
          <w:p w14:paraId="7FEA34AC" w14:textId="77777777" w:rsidR="00562440" w:rsidRPr="008A598F" w:rsidRDefault="00562440" w:rsidP="00195E34">
            <w:pPr>
              <w:ind w:left="113" w:right="113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446" w:type="dxa"/>
          </w:tcPr>
          <w:p w14:paraId="1908E491" w14:textId="77777777" w:rsid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Autumn 1</w:t>
            </w:r>
          </w:p>
          <w:p w14:paraId="7A937E71" w14:textId="77777777" w:rsidR="00562440" w:rsidRDefault="00562440" w:rsidP="0056244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</w:p>
          <w:p w14:paraId="4B9F215E" w14:textId="77777777" w:rsidR="008B06A9" w:rsidRDefault="008B06A9" w:rsidP="008B06A9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My Family and Community.</w:t>
            </w:r>
          </w:p>
          <w:p w14:paraId="3050486B" w14:textId="77777777" w:rsidR="008B06A9" w:rsidRDefault="008B06A9" w:rsidP="008B06A9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Our School Community.</w:t>
            </w:r>
          </w:p>
          <w:p w14:paraId="13B4FC86" w14:textId="77777777" w:rsidR="008B06A9" w:rsidRDefault="008B06A9" w:rsidP="008B06A9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Ways I have changed.</w:t>
            </w:r>
          </w:p>
          <w:p w14:paraId="776E73AE" w14:textId="77777777" w:rsidR="008B06A9" w:rsidRDefault="008B06A9" w:rsidP="008B06A9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Body Parts.</w:t>
            </w:r>
          </w:p>
          <w:p w14:paraId="54EAB988" w14:textId="088B42AA" w:rsidR="008B06A9" w:rsidRDefault="008B06A9" w:rsidP="008B06A9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Who can help me.</w:t>
            </w:r>
          </w:p>
          <w:p w14:paraId="2D3209B1" w14:textId="4B74A4FF" w:rsidR="008B06A9" w:rsidRPr="00562440" w:rsidRDefault="008B06A9" w:rsidP="008B06A9">
            <w:pPr>
              <w:pStyle w:val="NormalWeb"/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522" w:type="dxa"/>
            <w:gridSpan w:val="2"/>
          </w:tcPr>
          <w:p w14:paraId="67FE11EB" w14:textId="73D1C713" w:rsid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Autumn 2</w:t>
            </w:r>
          </w:p>
          <w:p w14:paraId="51CF0A2B" w14:textId="77777777" w:rsidR="009F7772" w:rsidRDefault="009F7772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</w:p>
          <w:p w14:paraId="604EC4EA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The seasons.</w:t>
            </w:r>
          </w:p>
          <w:p w14:paraId="48E52990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Diwali.</w:t>
            </w:r>
          </w:p>
          <w:p w14:paraId="1A784A03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Bonfire Night.</w:t>
            </w:r>
          </w:p>
          <w:p w14:paraId="13BC209F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Remembrance Day.</w:t>
            </w:r>
          </w:p>
          <w:p w14:paraId="333C2AD6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How sound travels.</w:t>
            </w:r>
          </w:p>
          <w:p w14:paraId="1A653720" w14:textId="77777777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Parts of a flower.</w:t>
            </w:r>
          </w:p>
          <w:p w14:paraId="6FCD2C86" w14:textId="4C314D09" w:rsidR="00562440" w:rsidRPr="00562440" w:rsidRDefault="00562440" w:rsidP="00562440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ascii="Arial" w:eastAsia="Arial" w:hAnsi="Arial" w:cs="Arial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How Christmas was celebrated in the past.</w:t>
            </w:r>
          </w:p>
        </w:tc>
        <w:tc>
          <w:tcPr>
            <w:tcW w:w="2449" w:type="dxa"/>
            <w:gridSpan w:val="3"/>
          </w:tcPr>
          <w:p w14:paraId="2B9CF650" w14:textId="77777777" w:rsid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Spring 1</w:t>
            </w:r>
          </w:p>
          <w:p w14:paraId="4CF6D20A" w14:textId="77777777" w:rsidR="00713DBC" w:rsidRDefault="00713DBC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</w:p>
          <w:p w14:paraId="58829B9D" w14:textId="77777777" w:rsidR="00713DBC" w:rsidRDefault="002312D5" w:rsidP="003901C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Habitats.</w:t>
            </w:r>
          </w:p>
          <w:p w14:paraId="097DF6E5" w14:textId="77777777" w:rsidR="002312D5" w:rsidRDefault="00CA6E12" w:rsidP="003901C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Climates.</w:t>
            </w:r>
          </w:p>
          <w:p w14:paraId="74D72A8C" w14:textId="4AB1EC4C" w:rsidR="00CA6E12" w:rsidRDefault="00CA6E12" w:rsidP="003901C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Freezing and melting.</w:t>
            </w:r>
          </w:p>
          <w:p w14:paraId="10F87A3E" w14:textId="77777777" w:rsidR="00CA6E12" w:rsidRDefault="00CA6E12" w:rsidP="003901C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Recycling.</w:t>
            </w:r>
          </w:p>
          <w:p w14:paraId="29424E93" w14:textId="51D1FB82" w:rsidR="00CA6E12" w:rsidRPr="00713DBC" w:rsidRDefault="00CA6E12" w:rsidP="003901C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The Seasons.</w:t>
            </w:r>
          </w:p>
        </w:tc>
        <w:tc>
          <w:tcPr>
            <w:tcW w:w="2445" w:type="dxa"/>
            <w:gridSpan w:val="2"/>
          </w:tcPr>
          <w:p w14:paraId="71831686" w14:textId="77777777" w:rsid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Spring 2</w:t>
            </w:r>
          </w:p>
          <w:p w14:paraId="2FB720E3" w14:textId="77777777" w:rsidR="00BA1984" w:rsidRDefault="00BA1984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</w:p>
          <w:p w14:paraId="73F9CBCE" w14:textId="77777777" w:rsidR="003901CC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Lifecycle of a Butterfly.</w:t>
            </w:r>
          </w:p>
          <w:p w14:paraId="3695C5DF" w14:textId="77777777" w:rsidR="009942A8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Lifecycle of a frog.</w:t>
            </w:r>
          </w:p>
          <w:p w14:paraId="51FA6A26" w14:textId="77777777" w:rsidR="009942A8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9942A8">
              <w:rPr>
                <w:rFonts w:ascii="Arial" w:hAnsi="Arial" w:cs="Arial"/>
                <w:sz w:val="20"/>
                <w:szCs w:val="22"/>
              </w:rPr>
              <w:t>Lifecycle of a Human.</w:t>
            </w:r>
          </w:p>
          <w:p w14:paraId="7FD886F7" w14:textId="77777777" w:rsidR="009942A8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9942A8">
              <w:rPr>
                <w:rFonts w:ascii="Arial" w:hAnsi="Arial" w:cs="Arial"/>
                <w:sz w:val="20"/>
                <w:szCs w:val="22"/>
              </w:rPr>
              <w:t>The Seasons.</w:t>
            </w:r>
          </w:p>
          <w:p w14:paraId="550714A1" w14:textId="77777777" w:rsidR="009942A8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9942A8">
              <w:rPr>
                <w:rFonts w:ascii="Arial" w:hAnsi="Arial" w:cs="Arial"/>
                <w:sz w:val="20"/>
                <w:szCs w:val="22"/>
              </w:rPr>
              <w:t>Weather.</w:t>
            </w:r>
          </w:p>
          <w:p w14:paraId="29D06C1D" w14:textId="349F0EC9" w:rsidR="003901CC" w:rsidRPr="009942A8" w:rsidRDefault="003901CC" w:rsidP="009942A8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 w:rsidRPr="009942A8">
              <w:rPr>
                <w:rFonts w:ascii="Arial" w:hAnsi="Arial" w:cs="Arial"/>
                <w:sz w:val="20"/>
                <w:szCs w:val="22"/>
              </w:rPr>
              <w:t>Parts of a plant.</w:t>
            </w:r>
          </w:p>
          <w:p w14:paraId="2099042F" w14:textId="4D040EC3" w:rsidR="00BA1984" w:rsidRPr="00562440" w:rsidRDefault="00BA1984" w:rsidP="00CA6E12">
            <w:pPr>
              <w:pStyle w:val="NormalWeb"/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2"/>
                <w:u w:val="single"/>
              </w:rPr>
            </w:pPr>
          </w:p>
        </w:tc>
        <w:tc>
          <w:tcPr>
            <w:tcW w:w="2442" w:type="dxa"/>
          </w:tcPr>
          <w:p w14:paraId="71A07782" w14:textId="4B63D006" w:rsidR="00562440" w:rsidRP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Summer 1</w:t>
            </w:r>
          </w:p>
          <w:p w14:paraId="050899A0" w14:textId="77777777" w:rsid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</w:p>
          <w:p w14:paraId="6B63D31F" w14:textId="6A6F1D41" w:rsidR="003E137E" w:rsidRDefault="009224F0" w:rsidP="003E137E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Understanding maps.</w:t>
            </w:r>
          </w:p>
          <w:p w14:paraId="43713E48" w14:textId="5D3D6B02" w:rsidR="009224F0" w:rsidRDefault="009224F0" w:rsidP="003E137E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Our local area.</w:t>
            </w:r>
          </w:p>
          <w:p w14:paraId="1647E7C8" w14:textId="5C2444CD" w:rsidR="009224F0" w:rsidRDefault="009224F0" w:rsidP="003E137E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Our town today.</w:t>
            </w:r>
          </w:p>
          <w:p w14:paraId="06896D8F" w14:textId="77777777" w:rsidR="009224F0" w:rsidRDefault="009224F0" w:rsidP="003E137E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Our town in the past.</w:t>
            </w:r>
          </w:p>
          <w:p w14:paraId="134A3326" w14:textId="05BF1EF0" w:rsidR="00554290" w:rsidRPr="003E137E" w:rsidRDefault="00554290" w:rsidP="003E137E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Where we live.</w:t>
            </w:r>
          </w:p>
        </w:tc>
        <w:tc>
          <w:tcPr>
            <w:tcW w:w="2448" w:type="dxa"/>
            <w:gridSpan w:val="2"/>
          </w:tcPr>
          <w:p w14:paraId="4A76EB63" w14:textId="706588B5" w:rsidR="00562440" w:rsidRPr="00562440" w:rsidRDefault="00562440" w:rsidP="0056244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2"/>
                <w:u w:val="single"/>
              </w:rPr>
            </w:pPr>
            <w:r w:rsidRPr="00562440">
              <w:rPr>
                <w:rFonts w:ascii="Arial" w:hAnsi="Arial" w:cs="Arial"/>
                <w:sz w:val="20"/>
                <w:szCs w:val="22"/>
                <w:u w:val="single"/>
              </w:rPr>
              <w:t>Summer 2</w:t>
            </w:r>
          </w:p>
        </w:tc>
      </w:tr>
      <w:tr w:rsidR="00562440" w:rsidRPr="008A598F" w14:paraId="2BCECFC1" w14:textId="77777777" w:rsidTr="00477622">
        <w:trPr>
          <w:cantSplit/>
          <w:trHeight w:val="1134"/>
        </w:trPr>
        <w:tc>
          <w:tcPr>
            <w:tcW w:w="983" w:type="dxa"/>
            <w:vMerge w:val="restart"/>
            <w:shd w:val="clear" w:color="auto" w:fill="FFF2CC" w:themeFill="accent4" w:themeFillTint="33"/>
            <w:textDirection w:val="btLr"/>
          </w:tcPr>
          <w:p w14:paraId="4846C729" w14:textId="47ADF010" w:rsidR="00562440" w:rsidRPr="004E7306" w:rsidRDefault="00562440" w:rsidP="6167225B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  <w:r w:rsidRPr="6167225B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lastRenderedPageBreak/>
              <w:t>Expressive Arts &amp; Design</w:t>
            </w:r>
          </w:p>
        </w:tc>
        <w:tc>
          <w:tcPr>
            <w:tcW w:w="14752" w:type="dxa"/>
            <w:gridSpan w:val="11"/>
          </w:tcPr>
          <w:p w14:paraId="64D0F135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Take part in simple pretend play, using an object to represent something else even though they are not similar. </w:t>
            </w:r>
          </w:p>
          <w:p w14:paraId="44BF7418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Begin to develop complex stories using small world equipment like animal sets, dolls and dolls houses, etc. </w:t>
            </w:r>
          </w:p>
          <w:p w14:paraId="20861068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Make imaginative and complex ‘small worlds’ with blocks and construction kits, such as a city with different buildings and a park.</w:t>
            </w:r>
          </w:p>
          <w:p w14:paraId="4A15FD06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Explore different materials freely, to develop their ideas about how to use them and what to make. </w:t>
            </w:r>
          </w:p>
          <w:p w14:paraId="262E18BF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Develop their own ideas and then decide which materials to use to express them. </w:t>
            </w:r>
          </w:p>
          <w:p w14:paraId="06E37F56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Join different materials and explore different textures.</w:t>
            </w:r>
          </w:p>
          <w:p w14:paraId="3449975E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Create closed shapes with continuous lines and begin to use these shapes to represent objects. </w:t>
            </w:r>
          </w:p>
          <w:p w14:paraId="7C2B9AF0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Draw with increasing complexity and detail, such as representing a face with a circle and including details. </w:t>
            </w:r>
          </w:p>
          <w:p w14:paraId="51E2BCAA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Use drawing to represent ideas like movement or loud noises.</w:t>
            </w:r>
          </w:p>
          <w:p w14:paraId="59FF2B1C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Show different emotions in their drawings and paintings, like happiness, sadness, fear, etc. </w:t>
            </w:r>
          </w:p>
          <w:p w14:paraId="1846CD77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Explore colour and colour mixing.</w:t>
            </w:r>
          </w:p>
          <w:p w14:paraId="503BF4C3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Show different emotions in their drawings – happiness, sadness, fear, etc.</w:t>
            </w:r>
          </w:p>
          <w:p w14:paraId="33728883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Listen with increased attention to sounds.</w:t>
            </w:r>
          </w:p>
          <w:p w14:paraId="47C18C7B" w14:textId="34A94A49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Respond to what they have heard, expressing their thoughts and feelings.</w:t>
            </w:r>
          </w:p>
          <w:p w14:paraId="0174EA01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Remember and sing entire songs. </w:t>
            </w:r>
          </w:p>
          <w:p w14:paraId="63C0CB96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Sing the pitch of a tone sung by another person (‘pitch match’). </w:t>
            </w:r>
          </w:p>
          <w:p w14:paraId="548E1F90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 xml:space="preserve">Sing the melodic shape (moving melody, such as up and down, down and up) of familiar songs. </w:t>
            </w:r>
          </w:p>
          <w:p w14:paraId="5D93B3B3" w14:textId="6B5DCD06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Create their own songs or improvise a song around one they know.</w:t>
            </w:r>
          </w:p>
          <w:p w14:paraId="088F46BC" w14:textId="274AFD3B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color w:val="0070C0"/>
                <w:sz w:val="20"/>
                <w:szCs w:val="21"/>
              </w:rPr>
              <w:t>Play instruments with increasing control to express their feelings and ideas.</w:t>
            </w:r>
          </w:p>
          <w:p w14:paraId="1131AE40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 xml:space="preserve">Explore, use and refine a variety of artistic effects to express their ideas and feelings. </w:t>
            </w:r>
          </w:p>
          <w:p w14:paraId="438F5065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 xml:space="preserve">Return to and build on their previous learning, refining ideas and developing their ability to represent them. </w:t>
            </w:r>
          </w:p>
          <w:p w14:paraId="02E19B07" w14:textId="39F693C2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color w:val="0070C0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Create collaboratively, sharing ideas, resources and skills</w:t>
            </w:r>
          </w:p>
          <w:p w14:paraId="5E7A74FE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Listen attentively, move to and talk about music, expressing their feelings and responses.</w:t>
            </w:r>
          </w:p>
          <w:p w14:paraId="75EF339B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Watch and talk about dance and performance art, expressing their feelings and responses.</w:t>
            </w:r>
          </w:p>
          <w:p w14:paraId="6C5509D7" w14:textId="77777777" w:rsidR="00562440" w:rsidRPr="007F5837" w:rsidRDefault="00562440" w:rsidP="008A0195">
            <w:pPr>
              <w:shd w:val="clear" w:color="auto" w:fill="FFFFFF"/>
              <w:ind w:left="300"/>
              <w:rPr>
                <w:rFonts w:ascii="Arial" w:hAnsi="Arial" w:cs="Arial"/>
                <w:sz w:val="20"/>
                <w:szCs w:val="21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Sing in a group or on their own, increasingly matching the pitch and following the melody.</w:t>
            </w:r>
          </w:p>
          <w:p w14:paraId="47FACDB1" w14:textId="1EC981D3" w:rsidR="00562440" w:rsidRPr="007F5837" w:rsidRDefault="00562440" w:rsidP="6167225B">
            <w:pPr>
              <w:shd w:val="clear" w:color="auto" w:fill="FFFFFF" w:themeFill="background1"/>
              <w:ind w:left="300"/>
              <w:rPr>
                <w:rFonts w:ascii="Arial" w:eastAsia="Times New Roman" w:hAnsi="Arial" w:cs="Arial"/>
                <w:color w:val="444444"/>
                <w:sz w:val="20"/>
                <w:szCs w:val="21"/>
                <w:lang w:eastAsia="en-GB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Develop storylines in their pretend play.</w:t>
            </w:r>
          </w:p>
          <w:p w14:paraId="06CAC406" w14:textId="39DA014C" w:rsidR="00562440" w:rsidRPr="001071A4" w:rsidRDefault="00562440" w:rsidP="6167225B">
            <w:pPr>
              <w:shd w:val="clear" w:color="auto" w:fill="FFFFFF" w:themeFill="background1"/>
              <w:ind w:left="300"/>
              <w:rPr>
                <w:rFonts w:ascii="Arial" w:hAnsi="Arial" w:cs="Arial"/>
                <w:lang w:eastAsia="en-GB"/>
              </w:rPr>
            </w:pPr>
            <w:r w:rsidRPr="007F5837">
              <w:rPr>
                <w:rFonts w:ascii="Arial" w:hAnsi="Arial" w:cs="Arial"/>
                <w:sz w:val="20"/>
                <w:szCs w:val="21"/>
              </w:rPr>
              <w:t>Explore and engage in music making and dance, performing solo or in groups.</w:t>
            </w:r>
          </w:p>
        </w:tc>
      </w:tr>
      <w:tr w:rsidR="00562440" w:rsidRPr="008A598F" w14:paraId="061F60F7" w14:textId="77777777" w:rsidTr="00477622">
        <w:trPr>
          <w:cantSplit/>
          <w:trHeight w:val="1273"/>
        </w:trPr>
        <w:tc>
          <w:tcPr>
            <w:tcW w:w="983" w:type="dxa"/>
            <w:vMerge/>
            <w:shd w:val="clear" w:color="auto" w:fill="FFF2CC" w:themeFill="accent4" w:themeFillTint="33"/>
            <w:textDirection w:val="btLr"/>
          </w:tcPr>
          <w:p w14:paraId="5170E651" w14:textId="77777777" w:rsidR="00562440" w:rsidRPr="007E38DA" w:rsidRDefault="00562440" w:rsidP="01F664B5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2811" w:type="dxa"/>
            <w:gridSpan w:val="2"/>
          </w:tcPr>
          <w:p w14:paraId="1AF9E131" w14:textId="2BDBC99A" w:rsid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Autumn 1</w:t>
            </w:r>
          </w:p>
          <w:p w14:paraId="29D1F27C" w14:textId="77777777" w:rsidR="009F7772" w:rsidRDefault="009F7772" w:rsidP="00195E34">
            <w:pPr>
              <w:jc w:val="center"/>
              <w:rPr>
                <w:rFonts w:ascii="Arial" w:hAnsi="Arial" w:cs="Arial"/>
                <w:u w:val="single"/>
              </w:rPr>
            </w:pPr>
          </w:p>
          <w:p w14:paraId="37DC3EA5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Self Portraits.</w:t>
            </w:r>
          </w:p>
          <w:p w14:paraId="45F8E873" w14:textId="5540F3F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Being expressive to music (Handa’s Surprise).</w:t>
            </w:r>
          </w:p>
          <w:p w14:paraId="78FA6E06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Hand and feet printing.</w:t>
            </w:r>
          </w:p>
          <w:p w14:paraId="3A5BCBC0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Fruit printing.</w:t>
            </w:r>
          </w:p>
          <w:p w14:paraId="31F06AFF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Exploring sounds with instruments.</w:t>
            </w:r>
          </w:p>
          <w:p w14:paraId="73408AD0" w14:textId="12A72984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eastAsia="Arial" w:hAnsi="Arial" w:cs="Arial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Building houses.</w:t>
            </w:r>
          </w:p>
        </w:tc>
        <w:tc>
          <w:tcPr>
            <w:tcW w:w="2227" w:type="dxa"/>
            <w:gridSpan w:val="2"/>
          </w:tcPr>
          <w:p w14:paraId="4352FF75" w14:textId="76505B35" w:rsid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Autumn 2</w:t>
            </w:r>
          </w:p>
          <w:p w14:paraId="03C7EA22" w14:textId="77777777" w:rsidR="009F7772" w:rsidRDefault="009F7772" w:rsidP="00195E34">
            <w:pPr>
              <w:jc w:val="center"/>
              <w:rPr>
                <w:rFonts w:ascii="Arial" w:hAnsi="Arial" w:cs="Arial"/>
                <w:u w:val="single"/>
              </w:rPr>
            </w:pPr>
          </w:p>
          <w:p w14:paraId="0FF4F99F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Building houses for the Three Little Pigs (materials).</w:t>
            </w:r>
          </w:p>
          <w:p w14:paraId="44190EE5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Firework and Bonfire Night pictures.</w:t>
            </w:r>
          </w:p>
          <w:p w14:paraId="105D41A2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Making Gingerbread Men.</w:t>
            </w:r>
          </w:p>
          <w:p w14:paraId="64ABA08B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Acting out a story (The Three Billy Goats Gruff).</w:t>
            </w:r>
          </w:p>
          <w:p w14:paraId="273AD348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Making beds for the Three Bears from Goldilocks and the Three Bears.</w:t>
            </w:r>
          </w:p>
          <w:p w14:paraId="16C84262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Making flowers.</w:t>
            </w:r>
          </w:p>
          <w:p w14:paraId="7CBCAD0C" w14:textId="7777777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 w:val="20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Building castles and towers.</w:t>
            </w:r>
          </w:p>
          <w:p w14:paraId="0E1A4227" w14:textId="5FF2B2A7" w:rsidR="00562440" w:rsidRPr="00562440" w:rsidRDefault="00562440" w:rsidP="0056244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ind w:left="720"/>
              <w:rPr>
                <w:rFonts w:ascii="Arial" w:eastAsia="Arial" w:hAnsi="Arial" w:cs="Arial"/>
                <w:szCs w:val="24"/>
              </w:rPr>
            </w:pPr>
            <w:r w:rsidRPr="00562440">
              <w:rPr>
                <w:rFonts w:ascii="Arial" w:eastAsia="Arial" w:hAnsi="Arial" w:cs="Arial"/>
                <w:sz w:val="20"/>
                <w:szCs w:val="24"/>
              </w:rPr>
              <w:t>Christmas.</w:t>
            </w:r>
          </w:p>
        </w:tc>
        <w:tc>
          <w:tcPr>
            <w:tcW w:w="2346" w:type="dxa"/>
          </w:tcPr>
          <w:p w14:paraId="54B937D7" w14:textId="77777777" w:rsid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Spring 1</w:t>
            </w:r>
          </w:p>
          <w:p w14:paraId="4C4DB4AB" w14:textId="77777777" w:rsidR="00562440" w:rsidRDefault="00562440" w:rsidP="00562440">
            <w:pPr>
              <w:rPr>
                <w:rFonts w:ascii="Arial" w:hAnsi="Arial" w:cs="Arial"/>
              </w:rPr>
            </w:pPr>
          </w:p>
          <w:p w14:paraId="50222C19" w14:textId="77777777" w:rsidR="00261F7A" w:rsidRPr="008F148F" w:rsidRDefault="0006190F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8F148F">
              <w:rPr>
                <w:rFonts w:ascii="Arial" w:hAnsi="Arial" w:cs="Arial"/>
                <w:sz w:val="20"/>
                <w:szCs w:val="20"/>
              </w:rPr>
              <w:t>Self Portraits.</w:t>
            </w:r>
          </w:p>
          <w:p w14:paraId="7D72C2DD" w14:textId="36AA968A" w:rsidR="0006190F" w:rsidRPr="008F148F" w:rsidRDefault="00B16134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8F148F">
              <w:rPr>
                <w:rFonts w:ascii="Arial" w:hAnsi="Arial" w:cs="Arial"/>
                <w:sz w:val="20"/>
                <w:szCs w:val="20"/>
              </w:rPr>
              <w:t>Penguin pictures (using s</w:t>
            </w:r>
            <w:r w:rsidR="008F148F" w:rsidRPr="008F148F">
              <w:rPr>
                <w:rFonts w:ascii="Arial" w:hAnsi="Arial" w:cs="Arial"/>
                <w:sz w:val="20"/>
                <w:szCs w:val="20"/>
              </w:rPr>
              <w:t>p</w:t>
            </w:r>
            <w:r w:rsidRPr="008F148F">
              <w:rPr>
                <w:rFonts w:ascii="Arial" w:hAnsi="Arial" w:cs="Arial"/>
                <w:sz w:val="20"/>
                <w:szCs w:val="20"/>
              </w:rPr>
              <w:t>onges and po</w:t>
            </w:r>
            <w:r w:rsidR="008F148F" w:rsidRPr="008F148F">
              <w:rPr>
                <w:rFonts w:ascii="Arial" w:hAnsi="Arial" w:cs="Arial"/>
                <w:sz w:val="20"/>
                <w:szCs w:val="20"/>
              </w:rPr>
              <w:t>tatoes).</w:t>
            </w:r>
          </w:p>
          <w:p w14:paraId="73DEDE90" w14:textId="77777777" w:rsidR="008F148F" w:rsidRPr="008F148F" w:rsidRDefault="008F148F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8F148F">
              <w:rPr>
                <w:rFonts w:ascii="Arial" w:hAnsi="Arial" w:cs="Arial"/>
                <w:sz w:val="20"/>
                <w:szCs w:val="20"/>
              </w:rPr>
              <w:t>Acting out a scene from a story (The Littlest Yak).</w:t>
            </w:r>
          </w:p>
          <w:p w14:paraId="652DA155" w14:textId="22933450" w:rsidR="008F148F" w:rsidRDefault="00350843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Creating and completing a Dragon Dance (Chinese New Year).</w:t>
            </w:r>
          </w:p>
          <w:p w14:paraId="507E55A9" w14:textId="77777777" w:rsidR="00350843" w:rsidRDefault="00350843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instruments.</w:t>
            </w:r>
          </w:p>
          <w:p w14:paraId="20689DEC" w14:textId="73640BB3" w:rsidR="00350843" w:rsidRPr="00C56959" w:rsidRDefault="00350843" w:rsidP="00C5695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B91F4F">
              <w:rPr>
                <w:rFonts w:ascii="Arial" w:hAnsi="Arial" w:cs="Arial"/>
              </w:rPr>
              <w:t>aking planets.</w:t>
            </w:r>
          </w:p>
        </w:tc>
        <w:tc>
          <w:tcPr>
            <w:tcW w:w="1806" w:type="dxa"/>
            <w:gridSpan w:val="2"/>
          </w:tcPr>
          <w:p w14:paraId="1F56148F" w14:textId="77777777" w:rsid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Spring 2</w:t>
            </w:r>
          </w:p>
          <w:p w14:paraId="0F1F9C11" w14:textId="77777777" w:rsidR="00825677" w:rsidRDefault="00825677" w:rsidP="00825677">
            <w:pPr>
              <w:pStyle w:val="ListParagraph"/>
              <w:ind w:left="501"/>
              <w:rPr>
                <w:rFonts w:ascii="Arial" w:hAnsi="Arial" w:cs="Arial"/>
                <w:sz w:val="20"/>
              </w:rPr>
            </w:pPr>
          </w:p>
          <w:p w14:paraId="48A8588D" w14:textId="2D682351" w:rsidR="00825677" w:rsidRPr="00C56959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</w:rPr>
            </w:pPr>
            <w:r w:rsidRPr="00C56959">
              <w:rPr>
                <w:rFonts w:ascii="Arial" w:hAnsi="Arial" w:cs="Arial"/>
                <w:sz w:val="20"/>
              </w:rPr>
              <w:t>Making Caterpillars.</w:t>
            </w:r>
          </w:p>
          <w:p w14:paraId="7D59EBCA" w14:textId="77777777" w:rsidR="00825677" w:rsidRPr="00C56959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C56959">
              <w:rPr>
                <w:rFonts w:ascii="Arial" w:hAnsi="Arial" w:cs="Arial"/>
                <w:sz w:val="20"/>
              </w:rPr>
              <w:t xml:space="preserve">o act </w:t>
            </w:r>
            <w:r>
              <w:rPr>
                <w:rFonts w:ascii="Arial" w:hAnsi="Arial" w:cs="Arial"/>
                <w:sz w:val="20"/>
              </w:rPr>
              <w:t xml:space="preserve">out </w:t>
            </w:r>
            <w:r w:rsidRPr="00C56959">
              <w:rPr>
                <w:rFonts w:ascii="Arial" w:hAnsi="Arial" w:cs="Arial"/>
                <w:sz w:val="20"/>
              </w:rPr>
              <w:t xml:space="preserve">a scenario </w:t>
            </w:r>
            <w:r>
              <w:rPr>
                <w:rFonts w:ascii="Arial" w:hAnsi="Arial" w:cs="Arial"/>
                <w:sz w:val="20"/>
              </w:rPr>
              <w:t xml:space="preserve">to </w:t>
            </w:r>
            <w:r w:rsidRPr="00C56959">
              <w:rPr>
                <w:rFonts w:ascii="Arial" w:hAnsi="Arial" w:cs="Arial"/>
                <w:sz w:val="20"/>
              </w:rPr>
              <w:t>music the children have created.</w:t>
            </w:r>
          </w:p>
          <w:p w14:paraId="7DB7AB07" w14:textId="77777777" w:rsidR="00825677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261F7A">
              <w:rPr>
                <w:rFonts w:ascii="Arial" w:hAnsi="Arial" w:cs="Arial"/>
                <w:sz w:val="20"/>
              </w:rPr>
              <w:t>To act out a story</w:t>
            </w:r>
            <w:r>
              <w:rPr>
                <w:rFonts w:ascii="Arial" w:hAnsi="Arial" w:cs="Arial"/>
                <w:sz w:val="20"/>
              </w:rPr>
              <w:t xml:space="preserve"> (Jack and the Beanstalk)</w:t>
            </w:r>
            <w:r>
              <w:rPr>
                <w:rFonts w:ascii="Arial" w:hAnsi="Arial" w:cs="Arial"/>
              </w:rPr>
              <w:t>.</w:t>
            </w:r>
          </w:p>
          <w:p w14:paraId="0A29151F" w14:textId="77777777" w:rsidR="00825677" w:rsidRPr="00261F7A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Making and decorating</w:t>
            </w:r>
            <w:r w:rsidRPr="00261F7A">
              <w:rPr>
                <w:rFonts w:ascii="Arial" w:hAnsi="Arial" w:cs="Arial"/>
                <w:sz w:val="20"/>
              </w:rPr>
              <w:t xml:space="preserve"> flowers for a Mother’s Day gift.</w:t>
            </w:r>
          </w:p>
          <w:p w14:paraId="651BF730" w14:textId="77777777" w:rsidR="00825677" w:rsidRPr="00261F7A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Decorating</w:t>
            </w:r>
            <w:r w:rsidRPr="00261F7A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eggs for Easter and our Church service.</w:t>
            </w:r>
          </w:p>
          <w:p w14:paraId="687F32B6" w14:textId="7CE6DDBA" w:rsidR="00CA6E12" w:rsidRPr="00825677" w:rsidRDefault="00825677" w:rsidP="0082567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u w:val="single"/>
              </w:rPr>
            </w:pPr>
            <w:r w:rsidRPr="00825677">
              <w:rPr>
                <w:rFonts w:ascii="Arial" w:hAnsi="Arial" w:cs="Arial"/>
                <w:sz w:val="20"/>
              </w:rPr>
              <w:t>Making pictures using a variety of seeds.</w:t>
            </w:r>
          </w:p>
        </w:tc>
        <w:tc>
          <w:tcPr>
            <w:tcW w:w="3269" w:type="dxa"/>
            <w:gridSpan w:val="3"/>
          </w:tcPr>
          <w:p w14:paraId="5BDB0622" w14:textId="77777777" w:rsid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Summer 1</w:t>
            </w:r>
          </w:p>
          <w:p w14:paraId="6AC4BD1D" w14:textId="77777777" w:rsidR="00B16134" w:rsidRDefault="00B16134" w:rsidP="00195E34">
            <w:pPr>
              <w:jc w:val="center"/>
              <w:rPr>
                <w:rFonts w:ascii="Arial" w:hAnsi="Arial" w:cs="Arial"/>
                <w:u w:val="single"/>
              </w:rPr>
            </w:pPr>
          </w:p>
          <w:p w14:paraId="296F2727" w14:textId="0F40AE11" w:rsidR="00B16134" w:rsidRPr="00B16134" w:rsidRDefault="00B16134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16134">
              <w:rPr>
                <w:rFonts w:ascii="Arial" w:hAnsi="Arial" w:cs="Arial"/>
              </w:rPr>
              <w:t>Self Portraits.</w:t>
            </w:r>
          </w:p>
          <w:p w14:paraId="2BC7BFBD" w14:textId="77777777" w:rsidR="00B16134" w:rsidRPr="0004090F" w:rsidRDefault="0064282D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Learn and perform </w:t>
            </w:r>
            <w:r w:rsidR="0004090F">
              <w:rPr>
                <w:rFonts w:ascii="Arial" w:hAnsi="Arial" w:cs="Arial"/>
              </w:rPr>
              <w:t>a new song.</w:t>
            </w:r>
          </w:p>
          <w:p w14:paraId="390F3CF2" w14:textId="77777777" w:rsidR="001A28E1" w:rsidRDefault="0004090F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04090F">
              <w:rPr>
                <w:rFonts w:ascii="Arial" w:hAnsi="Arial" w:cs="Arial"/>
              </w:rPr>
              <w:t>Respond to a story</w:t>
            </w:r>
          </w:p>
          <w:p w14:paraId="6FF66FF1" w14:textId="32E71D81" w:rsidR="0004090F" w:rsidRPr="0004090F" w:rsidRDefault="001A28E1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(acting out ‘The Knight Who Said No’)</w:t>
            </w:r>
            <w:r w:rsidR="0004090F" w:rsidRPr="0004090F">
              <w:rPr>
                <w:rFonts w:ascii="Arial" w:hAnsi="Arial" w:cs="Arial"/>
              </w:rPr>
              <w:t>.</w:t>
            </w:r>
          </w:p>
          <w:p w14:paraId="5CE66726" w14:textId="77777777" w:rsidR="0004090F" w:rsidRPr="001A28E1" w:rsidRDefault="001A28E1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Clay modelling.</w:t>
            </w:r>
          </w:p>
          <w:p w14:paraId="72C950FF" w14:textId="68EDE4C0" w:rsidR="001A28E1" w:rsidRPr="00B16134" w:rsidRDefault="001A28E1" w:rsidP="00B1613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Constructing using junk modelling resources.</w:t>
            </w:r>
          </w:p>
        </w:tc>
        <w:tc>
          <w:tcPr>
            <w:tcW w:w="2293" w:type="dxa"/>
          </w:tcPr>
          <w:p w14:paraId="30354185" w14:textId="0B6F8FD4" w:rsidR="00562440" w:rsidRPr="00562440" w:rsidRDefault="00562440" w:rsidP="00195E34">
            <w:pPr>
              <w:jc w:val="center"/>
              <w:rPr>
                <w:rFonts w:ascii="Arial" w:hAnsi="Arial" w:cs="Arial"/>
                <w:u w:val="single"/>
              </w:rPr>
            </w:pPr>
            <w:r w:rsidRPr="00562440">
              <w:rPr>
                <w:rFonts w:ascii="Arial" w:hAnsi="Arial" w:cs="Arial"/>
                <w:u w:val="single"/>
              </w:rPr>
              <w:t>Summer 2</w:t>
            </w:r>
          </w:p>
        </w:tc>
      </w:tr>
      <w:tr w:rsidR="00195E34" w:rsidRPr="008A598F" w14:paraId="49D26486" w14:textId="77777777" w:rsidTr="00477622">
        <w:trPr>
          <w:cantSplit/>
          <w:trHeight w:val="1273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3804F415" w14:textId="0D19A425" w:rsidR="00195E34" w:rsidRPr="008A598F" w:rsidRDefault="0380960D" w:rsidP="01F664B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E38DA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Music</w:t>
            </w:r>
          </w:p>
        </w:tc>
        <w:tc>
          <w:tcPr>
            <w:tcW w:w="2811" w:type="dxa"/>
            <w:gridSpan w:val="2"/>
          </w:tcPr>
          <w:p w14:paraId="3FADE9E4" w14:textId="09495380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Charanga – ME.</w:t>
            </w:r>
          </w:p>
          <w:p w14:paraId="5D1503F4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0DF2AC85" w14:textId="355E990D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Nursery rhymes/ rhyme and rhythm.</w:t>
            </w:r>
          </w:p>
          <w:p w14:paraId="6D56C8B4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7FB3458E" w14:textId="0E2E99C1" w:rsidR="00195E34" w:rsidRPr="007F5837" w:rsidRDefault="006207DE" w:rsidP="006207DE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Listening games.</w:t>
            </w:r>
          </w:p>
        </w:tc>
        <w:tc>
          <w:tcPr>
            <w:tcW w:w="2227" w:type="dxa"/>
            <w:gridSpan w:val="2"/>
          </w:tcPr>
          <w:p w14:paraId="09BD0BA6" w14:textId="0A459929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Charanga- My Stories.</w:t>
            </w:r>
          </w:p>
          <w:p w14:paraId="077E5D8E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34749853" w14:textId="15D7D659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Christmas/Nativity songs.</w:t>
            </w:r>
          </w:p>
          <w:p w14:paraId="235B37ED" w14:textId="1ECDCF3E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346" w:type="dxa"/>
          </w:tcPr>
          <w:p w14:paraId="78048AC1" w14:textId="6A260414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Charanga – Everyone</w:t>
            </w:r>
            <w:r w:rsidR="007E38DA" w:rsidRPr="007F5837">
              <w:rPr>
                <w:rFonts w:ascii="Arial" w:hAnsi="Arial" w:cs="Arial"/>
                <w:sz w:val="20"/>
              </w:rPr>
              <w:t>!</w:t>
            </w:r>
          </w:p>
          <w:p w14:paraId="7D7D4D9E" w14:textId="305C1CF0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806" w:type="dxa"/>
            <w:gridSpan w:val="2"/>
          </w:tcPr>
          <w:p w14:paraId="614C0FD0" w14:textId="35265EF1" w:rsidR="00195E34" w:rsidRPr="007F5837" w:rsidRDefault="007E38DA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 xml:space="preserve">Charanga – Our </w:t>
            </w:r>
            <w:r w:rsidR="00195E34" w:rsidRPr="007F5837">
              <w:rPr>
                <w:rFonts w:ascii="Arial" w:hAnsi="Arial" w:cs="Arial"/>
                <w:sz w:val="20"/>
              </w:rPr>
              <w:t>World.</w:t>
            </w:r>
          </w:p>
          <w:p w14:paraId="67701BE5" w14:textId="26C5A2E5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3269" w:type="dxa"/>
            <w:gridSpan w:val="3"/>
          </w:tcPr>
          <w:p w14:paraId="3E078896" w14:textId="527D0163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Charanga - Big Bear Funk.</w:t>
            </w:r>
          </w:p>
          <w:p w14:paraId="20AB15CC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52EB098A" w14:textId="291EA182" w:rsidR="00195E34" w:rsidRPr="007F5837" w:rsidRDefault="00195E34" w:rsidP="007E38DA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293" w:type="dxa"/>
          </w:tcPr>
          <w:p w14:paraId="70D87920" w14:textId="5C54CE10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Charanga - Reflect, rewind and Replay.</w:t>
            </w:r>
          </w:p>
          <w:p w14:paraId="3C723532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1DD9DBCF" w14:textId="77105B62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lang w:val="en-US"/>
              </w:rPr>
              <w:t>Learn Oh I do want to be beside the seaside.</w:t>
            </w:r>
          </w:p>
        </w:tc>
      </w:tr>
      <w:tr w:rsidR="00195E34" w:rsidRPr="008A598F" w14:paraId="7BDB52FF" w14:textId="77777777" w:rsidTr="00477622">
        <w:trPr>
          <w:cantSplit/>
          <w:trHeight w:val="687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276737BB" w14:textId="77777777" w:rsidR="00195E34" w:rsidRPr="008A598F" w:rsidRDefault="00195E34" w:rsidP="00195E34">
            <w:pPr>
              <w:ind w:left="113" w:right="113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752" w:type="dxa"/>
            <w:gridSpan w:val="11"/>
          </w:tcPr>
          <w:p w14:paraId="590B7F8D" w14:textId="1B040443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In EYFS, the children will learn about healthy eating throughout the year, being encouraged to try a variety of fresh fruit and foods, taking part in a range of food-based activities.</w:t>
            </w:r>
          </w:p>
        </w:tc>
      </w:tr>
      <w:tr w:rsidR="00195E34" w:rsidRPr="008A598F" w14:paraId="6FCC28F1" w14:textId="77777777" w:rsidTr="00477622">
        <w:trPr>
          <w:cantSplit/>
          <w:trHeight w:val="1134"/>
        </w:trPr>
        <w:tc>
          <w:tcPr>
            <w:tcW w:w="983" w:type="dxa"/>
            <w:vMerge w:val="restart"/>
            <w:shd w:val="clear" w:color="auto" w:fill="FFF2CC" w:themeFill="accent4" w:themeFillTint="33"/>
            <w:textDirection w:val="btLr"/>
          </w:tcPr>
          <w:p w14:paraId="1FBDC0CE" w14:textId="2142FCF2" w:rsidR="00195E34" w:rsidRPr="0049604C" w:rsidRDefault="00195E34" w:rsidP="00195E34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  <w:r w:rsidRPr="002558AA">
              <w:rPr>
                <w:rFonts w:ascii="Arial" w:hAnsi="Arial" w:cs="Arial"/>
                <w:b/>
                <w:color w:val="0070C0"/>
                <w:sz w:val="24"/>
                <w:szCs w:val="24"/>
                <w:lang w:val="en-US"/>
              </w:rPr>
              <w:lastRenderedPageBreak/>
              <w:t>Physical Development</w:t>
            </w:r>
          </w:p>
        </w:tc>
        <w:tc>
          <w:tcPr>
            <w:tcW w:w="2811" w:type="dxa"/>
            <w:gridSpan w:val="2"/>
          </w:tcPr>
          <w:p w14:paraId="2548299B" w14:textId="77777777" w:rsidR="002558AA" w:rsidRPr="007F5837" w:rsidRDefault="002558AA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 xml:space="preserve">Fundamental </w:t>
            </w:r>
          </w:p>
          <w:p w14:paraId="274E1774" w14:textId="781D678D" w:rsidR="002558AA" w:rsidRPr="007F5837" w:rsidRDefault="002558AA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Movement Skills:</w:t>
            </w:r>
          </w:p>
          <w:p w14:paraId="1B1A8E3A" w14:textId="77777777" w:rsidR="00655B0D" w:rsidRPr="007F5837" w:rsidRDefault="00655B0D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241E08" w14:textId="77777777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jump for distance.</w:t>
            </w:r>
          </w:p>
          <w:p w14:paraId="56A10374" w14:textId="77777777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hope on both feet.</w:t>
            </w:r>
          </w:p>
          <w:p w14:paraId="7A0E5E5E" w14:textId="77777777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throw underarm.</w:t>
            </w:r>
          </w:p>
          <w:p w14:paraId="14472533" w14:textId="77777777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throw overarm.</w:t>
            </w:r>
          </w:p>
          <w:p w14:paraId="0F5A5191" w14:textId="77777777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catch with increasing accuracy.</w:t>
            </w:r>
          </w:p>
          <w:p w14:paraId="4D8E61DD" w14:textId="46B4562A" w:rsidR="002558AA" w:rsidRPr="007F5837" w:rsidRDefault="002558AA" w:rsidP="00BE3BCD">
            <w:pPr>
              <w:pStyle w:val="ListParagraph"/>
              <w:numPr>
                <w:ilvl w:val="0"/>
                <w:numId w:val="1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climb with confidence.</w:t>
            </w:r>
          </w:p>
          <w:p w14:paraId="114F069A" w14:textId="77777777" w:rsidR="002558AA" w:rsidRPr="007F5837" w:rsidRDefault="002558AA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002054" w14:textId="77777777" w:rsidR="002558AA" w:rsidRPr="007F5837" w:rsidRDefault="002558AA" w:rsidP="002558AA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54AB64" w14:textId="3252FEE5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gridSpan w:val="2"/>
          </w:tcPr>
          <w:p w14:paraId="721AF586" w14:textId="64CF172B" w:rsidR="002558AA" w:rsidRPr="007F5837" w:rsidRDefault="002558AA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Rumble in the Jungle:</w:t>
            </w:r>
          </w:p>
          <w:p w14:paraId="77B8AD20" w14:textId="77777777" w:rsidR="00655B0D" w:rsidRPr="007F5837" w:rsidRDefault="00655B0D" w:rsidP="002558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A8E449" w14:textId="77777777" w:rsidR="00655B0D" w:rsidRPr="007F5837" w:rsidRDefault="00655B0D" w:rsidP="00BE3BCD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travel on hands and feet.</w:t>
            </w:r>
          </w:p>
          <w:p w14:paraId="454A7EF7" w14:textId="77777777" w:rsidR="00655B0D" w:rsidRPr="007F5837" w:rsidRDefault="00655B0D" w:rsidP="00BE3BCD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roll in a variety of ways.</w:t>
            </w:r>
          </w:p>
          <w:p w14:paraId="55F59748" w14:textId="77777777" w:rsidR="00655B0D" w:rsidRPr="007F5837" w:rsidRDefault="00655B0D" w:rsidP="00BE3BCD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use an underarm throw with increased accuracy.</w:t>
            </w:r>
          </w:p>
          <w:p w14:paraId="74E7DA6A" w14:textId="49B97EEC" w:rsidR="002558AA" w:rsidRPr="007F5837" w:rsidRDefault="00655B0D" w:rsidP="00BE3BCD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use an overarm throw with increased accuracy.</w:t>
            </w:r>
          </w:p>
          <w:p w14:paraId="13E4D402" w14:textId="1DDC081E" w:rsidR="00195E34" w:rsidRPr="007F5837" w:rsidRDefault="00195E34" w:rsidP="002558AA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6" w:type="dxa"/>
          </w:tcPr>
          <w:p w14:paraId="44C5BC5E" w14:textId="02D6A308" w:rsidR="00655B0D" w:rsidRPr="007F5837" w:rsidRDefault="002558AA" w:rsidP="00655B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 xml:space="preserve">How to </w:t>
            </w:r>
            <w:r w:rsidR="00655B0D" w:rsidRPr="007F5837">
              <w:rPr>
                <w:rFonts w:ascii="Arial" w:hAnsi="Arial" w:cs="Arial"/>
                <w:sz w:val="20"/>
                <w:szCs w:val="20"/>
              </w:rPr>
              <w:t>catch a s</w:t>
            </w:r>
            <w:r w:rsidRPr="007F5837">
              <w:rPr>
                <w:rFonts w:ascii="Arial" w:hAnsi="Arial" w:cs="Arial"/>
                <w:sz w:val="20"/>
                <w:szCs w:val="20"/>
              </w:rPr>
              <w:t>tar</w:t>
            </w:r>
            <w:r w:rsidR="00655B0D" w:rsidRPr="007F583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F392DDD" w14:textId="77777777" w:rsidR="00655B0D" w:rsidRPr="007F5837" w:rsidRDefault="00655B0D" w:rsidP="00655B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6A5A07" w14:textId="7C25D592" w:rsidR="00655B0D" w:rsidRPr="007F5837" w:rsidRDefault="00655B0D" w:rsidP="00BE3BC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balance on small and large body parts in the shape of a star.</w:t>
            </w:r>
          </w:p>
          <w:p w14:paraId="413D2DEF" w14:textId="77777777" w:rsidR="00655B0D" w:rsidRPr="007F5837" w:rsidRDefault="00655B0D" w:rsidP="00BE3BC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throw a ball/throwing equipment with increasing accuracy.</w:t>
            </w:r>
          </w:p>
          <w:p w14:paraId="765C3C0E" w14:textId="74F52F19" w:rsidR="00655B0D" w:rsidRPr="007F5837" w:rsidRDefault="00655B0D" w:rsidP="00BE3BC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jump and land appropriately.</w:t>
            </w:r>
          </w:p>
          <w:p w14:paraId="3153D5E1" w14:textId="0C742D64" w:rsidR="00655B0D" w:rsidRPr="007F5837" w:rsidRDefault="00655B0D" w:rsidP="00BE3BC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climb under, over and through equipment.</w:t>
            </w:r>
          </w:p>
          <w:p w14:paraId="3C832565" w14:textId="30B88C18" w:rsidR="00655B0D" w:rsidRPr="007F5837" w:rsidRDefault="00655B0D" w:rsidP="00BE3BC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practise throwing overarm.</w:t>
            </w:r>
          </w:p>
        </w:tc>
        <w:tc>
          <w:tcPr>
            <w:tcW w:w="1806" w:type="dxa"/>
            <w:gridSpan w:val="2"/>
          </w:tcPr>
          <w:p w14:paraId="776523FD" w14:textId="4FA16DD3" w:rsidR="00655B0D" w:rsidRPr="007F5837" w:rsidRDefault="002558AA" w:rsidP="0047762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Hungry Caterpillar:</w:t>
            </w:r>
          </w:p>
          <w:p w14:paraId="7EFF0FD7" w14:textId="77777777" w:rsidR="00655B0D" w:rsidRPr="007F5837" w:rsidRDefault="00655B0D" w:rsidP="00655B0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66FC9D9" w14:textId="024AC09F" w:rsidR="00655B0D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perform the skills of jumping.</w:t>
            </w:r>
          </w:p>
          <w:p w14:paraId="31BD74CD" w14:textId="77777777" w:rsidR="000F64F7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travel in a variety of ways low to the ground.</w:t>
            </w:r>
          </w:p>
          <w:p w14:paraId="3C91A40B" w14:textId="77777777" w:rsidR="000F64F7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travel over, under and through equipment.</w:t>
            </w:r>
          </w:p>
          <w:p w14:paraId="23600868" w14:textId="77777777" w:rsidR="000F64F7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balance on a range of body parts.</w:t>
            </w:r>
          </w:p>
          <w:p w14:paraId="137BFFDE" w14:textId="77777777" w:rsidR="000F64F7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throw underarm.</w:t>
            </w:r>
          </w:p>
          <w:p w14:paraId="21F14140" w14:textId="17B295F7" w:rsidR="000F64F7" w:rsidRPr="007F5837" w:rsidRDefault="000F64F7" w:rsidP="00BE3BC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To roll in a variety of ways.</w:t>
            </w:r>
          </w:p>
        </w:tc>
        <w:tc>
          <w:tcPr>
            <w:tcW w:w="3269" w:type="dxa"/>
            <w:gridSpan w:val="3"/>
          </w:tcPr>
          <w:p w14:paraId="45A24BCC" w14:textId="77777777" w:rsidR="00195E34" w:rsidRPr="007F5837" w:rsidRDefault="002558AA" w:rsidP="0047762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Transport:</w:t>
            </w:r>
          </w:p>
          <w:p w14:paraId="60E10436" w14:textId="77777777" w:rsidR="000F64F7" w:rsidRPr="007F5837" w:rsidRDefault="000F64F7" w:rsidP="000F64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2908E7A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jump for distance.</w:t>
            </w:r>
          </w:p>
          <w:p w14:paraId="6EB69A8F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hope on both feet.</w:t>
            </w:r>
          </w:p>
          <w:p w14:paraId="6E5461A6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throw underarm.</w:t>
            </w:r>
          </w:p>
          <w:p w14:paraId="36330754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throw overarm.</w:t>
            </w:r>
          </w:p>
          <w:p w14:paraId="5EACFC41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catch with increasing accuracy.</w:t>
            </w:r>
          </w:p>
          <w:p w14:paraId="6AF9D792" w14:textId="77777777" w:rsidR="000F64F7" w:rsidRPr="007F5837" w:rsidRDefault="000F64F7" w:rsidP="00BE3BCD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To climb with confidence.</w:t>
            </w:r>
          </w:p>
          <w:p w14:paraId="7018D3B1" w14:textId="77777777" w:rsidR="000F64F7" w:rsidRPr="007F5837" w:rsidRDefault="000F64F7" w:rsidP="000F64F7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B64574E" w14:textId="77777777" w:rsidR="00477622" w:rsidRDefault="000F64F7" w:rsidP="000F64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F5837">
              <w:rPr>
                <w:rFonts w:ascii="Arial" w:eastAsia="Arial" w:hAnsi="Arial" w:cs="Arial"/>
                <w:sz w:val="20"/>
                <w:szCs w:val="20"/>
              </w:rPr>
              <w:t>(To revise Fundamental skills)</w:t>
            </w:r>
            <w:r w:rsidR="00477622" w:rsidRPr="007F583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7948C0D0" w14:textId="77777777" w:rsidR="00477622" w:rsidRDefault="00477622" w:rsidP="000F64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39D8201E" w14:textId="77777777" w:rsidR="00477622" w:rsidRDefault="00477622" w:rsidP="000F64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EA63305" w14:textId="77777777" w:rsidR="00477622" w:rsidRDefault="00477622" w:rsidP="000F64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4E88DC3" w14:textId="3354FE22" w:rsidR="000F64F7" w:rsidRPr="007F5837" w:rsidRDefault="00477622" w:rsidP="0047762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  <w:lang w:val="en-US"/>
              </w:rPr>
              <w:t>Sports Day.</w:t>
            </w:r>
          </w:p>
        </w:tc>
        <w:tc>
          <w:tcPr>
            <w:tcW w:w="2293" w:type="dxa"/>
          </w:tcPr>
          <w:p w14:paraId="5ACD27B3" w14:textId="0F9FF6FD" w:rsidR="00655B0D" w:rsidRPr="007F5837" w:rsidRDefault="00655B0D" w:rsidP="000F64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Seaside:</w:t>
            </w:r>
          </w:p>
          <w:p w14:paraId="06D3013C" w14:textId="67E30C8C" w:rsidR="000F64F7" w:rsidRPr="007F5837" w:rsidRDefault="000F64F7" w:rsidP="000F64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654814" w14:textId="7F0E0855" w:rsidR="000F64F7" w:rsidRPr="007F5837" w:rsidRDefault="000F64F7" w:rsidP="00BE3BC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balance on a small body part.</w:t>
            </w:r>
          </w:p>
          <w:p w14:paraId="58628EC0" w14:textId="23DEE52E" w:rsidR="000F64F7" w:rsidRPr="007F5837" w:rsidRDefault="000F64F7" w:rsidP="00BE3BC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travel on hands and feet.</w:t>
            </w:r>
          </w:p>
          <w:p w14:paraId="390AE942" w14:textId="129E7932" w:rsidR="000F64F7" w:rsidRPr="007F5837" w:rsidRDefault="000F64F7" w:rsidP="00BE3BC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show increasing control over an object when pushing and patting it.</w:t>
            </w:r>
          </w:p>
          <w:p w14:paraId="649C2B22" w14:textId="233B0312" w:rsidR="000F64F7" w:rsidRPr="007F5837" w:rsidRDefault="000F64F7" w:rsidP="00BE3BC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perform a variety of gymnastic rolls.</w:t>
            </w:r>
          </w:p>
          <w:p w14:paraId="29F18FE6" w14:textId="3F6FE4DD" w:rsidR="000F64F7" w:rsidRPr="007F5837" w:rsidRDefault="000F64F7" w:rsidP="00BE3BC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7F5837">
              <w:rPr>
                <w:rFonts w:ascii="Arial" w:hAnsi="Arial" w:cs="Arial"/>
                <w:sz w:val="20"/>
                <w:szCs w:val="20"/>
              </w:rPr>
              <w:t>To underarm throw with some accuracy.</w:t>
            </w:r>
          </w:p>
          <w:p w14:paraId="379C1EB3" w14:textId="77777777" w:rsidR="00655B0D" w:rsidRPr="007F5837" w:rsidRDefault="00655B0D" w:rsidP="00195E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2C780F" w14:textId="5F2BCD2A" w:rsidR="00655B0D" w:rsidRPr="007F5837" w:rsidRDefault="00655B0D" w:rsidP="000F64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9323AA" w14:textId="2777807E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95E34" w:rsidRPr="008A598F" w14:paraId="10F0C309" w14:textId="77777777" w:rsidTr="00477622">
        <w:trPr>
          <w:cantSplit/>
          <w:trHeight w:val="665"/>
        </w:trPr>
        <w:tc>
          <w:tcPr>
            <w:tcW w:w="983" w:type="dxa"/>
            <w:vMerge/>
            <w:textDirection w:val="btLr"/>
          </w:tcPr>
          <w:p w14:paraId="45977415" w14:textId="77777777" w:rsidR="00195E34" w:rsidRPr="0049604C" w:rsidRDefault="00195E34" w:rsidP="00195E34">
            <w:pPr>
              <w:ind w:left="113" w:right="113"/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4752" w:type="dxa"/>
            <w:gridSpan w:val="11"/>
          </w:tcPr>
          <w:p w14:paraId="18D94451" w14:textId="77777777" w:rsidR="00195E34" w:rsidRPr="007F5837" w:rsidRDefault="00195E34" w:rsidP="00195E34">
            <w:pPr>
              <w:pStyle w:val="NormalWeb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7F5837">
              <w:rPr>
                <w:rFonts w:ascii="Arial" w:hAnsi="Arial" w:cs="Arial"/>
                <w:sz w:val="20"/>
                <w:szCs w:val="22"/>
              </w:rPr>
              <w:t xml:space="preserve">Throughout the year EYFS </w:t>
            </w:r>
            <w:r w:rsidR="000F64F7" w:rsidRPr="007F5837">
              <w:rPr>
                <w:rFonts w:ascii="Arial" w:hAnsi="Arial" w:cs="Arial"/>
                <w:sz w:val="20"/>
                <w:szCs w:val="22"/>
              </w:rPr>
              <w:t xml:space="preserve">we </w:t>
            </w:r>
            <w:r w:rsidRPr="007F5837">
              <w:rPr>
                <w:rFonts w:ascii="Arial" w:hAnsi="Arial" w:cs="Arial"/>
                <w:sz w:val="20"/>
                <w:szCs w:val="22"/>
              </w:rPr>
              <w:t>will focus on Clever fingers – fine motor/hand strengthening activities, know how to use equipment safely.  Learn how to use s</w:t>
            </w:r>
            <w:r w:rsidR="002558AA" w:rsidRPr="007F5837">
              <w:rPr>
                <w:rFonts w:ascii="Arial" w:hAnsi="Arial" w:cs="Arial"/>
                <w:sz w:val="20"/>
                <w:szCs w:val="22"/>
              </w:rPr>
              <w:t xml:space="preserve">cissors and other tools safely and </w:t>
            </w:r>
            <w:r w:rsidRPr="007F5837">
              <w:rPr>
                <w:rFonts w:ascii="Arial" w:hAnsi="Arial" w:cs="Arial"/>
                <w:sz w:val="20"/>
                <w:szCs w:val="22"/>
              </w:rPr>
              <w:t xml:space="preserve">develop </w:t>
            </w:r>
            <w:r w:rsidR="002558AA" w:rsidRPr="007F5837">
              <w:rPr>
                <w:rFonts w:ascii="Arial" w:hAnsi="Arial" w:cs="Arial"/>
                <w:sz w:val="20"/>
                <w:szCs w:val="22"/>
              </w:rPr>
              <w:t xml:space="preserve">their </w:t>
            </w:r>
            <w:r w:rsidR="007E38DA" w:rsidRPr="007F5837">
              <w:rPr>
                <w:rFonts w:ascii="Arial" w:hAnsi="Arial" w:cs="Arial"/>
                <w:sz w:val="20"/>
                <w:szCs w:val="22"/>
              </w:rPr>
              <w:t>self-care</w:t>
            </w:r>
            <w:r w:rsidRPr="007F5837">
              <w:rPr>
                <w:rFonts w:ascii="Arial" w:hAnsi="Arial" w:cs="Arial"/>
                <w:sz w:val="20"/>
                <w:szCs w:val="22"/>
              </w:rPr>
              <w:t>.</w:t>
            </w:r>
          </w:p>
          <w:p w14:paraId="7C7AE003" w14:textId="5370D459" w:rsidR="000F64F7" w:rsidRPr="00CD6981" w:rsidRDefault="000F64F7" w:rsidP="00CD6981">
            <w:pPr>
              <w:jc w:val="center"/>
              <w:rPr>
                <w:rFonts w:ascii="Arial" w:hAnsi="Arial" w:cs="Arial"/>
              </w:rPr>
            </w:pPr>
            <w:r w:rsidRPr="007F5837">
              <w:rPr>
                <w:rFonts w:ascii="Arial" w:hAnsi="Arial" w:cs="Arial"/>
                <w:sz w:val="20"/>
              </w:rPr>
              <w:t xml:space="preserve">The children will have regular </w:t>
            </w:r>
            <w:r w:rsidR="00CD6981" w:rsidRPr="007F5837">
              <w:rPr>
                <w:rFonts w:ascii="Arial" w:hAnsi="Arial" w:cs="Arial"/>
                <w:sz w:val="20"/>
              </w:rPr>
              <w:t>opportunities</w:t>
            </w:r>
            <w:r w:rsidRPr="007F5837">
              <w:rPr>
                <w:rFonts w:ascii="Arial" w:hAnsi="Arial" w:cs="Arial"/>
                <w:sz w:val="20"/>
              </w:rPr>
              <w:t xml:space="preserve"> to use the scooters and balance bikes in order to develop their core strength. </w:t>
            </w:r>
            <w:r w:rsidR="00CD6981" w:rsidRPr="007F5837">
              <w:rPr>
                <w:rFonts w:ascii="Arial" w:hAnsi="Arial" w:cs="Arial"/>
                <w:sz w:val="20"/>
              </w:rPr>
              <w:t xml:space="preserve">Children will also have </w:t>
            </w:r>
            <w:r w:rsidR="007F5837" w:rsidRPr="007F5837">
              <w:rPr>
                <w:rFonts w:ascii="Arial" w:hAnsi="Arial" w:cs="Arial"/>
                <w:sz w:val="20"/>
              </w:rPr>
              <w:t>the</w:t>
            </w:r>
            <w:r w:rsidR="00CD6981" w:rsidRPr="007F5837">
              <w:rPr>
                <w:rFonts w:ascii="Arial" w:hAnsi="Arial" w:cs="Arial"/>
                <w:sz w:val="20"/>
              </w:rPr>
              <w:t xml:space="preserve"> opportunity to develop their </w:t>
            </w:r>
            <w:r w:rsidRPr="007F5837">
              <w:rPr>
                <w:rFonts w:ascii="Arial" w:hAnsi="Arial" w:cs="Arial"/>
                <w:sz w:val="20"/>
              </w:rPr>
              <w:t xml:space="preserve">Gross motor </w:t>
            </w:r>
            <w:r w:rsidR="00CD6981" w:rsidRPr="007F5837">
              <w:rPr>
                <w:rFonts w:ascii="Arial" w:hAnsi="Arial" w:cs="Arial"/>
                <w:sz w:val="20"/>
              </w:rPr>
              <w:t>skills throughout the year. Activities will include children needing to cross their midline and to rotate their shoulder.</w:t>
            </w:r>
          </w:p>
        </w:tc>
      </w:tr>
      <w:tr w:rsidR="00195E34" w:rsidRPr="008A598F" w14:paraId="07C0016F" w14:textId="77777777" w:rsidTr="00477622">
        <w:trPr>
          <w:cantSplit/>
          <w:trHeight w:val="2023"/>
        </w:trPr>
        <w:tc>
          <w:tcPr>
            <w:tcW w:w="983" w:type="dxa"/>
            <w:shd w:val="clear" w:color="auto" w:fill="FFF2CC" w:themeFill="accent4" w:themeFillTint="33"/>
            <w:textDirection w:val="btLr"/>
          </w:tcPr>
          <w:p w14:paraId="39293F7D" w14:textId="6538EBC4" w:rsidR="00195E34" w:rsidRPr="0049604C" w:rsidRDefault="0C7881E8" w:rsidP="01F664B5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2558AA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Cultural Capital/</w:t>
            </w:r>
            <w:r w:rsidR="00195E34" w:rsidRPr="002558AA">
              <w:rPr>
                <w:rFonts w:ascii="Arial" w:hAnsi="Arial" w:cs="Arial"/>
                <w:b/>
                <w:bCs/>
                <w:color w:val="0070C0"/>
                <w:sz w:val="24"/>
                <w:szCs w:val="24"/>
                <w:lang w:val="en-US"/>
              </w:rPr>
              <w:t>WOW Days</w:t>
            </w:r>
          </w:p>
        </w:tc>
        <w:tc>
          <w:tcPr>
            <w:tcW w:w="2811" w:type="dxa"/>
            <w:gridSpan w:val="2"/>
          </w:tcPr>
          <w:p w14:paraId="4418055D" w14:textId="4EBD3029" w:rsidR="00195E34" w:rsidRPr="007F5837" w:rsidRDefault="48E4766C" w:rsidP="01F664B5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Elmer Dress Up Day</w:t>
            </w:r>
            <w:r w:rsidR="78CDEE99" w:rsidRPr="007F5837">
              <w:rPr>
                <w:rFonts w:ascii="Arial" w:hAnsi="Arial" w:cs="Arial"/>
                <w:sz w:val="20"/>
              </w:rPr>
              <w:t>.</w:t>
            </w:r>
          </w:p>
          <w:p w14:paraId="000D8278" w14:textId="2CA6562A" w:rsidR="1F2EF7FB" w:rsidRPr="007F5837" w:rsidRDefault="1F2EF7FB" w:rsidP="1F2EF7FB">
            <w:pPr>
              <w:jc w:val="center"/>
              <w:rPr>
                <w:rFonts w:ascii="Arial" w:hAnsi="Arial" w:cs="Arial"/>
                <w:sz w:val="20"/>
              </w:rPr>
            </w:pPr>
          </w:p>
          <w:p w14:paraId="5FDAD855" w14:textId="25D93D6D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Walk around the school area.</w:t>
            </w:r>
          </w:p>
          <w:p w14:paraId="076AAB8E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7E756297" w14:textId="06C2DF58" w:rsidR="00195E34" w:rsidRPr="007F5837" w:rsidRDefault="007F5837" w:rsidP="007F583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Visit from the dentist.</w:t>
            </w:r>
          </w:p>
        </w:tc>
        <w:tc>
          <w:tcPr>
            <w:tcW w:w="2227" w:type="dxa"/>
            <w:gridSpan w:val="2"/>
          </w:tcPr>
          <w:p w14:paraId="7028BB50" w14:textId="72C453D3" w:rsidR="00E15A0C" w:rsidRPr="007F5837" w:rsidRDefault="00E15A0C" w:rsidP="00E15A0C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Nativity Performances.</w:t>
            </w:r>
          </w:p>
          <w:p w14:paraId="4DA09705" w14:textId="77777777" w:rsidR="00E15A0C" w:rsidRPr="007F5837" w:rsidRDefault="00E15A0C" w:rsidP="00E15A0C">
            <w:pPr>
              <w:rPr>
                <w:rFonts w:ascii="Arial" w:hAnsi="Arial" w:cs="Arial"/>
                <w:sz w:val="20"/>
              </w:rPr>
            </w:pPr>
          </w:p>
          <w:p w14:paraId="67A0A630" w14:textId="65A6DE07" w:rsidR="00195E34" w:rsidRPr="007F5837" w:rsidRDefault="00195E34" w:rsidP="00E15A0C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Visit from Father Christmas.</w:t>
            </w:r>
          </w:p>
          <w:p w14:paraId="3CE58823" w14:textId="77777777" w:rsidR="00195E34" w:rsidRPr="007F5837" w:rsidRDefault="00195E34" w:rsidP="00195E34">
            <w:pPr>
              <w:jc w:val="center"/>
              <w:rPr>
                <w:rFonts w:ascii="Arial" w:hAnsi="Arial" w:cs="Arial"/>
                <w:sz w:val="20"/>
              </w:rPr>
            </w:pPr>
          </w:p>
          <w:p w14:paraId="6507B5F3" w14:textId="77777777" w:rsidR="00195E34" w:rsidRDefault="00195E34" w:rsidP="007F5837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Dress up da</w:t>
            </w:r>
            <w:r w:rsidR="007F5837">
              <w:rPr>
                <w:rFonts w:ascii="Arial" w:hAnsi="Arial" w:cs="Arial"/>
                <w:sz w:val="20"/>
              </w:rPr>
              <w:t>y.</w:t>
            </w:r>
          </w:p>
          <w:p w14:paraId="5B94B7DF" w14:textId="77777777" w:rsidR="00BE3BCD" w:rsidRDefault="00BE3BCD" w:rsidP="007F5837">
            <w:pPr>
              <w:jc w:val="center"/>
              <w:rPr>
                <w:rFonts w:ascii="Arial" w:hAnsi="Arial" w:cs="Arial"/>
                <w:sz w:val="20"/>
              </w:rPr>
            </w:pPr>
          </w:p>
          <w:p w14:paraId="7854464B" w14:textId="7CFB3F3C" w:rsidR="00BE3BCD" w:rsidRPr="007F5837" w:rsidRDefault="00BE3BCD" w:rsidP="007F583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Celebrating Diwali.</w:t>
            </w:r>
          </w:p>
        </w:tc>
        <w:tc>
          <w:tcPr>
            <w:tcW w:w="2346" w:type="dxa"/>
          </w:tcPr>
          <w:p w14:paraId="2A6F77E9" w14:textId="6D172457" w:rsidR="00BE3BCD" w:rsidRDefault="00BE3BCD" w:rsidP="00BE3BC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Celebrating Chinese New Year.</w:t>
            </w:r>
          </w:p>
          <w:p w14:paraId="733F7FC6" w14:textId="77777777" w:rsidR="00BE3BCD" w:rsidRDefault="00BE3BCD" w:rsidP="00BE3BCD">
            <w:pPr>
              <w:jc w:val="center"/>
              <w:rPr>
                <w:rFonts w:ascii="Arial" w:hAnsi="Arial" w:cs="Arial"/>
                <w:sz w:val="20"/>
              </w:rPr>
            </w:pPr>
          </w:p>
          <w:p w14:paraId="5419ACCC" w14:textId="1157E02B" w:rsidR="00195E34" w:rsidRPr="007F5837" w:rsidRDefault="007E38DA" w:rsidP="00BE3BCD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Chicks in the classroom.</w:t>
            </w:r>
          </w:p>
        </w:tc>
        <w:tc>
          <w:tcPr>
            <w:tcW w:w="1806" w:type="dxa"/>
            <w:gridSpan w:val="2"/>
          </w:tcPr>
          <w:p w14:paraId="7806EA31" w14:textId="72C184D3" w:rsidR="00195E34" w:rsidRPr="007F5837" w:rsidRDefault="002558AA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Trip to a farm/farm into school.</w:t>
            </w:r>
          </w:p>
        </w:tc>
        <w:tc>
          <w:tcPr>
            <w:tcW w:w="3269" w:type="dxa"/>
            <w:gridSpan w:val="3"/>
          </w:tcPr>
          <w:p w14:paraId="3C536312" w14:textId="138124F5" w:rsidR="00195E34" w:rsidRPr="007F5837" w:rsidRDefault="00B53248" w:rsidP="00195E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Pirate d</w:t>
            </w:r>
            <w:r w:rsidR="002558AA" w:rsidRPr="007F5837">
              <w:rPr>
                <w:rFonts w:ascii="Arial" w:hAnsi="Arial" w:cs="Arial"/>
                <w:sz w:val="20"/>
              </w:rPr>
              <w:t>ress up day.</w:t>
            </w:r>
          </w:p>
        </w:tc>
        <w:tc>
          <w:tcPr>
            <w:tcW w:w="2293" w:type="dxa"/>
          </w:tcPr>
          <w:p w14:paraId="6DD83577" w14:textId="77777777" w:rsidR="00261F7A" w:rsidRDefault="00513D50" w:rsidP="00195E34">
            <w:pPr>
              <w:jc w:val="center"/>
              <w:rPr>
                <w:rFonts w:ascii="Arial" w:hAnsi="Arial" w:cs="Arial"/>
                <w:sz w:val="20"/>
              </w:rPr>
            </w:pPr>
            <w:r w:rsidRPr="007F5837">
              <w:rPr>
                <w:rFonts w:ascii="Arial" w:hAnsi="Arial" w:cs="Arial"/>
                <w:sz w:val="20"/>
              </w:rPr>
              <w:t>A beach</w:t>
            </w:r>
            <w:r w:rsidR="00261F7A">
              <w:rPr>
                <w:rFonts w:ascii="Arial" w:hAnsi="Arial" w:cs="Arial"/>
                <w:sz w:val="20"/>
              </w:rPr>
              <w:t>/farm</w:t>
            </w:r>
            <w:r w:rsidRPr="007F5837">
              <w:rPr>
                <w:rFonts w:ascii="Arial" w:hAnsi="Arial" w:cs="Arial"/>
                <w:sz w:val="20"/>
              </w:rPr>
              <w:t xml:space="preserve"> day</w:t>
            </w:r>
            <w:r w:rsidR="00261F7A">
              <w:rPr>
                <w:rFonts w:ascii="Arial" w:hAnsi="Arial" w:cs="Arial"/>
                <w:sz w:val="20"/>
              </w:rPr>
              <w:t xml:space="preserve"> </w:t>
            </w:r>
          </w:p>
          <w:p w14:paraId="3D9D19EE" w14:textId="3FFD2744" w:rsidR="00195E34" w:rsidRPr="007F5837" w:rsidRDefault="00261F7A" w:rsidP="00195E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(on a rolling programme with Key Stage 1).</w:t>
            </w:r>
          </w:p>
          <w:p w14:paraId="660C7A62" w14:textId="7CFED7C1" w:rsidR="00655B0D" w:rsidRPr="007F5837" w:rsidRDefault="00655B0D" w:rsidP="007F5837">
            <w:pPr>
              <w:rPr>
                <w:rFonts w:ascii="Arial" w:hAnsi="Arial" w:cs="Arial"/>
                <w:sz w:val="20"/>
              </w:rPr>
            </w:pPr>
          </w:p>
        </w:tc>
      </w:tr>
    </w:tbl>
    <w:p w14:paraId="3464D230" w14:textId="77777777" w:rsidR="006743FE" w:rsidRPr="008A598F" w:rsidRDefault="006743FE">
      <w:pPr>
        <w:rPr>
          <w:rFonts w:ascii="Arial" w:hAnsi="Arial" w:cs="Arial"/>
          <w:sz w:val="24"/>
          <w:szCs w:val="24"/>
          <w:lang w:val="en-US"/>
        </w:rPr>
      </w:pPr>
    </w:p>
    <w:sectPr w:rsidR="006743FE" w:rsidRPr="008A598F" w:rsidSect="00AF7176"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C02"/>
    <w:multiLevelType w:val="hybridMultilevel"/>
    <w:tmpl w:val="6E10B982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50247A7"/>
    <w:multiLevelType w:val="hybridMultilevel"/>
    <w:tmpl w:val="4A564C42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07660C13"/>
    <w:multiLevelType w:val="hybridMultilevel"/>
    <w:tmpl w:val="A82078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6E3D96"/>
    <w:multiLevelType w:val="hybridMultilevel"/>
    <w:tmpl w:val="DF92A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4B2620"/>
    <w:multiLevelType w:val="hybridMultilevel"/>
    <w:tmpl w:val="2CB0C582"/>
    <w:lvl w:ilvl="0" w:tplc="9CA850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668B9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3C51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689D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F0B4A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B8E618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8E0A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2CD30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BA075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7159C"/>
    <w:multiLevelType w:val="hybridMultilevel"/>
    <w:tmpl w:val="5E044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2A1FA"/>
    <w:multiLevelType w:val="hybridMultilevel"/>
    <w:tmpl w:val="2E56FAAC"/>
    <w:lvl w:ilvl="0" w:tplc="461AAA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24DE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74A46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7E168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F6273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C0E80E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8C330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20BE6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06C971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7578E1"/>
    <w:multiLevelType w:val="hybridMultilevel"/>
    <w:tmpl w:val="69E2A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0360D"/>
    <w:multiLevelType w:val="hybridMultilevel"/>
    <w:tmpl w:val="9588FF02"/>
    <w:lvl w:ilvl="0" w:tplc="75CA6A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EEA7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7820A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C0BA6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5ACC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522A95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F20F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A2ABC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38EC9F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340995"/>
    <w:multiLevelType w:val="hybridMultilevel"/>
    <w:tmpl w:val="74AA0C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E20503"/>
    <w:multiLevelType w:val="hybridMultilevel"/>
    <w:tmpl w:val="9326C44C"/>
    <w:lvl w:ilvl="0" w:tplc="291A3A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C8ECFF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D4A30A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9CD83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6C61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C829F1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7A16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2EA8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5C49C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BD416F"/>
    <w:multiLevelType w:val="hybridMultilevel"/>
    <w:tmpl w:val="E0301A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6B3DA6"/>
    <w:multiLevelType w:val="hybridMultilevel"/>
    <w:tmpl w:val="796CCB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E463A4"/>
    <w:multiLevelType w:val="hybridMultilevel"/>
    <w:tmpl w:val="BDE6CC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F95CB3"/>
    <w:multiLevelType w:val="hybridMultilevel"/>
    <w:tmpl w:val="27A2B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A9947"/>
    <w:multiLevelType w:val="hybridMultilevel"/>
    <w:tmpl w:val="1DF49D0C"/>
    <w:lvl w:ilvl="0" w:tplc="6144F6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0C5B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6C52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A2362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D0A7B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9FA62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3E9E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B8E40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4EECE3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1D070F"/>
    <w:multiLevelType w:val="hybridMultilevel"/>
    <w:tmpl w:val="C5D863CC"/>
    <w:lvl w:ilvl="0" w:tplc="241A6C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A6B18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9DAAF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C0EE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70459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38607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0A35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745E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F18475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BB5A9A"/>
    <w:multiLevelType w:val="hybridMultilevel"/>
    <w:tmpl w:val="694C2148"/>
    <w:lvl w:ilvl="0" w:tplc="2B9C44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A873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F8EE7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28B84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9C26B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65C2A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20A2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C670C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03079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C69A70"/>
    <w:multiLevelType w:val="hybridMultilevel"/>
    <w:tmpl w:val="16D8E1FA"/>
    <w:lvl w:ilvl="0" w:tplc="F072E0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48F90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560C2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16AD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C85C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82E84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1CF48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760A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65E71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183F89"/>
    <w:multiLevelType w:val="hybridMultilevel"/>
    <w:tmpl w:val="95649B66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 w15:restartNumberingAfterBreak="0">
    <w:nsid w:val="637FF6FE"/>
    <w:multiLevelType w:val="hybridMultilevel"/>
    <w:tmpl w:val="09E4EE32"/>
    <w:lvl w:ilvl="0" w:tplc="AAAC3C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307F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E62D1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C84B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52963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EC2259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CACC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A663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D18FD2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85391A"/>
    <w:multiLevelType w:val="hybridMultilevel"/>
    <w:tmpl w:val="CE60CD44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70D7318D"/>
    <w:multiLevelType w:val="hybridMultilevel"/>
    <w:tmpl w:val="528C5C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B257E0"/>
    <w:multiLevelType w:val="hybridMultilevel"/>
    <w:tmpl w:val="E24C0A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1F3EC5"/>
    <w:multiLevelType w:val="hybridMultilevel"/>
    <w:tmpl w:val="E0E2001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7E2112E7"/>
    <w:multiLevelType w:val="hybridMultilevel"/>
    <w:tmpl w:val="AD38C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4FA2AB"/>
    <w:multiLevelType w:val="hybridMultilevel"/>
    <w:tmpl w:val="4B4859D2"/>
    <w:lvl w:ilvl="0" w:tplc="1EFE81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62CF4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0340F1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92093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5C169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8F289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90B4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AAF57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5EABF8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5"/>
  </w:num>
  <w:num w:numId="4">
    <w:abstractNumId w:val="16"/>
  </w:num>
  <w:num w:numId="5">
    <w:abstractNumId w:val="4"/>
  </w:num>
  <w:num w:numId="6">
    <w:abstractNumId w:val="6"/>
  </w:num>
  <w:num w:numId="7">
    <w:abstractNumId w:val="8"/>
  </w:num>
  <w:num w:numId="8">
    <w:abstractNumId w:val="17"/>
  </w:num>
  <w:num w:numId="9">
    <w:abstractNumId w:val="10"/>
  </w:num>
  <w:num w:numId="10">
    <w:abstractNumId w:val="18"/>
  </w:num>
  <w:num w:numId="11">
    <w:abstractNumId w:val="9"/>
  </w:num>
  <w:num w:numId="12">
    <w:abstractNumId w:val="23"/>
  </w:num>
  <w:num w:numId="13">
    <w:abstractNumId w:val="22"/>
  </w:num>
  <w:num w:numId="14">
    <w:abstractNumId w:val="25"/>
  </w:num>
  <w:num w:numId="15">
    <w:abstractNumId w:val="12"/>
  </w:num>
  <w:num w:numId="16">
    <w:abstractNumId w:val="11"/>
  </w:num>
  <w:num w:numId="17">
    <w:abstractNumId w:val="1"/>
  </w:num>
  <w:num w:numId="18">
    <w:abstractNumId w:val="3"/>
  </w:num>
  <w:num w:numId="19">
    <w:abstractNumId w:val="21"/>
  </w:num>
  <w:num w:numId="20">
    <w:abstractNumId w:val="19"/>
  </w:num>
  <w:num w:numId="21">
    <w:abstractNumId w:val="13"/>
  </w:num>
  <w:num w:numId="22">
    <w:abstractNumId w:val="2"/>
  </w:num>
  <w:num w:numId="23">
    <w:abstractNumId w:val="7"/>
  </w:num>
  <w:num w:numId="24">
    <w:abstractNumId w:val="0"/>
  </w:num>
  <w:num w:numId="25">
    <w:abstractNumId w:val="5"/>
  </w:num>
  <w:num w:numId="26">
    <w:abstractNumId w:val="14"/>
  </w:num>
  <w:num w:numId="27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FE"/>
    <w:rsid w:val="000179A8"/>
    <w:rsid w:val="0004090F"/>
    <w:rsid w:val="000444F6"/>
    <w:rsid w:val="00056AEF"/>
    <w:rsid w:val="0006190F"/>
    <w:rsid w:val="00081B02"/>
    <w:rsid w:val="00085416"/>
    <w:rsid w:val="000B0833"/>
    <w:rsid w:val="000B1FCA"/>
    <w:rsid w:val="000C25C7"/>
    <w:rsid w:val="000D2EF2"/>
    <w:rsid w:val="000E4766"/>
    <w:rsid w:val="000E6A59"/>
    <w:rsid w:val="000F64F7"/>
    <w:rsid w:val="000F7B57"/>
    <w:rsid w:val="001071A4"/>
    <w:rsid w:val="00130E72"/>
    <w:rsid w:val="001354B9"/>
    <w:rsid w:val="001378C6"/>
    <w:rsid w:val="00160DFD"/>
    <w:rsid w:val="001620FE"/>
    <w:rsid w:val="001770C5"/>
    <w:rsid w:val="0017E229"/>
    <w:rsid w:val="0018154E"/>
    <w:rsid w:val="00195E34"/>
    <w:rsid w:val="001A28E1"/>
    <w:rsid w:val="001B2185"/>
    <w:rsid w:val="001B30F7"/>
    <w:rsid w:val="001D23C2"/>
    <w:rsid w:val="001E6574"/>
    <w:rsid w:val="001F0FAC"/>
    <w:rsid w:val="001F20C7"/>
    <w:rsid w:val="00204069"/>
    <w:rsid w:val="0020787C"/>
    <w:rsid w:val="002312D5"/>
    <w:rsid w:val="002446F6"/>
    <w:rsid w:val="00250689"/>
    <w:rsid w:val="00252032"/>
    <w:rsid w:val="002558AA"/>
    <w:rsid w:val="00260846"/>
    <w:rsid w:val="00261F7A"/>
    <w:rsid w:val="00293D9E"/>
    <w:rsid w:val="00295590"/>
    <w:rsid w:val="00296EB8"/>
    <w:rsid w:val="002C0F80"/>
    <w:rsid w:val="002C1A2A"/>
    <w:rsid w:val="002E4F45"/>
    <w:rsid w:val="002E6438"/>
    <w:rsid w:val="00312AFE"/>
    <w:rsid w:val="0032233F"/>
    <w:rsid w:val="00350843"/>
    <w:rsid w:val="00352F4C"/>
    <w:rsid w:val="003901CC"/>
    <w:rsid w:val="003A5941"/>
    <w:rsid w:val="003E10E0"/>
    <w:rsid w:val="003E137E"/>
    <w:rsid w:val="00456E59"/>
    <w:rsid w:val="004660C9"/>
    <w:rsid w:val="00477622"/>
    <w:rsid w:val="004866DC"/>
    <w:rsid w:val="0049604C"/>
    <w:rsid w:val="004B42BB"/>
    <w:rsid w:val="004C53A4"/>
    <w:rsid w:val="004C6941"/>
    <w:rsid w:val="004E7306"/>
    <w:rsid w:val="0051106F"/>
    <w:rsid w:val="00513D50"/>
    <w:rsid w:val="00554290"/>
    <w:rsid w:val="00562440"/>
    <w:rsid w:val="005636FC"/>
    <w:rsid w:val="0057082E"/>
    <w:rsid w:val="005843AB"/>
    <w:rsid w:val="00593859"/>
    <w:rsid w:val="005A498C"/>
    <w:rsid w:val="005F2EC4"/>
    <w:rsid w:val="0060365F"/>
    <w:rsid w:val="00614FFD"/>
    <w:rsid w:val="006207DE"/>
    <w:rsid w:val="00637947"/>
    <w:rsid w:val="006424D7"/>
    <w:rsid w:val="0064282D"/>
    <w:rsid w:val="00653424"/>
    <w:rsid w:val="00655B0D"/>
    <w:rsid w:val="006636E5"/>
    <w:rsid w:val="006743FE"/>
    <w:rsid w:val="0069235A"/>
    <w:rsid w:val="00695BC2"/>
    <w:rsid w:val="006A53DD"/>
    <w:rsid w:val="006D6F6F"/>
    <w:rsid w:val="006E0054"/>
    <w:rsid w:val="006E1B7D"/>
    <w:rsid w:val="0071300E"/>
    <w:rsid w:val="00713DBC"/>
    <w:rsid w:val="00717CBE"/>
    <w:rsid w:val="00731C69"/>
    <w:rsid w:val="00734975"/>
    <w:rsid w:val="00743304"/>
    <w:rsid w:val="00744908"/>
    <w:rsid w:val="007A6425"/>
    <w:rsid w:val="007C255A"/>
    <w:rsid w:val="007C504B"/>
    <w:rsid w:val="007C713F"/>
    <w:rsid w:val="007D046A"/>
    <w:rsid w:val="007E232C"/>
    <w:rsid w:val="007E38DA"/>
    <w:rsid w:val="007F5837"/>
    <w:rsid w:val="00825677"/>
    <w:rsid w:val="00835BEE"/>
    <w:rsid w:val="00853BD6"/>
    <w:rsid w:val="008679C8"/>
    <w:rsid w:val="00881D57"/>
    <w:rsid w:val="008A0195"/>
    <w:rsid w:val="008A598F"/>
    <w:rsid w:val="008B06A9"/>
    <w:rsid w:val="008B35DD"/>
    <w:rsid w:val="008C3E32"/>
    <w:rsid w:val="008C54E7"/>
    <w:rsid w:val="008E6CAA"/>
    <w:rsid w:val="008F148F"/>
    <w:rsid w:val="009224F0"/>
    <w:rsid w:val="0092334D"/>
    <w:rsid w:val="00936728"/>
    <w:rsid w:val="009371D0"/>
    <w:rsid w:val="009640E7"/>
    <w:rsid w:val="00984E63"/>
    <w:rsid w:val="009942A8"/>
    <w:rsid w:val="009A02AA"/>
    <w:rsid w:val="009A5F1A"/>
    <w:rsid w:val="009D235B"/>
    <w:rsid w:val="009F6C0B"/>
    <w:rsid w:val="009F7772"/>
    <w:rsid w:val="00A24C36"/>
    <w:rsid w:val="00A473A9"/>
    <w:rsid w:val="00A830FA"/>
    <w:rsid w:val="00AB117A"/>
    <w:rsid w:val="00AC0E83"/>
    <w:rsid w:val="00AE5A3B"/>
    <w:rsid w:val="00AF00B1"/>
    <w:rsid w:val="00AF7176"/>
    <w:rsid w:val="00B16134"/>
    <w:rsid w:val="00B26815"/>
    <w:rsid w:val="00B30E6F"/>
    <w:rsid w:val="00B53248"/>
    <w:rsid w:val="00B5566E"/>
    <w:rsid w:val="00B56B70"/>
    <w:rsid w:val="00B6410B"/>
    <w:rsid w:val="00B8782A"/>
    <w:rsid w:val="00B87A1F"/>
    <w:rsid w:val="00B91F4F"/>
    <w:rsid w:val="00BA1984"/>
    <w:rsid w:val="00BB5007"/>
    <w:rsid w:val="00BC3347"/>
    <w:rsid w:val="00BD2496"/>
    <w:rsid w:val="00BE3BCD"/>
    <w:rsid w:val="00BF0185"/>
    <w:rsid w:val="00C02185"/>
    <w:rsid w:val="00C079D7"/>
    <w:rsid w:val="00C21C40"/>
    <w:rsid w:val="00C56949"/>
    <w:rsid w:val="00C56959"/>
    <w:rsid w:val="00C616AD"/>
    <w:rsid w:val="00CA4469"/>
    <w:rsid w:val="00CA6E12"/>
    <w:rsid w:val="00CC4EE3"/>
    <w:rsid w:val="00CC7FBA"/>
    <w:rsid w:val="00CD4932"/>
    <w:rsid w:val="00CD6981"/>
    <w:rsid w:val="00D0041A"/>
    <w:rsid w:val="00D41774"/>
    <w:rsid w:val="00D44923"/>
    <w:rsid w:val="00D478E0"/>
    <w:rsid w:val="00D739A8"/>
    <w:rsid w:val="00D76611"/>
    <w:rsid w:val="00D85E9F"/>
    <w:rsid w:val="00DA721B"/>
    <w:rsid w:val="00DB1E5E"/>
    <w:rsid w:val="00DE26F1"/>
    <w:rsid w:val="00DF0EA8"/>
    <w:rsid w:val="00E03098"/>
    <w:rsid w:val="00E14045"/>
    <w:rsid w:val="00E15A0C"/>
    <w:rsid w:val="00E25B0D"/>
    <w:rsid w:val="00E27E81"/>
    <w:rsid w:val="00E43FBB"/>
    <w:rsid w:val="00E97DEE"/>
    <w:rsid w:val="00ED4E66"/>
    <w:rsid w:val="00EE4DFC"/>
    <w:rsid w:val="00F155C1"/>
    <w:rsid w:val="00F34F85"/>
    <w:rsid w:val="00F377D8"/>
    <w:rsid w:val="00F51A33"/>
    <w:rsid w:val="00F542E4"/>
    <w:rsid w:val="00F70325"/>
    <w:rsid w:val="00F95F29"/>
    <w:rsid w:val="00FB3DB5"/>
    <w:rsid w:val="00FB4858"/>
    <w:rsid w:val="00FD6663"/>
    <w:rsid w:val="01340ECD"/>
    <w:rsid w:val="01843BBC"/>
    <w:rsid w:val="01EDF19A"/>
    <w:rsid w:val="01F664B5"/>
    <w:rsid w:val="0334EE6A"/>
    <w:rsid w:val="0380960D"/>
    <w:rsid w:val="048B4E9C"/>
    <w:rsid w:val="048C276F"/>
    <w:rsid w:val="05798208"/>
    <w:rsid w:val="05C2B2E6"/>
    <w:rsid w:val="05EF14CD"/>
    <w:rsid w:val="060F3AED"/>
    <w:rsid w:val="06ACEF39"/>
    <w:rsid w:val="07353BB4"/>
    <w:rsid w:val="07742991"/>
    <w:rsid w:val="07AEB39A"/>
    <w:rsid w:val="07C009D5"/>
    <w:rsid w:val="081F277C"/>
    <w:rsid w:val="089A95A2"/>
    <w:rsid w:val="089B1482"/>
    <w:rsid w:val="09DFCE88"/>
    <w:rsid w:val="0A8BF6C7"/>
    <w:rsid w:val="0BB08DDE"/>
    <w:rsid w:val="0BE9E1B6"/>
    <w:rsid w:val="0BF1E4E6"/>
    <w:rsid w:val="0C7881E8"/>
    <w:rsid w:val="0C99874E"/>
    <w:rsid w:val="0CEF2486"/>
    <w:rsid w:val="0D8E393F"/>
    <w:rsid w:val="0DAB946D"/>
    <w:rsid w:val="0DC20EAD"/>
    <w:rsid w:val="0DF8F686"/>
    <w:rsid w:val="0F328E40"/>
    <w:rsid w:val="0FBBCE0B"/>
    <w:rsid w:val="10EEC8E3"/>
    <w:rsid w:val="113B39AA"/>
    <w:rsid w:val="11606EAC"/>
    <w:rsid w:val="1254C98C"/>
    <w:rsid w:val="132410EE"/>
    <w:rsid w:val="133664BD"/>
    <w:rsid w:val="1352C16A"/>
    <w:rsid w:val="13C3D430"/>
    <w:rsid w:val="1436A89D"/>
    <w:rsid w:val="152FA516"/>
    <w:rsid w:val="17001D78"/>
    <w:rsid w:val="17640017"/>
    <w:rsid w:val="17AAE02F"/>
    <w:rsid w:val="18F80287"/>
    <w:rsid w:val="190642B2"/>
    <w:rsid w:val="1AF6C9A7"/>
    <w:rsid w:val="1B6953F5"/>
    <w:rsid w:val="1B759D06"/>
    <w:rsid w:val="1B943217"/>
    <w:rsid w:val="1B992E9E"/>
    <w:rsid w:val="1BD40601"/>
    <w:rsid w:val="1CACC76D"/>
    <w:rsid w:val="1D6AB8C1"/>
    <w:rsid w:val="1DD8E2CF"/>
    <w:rsid w:val="1DF4A288"/>
    <w:rsid w:val="1E596868"/>
    <w:rsid w:val="1E8C967D"/>
    <w:rsid w:val="1EC5F5E3"/>
    <w:rsid w:val="1ED8411F"/>
    <w:rsid w:val="1EF74477"/>
    <w:rsid w:val="1F00CB0E"/>
    <w:rsid w:val="1F2EF7FB"/>
    <w:rsid w:val="1F36E5D8"/>
    <w:rsid w:val="1F40CD20"/>
    <w:rsid w:val="21C50C15"/>
    <w:rsid w:val="2247B32F"/>
    <w:rsid w:val="226C8B1C"/>
    <w:rsid w:val="228C0350"/>
    <w:rsid w:val="22D2F394"/>
    <w:rsid w:val="2365BB19"/>
    <w:rsid w:val="23B3326C"/>
    <w:rsid w:val="2435A2F7"/>
    <w:rsid w:val="24B29566"/>
    <w:rsid w:val="255B0251"/>
    <w:rsid w:val="2608868B"/>
    <w:rsid w:val="26CA5EC1"/>
    <w:rsid w:val="272242F7"/>
    <w:rsid w:val="27B591A7"/>
    <w:rsid w:val="28333C7A"/>
    <w:rsid w:val="288B37C0"/>
    <w:rsid w:val="28BCC80B"/>
    <w:rsid w:val="29038714"/>
    <w:rsid w:val="2916CA0B"/>
    <w:rsid w:val="2A32F704"/>
    <w:rsid w:val="2A794892"/>
    <w:rsid w:val="2AE0884B"/>
    <w:rsid w:val="2B3B36C5"/>
    <w:rsid w:val="2C65C37B"/>
    <w:rsid w:val="2CD80C86"/>
    <w:rsid w:val="2CE3B022"/>
    <w:rsid w:val="2D0C84AD"/>
    <w:rsid w:val="2D8895F5"/>
    <w:rsid w:val="2DA0D1CE"/>
    <w:rsid w:val="2F73FEE2"/>
    <w:rsid w:val="2F7D9022"/>
    <w:rsid w:val="319779A6"/>
    <w:rsid w:val="344468DE"/>
    <w:rsid w:val="3458F762"/>
    <w:rsid w:val="34C0A8BB"/>
    <w:rsid w:val="356AE570"/>
    <w:rsid w:val="35915851"/>
    <w:rsid w:val="359D7898"/>
    <w:rsid w:val="359DD262"/>
    <w:rsid w:val="361108CE"/>
    <w:rsid w:val="36658137"/>
    <w:rsid w:val="36C3DC4A"/>
    <w:rsid w:val="37D710E0"/>
    <w:rsid w:val="385005FD"/>
    <w:rsid w:val="3951639F"/>
    <w:rsid w:val="3954B445"/>
    <w:rsid w:val="39B932FE"/>
    <w:rsid w:val="39DBA109"/>
    <w:rsid w:val="3A890871"/>
    <w:rsid w:val="3A9D75D3"/>
    <w:rsid w:val="3AF7CFC3"/>
    <w:rsid w:val="3B708B6B"/>
    <w:rsid w:val="3BAC7B25"/>
    <w:rsid w:val="3BE20A65"/>
    <w:rsid w:val="3DA4F1FE"/>
    <w:rsid w:val="3DB8F90F"/>
    <w:rsid w:val="3E8FE07B"/>
    <w:rsid w:val="3F2FBE66"/>
    <w:rsid w:val="3FF41D38"/>
    <w:rsid w:val="406795F1"/>
    <w:rsid w:val="419D3005"/>
    <w:rsid w:val="426A250D"/>
    <w:rsid w:val="42B3BFD9"/>
    <w:rsid w:val="442AACA9"/>
    <w:rsid w:val="44AA9B1B"/>
    <w:rsid w:val="44EF862C"/>
    <w:rsid w:val="4652FDA4"/>
    <w:rsid w:val="466755A2"/>
    <w:rsid w:val="46CE169F"/>
    <w:rsid w:val="470972C1"/>
    <w:rsid w:val="47FD8650"/>
    <w:rsid w:val="481C6D94"/>
    <w:rsid w:val="483FF46D"/>
    <w:rsid w:val="484CE006"/>
    <w:rsid w:val="48B0F7D1"/>
    <w:rsid w:val="48E0BB20"/>
    <w:rsid w:val="48E4766C"/>
    <w:rsid w:val="496BBE20"/>
    <w:rsid w:val="496CE7EF"/>
    <w:rsid w:val="4AB1E49C"/>
    <w:rsid w:val="4B1DD631"/>
    <w:rsid w:val="4B54FE6E"/>
    <w:rsid w:val="4B92B899"/>
    <w:rsid w:val="4BF8E0F5"/>
    <w:rsid w:val="4C26C4D6"/>
    <w:rsid w:val="4C76C492"/>
    <w:rsid w:val="4CB3B988"/>
    <w:rsid w:val="4CD398ED"/>
    <w:rsid w:val="4D7EF7A0"/>
    <w:rsid w:val="4DAAAECA"/>
    <w:rsid w:val="4E0337E7"/>
    <w:rsid w:val="4EA39C5A"/>
    <w:rsid w:val="4F357585"/>
    <w:rsid w:val="4F6B7F98"/>
    <w:rsid w:val="4F70B0FE"/>
    <w:rsid w:val="4F8890EB"/>
    <w:rsid w:val="4FE7F335"/>
    <w:rsid w:val="4FF29BFD"/>
    <w:rsid w:val="501F4339"/>
    <w:rsid w:val="50D7E43E"/>
    <w:rsid w:val="5115C067"/>
    <w:rsid w:val="5161F7A9"/>
    <w:rsid w:val="5173826D"/>
    <w:rsid w:val="51BE6338"/>
    <w:rsid w:val="51CB4344"/>
    <w:rsid w:val="5295C096"/>
    <w:rsid w:val="52F9734E"/>
    <w:rsid w:val="53600B0F"/>
    <w:rsid w:val="536E12A3"/>
    <w:rsid w:val="53BD4C15"/>
    <w:rsid w:val="5436F418"/>
    <w:rsid w:val="543DBE1F"/>
    <w:rsid w:val="54F36A30"/>
    <w:rsid w:val="54F7E1C7"/>
    <w:rsid w:val="55539B71"/>
    <w:rsid w:val="558C9430"/>
    <w:rsid w:val="5593BC9F"/>
    <w:rsid w:val="569D67D9"/>
    <w:rsid w:val="56F3EBC0"/>
    <w:rsid w:val="574BAB23"/>
    <w:rsid w:val="5912EFC4"/>
    <w:rsid w:val="59335649"/>
    <w:rsid w:val="5B85EB7B"/>
    <w:rsid w:val="5E84A89B"/>
    <w:rsid w:val="5E941D71"/>
    <w:rsid w:val="5EA4C8EA"/>
    <w:rsid w:val="5F8AC97B"/>
    <w:rsid w:val="60CD78FD"/>
    <w:rsid w:val="6158E728"/>
    <w:rsid w:val="6167225B"/>
    <w:rsid w:val="61D8D94A"/>
    <w:rsid w:val="622862B8"/>
    <w:rsid w:val="6291B7D5"/>
    <w:rsid w:val="63761FB1"/>
    <w:rsid w:val="6395B0DA"/>
    <w:rsid w:val="63B64906"/>
    <w:rsid w:val="63C0B075"/>
    <w:rsid w:val="642BBD44"/>
    <w:rsid w:val="65A8F03D"/>
    <w:rsid w:val="674BCB14"/>
    <w:rsid w:val="67D9EC42"/>
    <w:rsid w:val="682E3767"/>
    <w:rsid w:val="6866F598"/>
    <w:rsid w:val="6874F3B7"/>
    <w:rsid w:val="68CAC119"/>
    <w:rsid w:val="6A108B4C"/>
    <w:rsid w:val="6B0323EF"/>
    <w:rsid w:val="6BE03BF7"/>
    <w:rsid w:val="6C468C16"/>
    <w:rsid w:val="6DD1E192"/>
    <w:rsid w:val="6E3D0B03"/>
    <w:rsid w:val="6E923E1B"/>
    <w:rsid w:val="6EC982D4"/>
    <w:rsid w:val="6FA310C7"/>
    <w:rsid w:val="703C6B43"/>
    <w:rsid w:val="7074C861"/>
    <w:rsid w:val="709C31CF"/>
    <w:rsid w:val="71451751"/>
    <w:rsid w:val="714F108C"/>
    <w:rsid w:val="7181B57D"/>
    <w:rsid w:val="7361CB3C"/>
    <w:rsid w:val="73BD59AF"/>
    <w:rsid w:val="74AA7C4A"/>
    <w:rsid w:val="74D78E71"/>
    <w:rsid w:val="7698C280"/>
    <w:rsid w:val="7704ECCC"/>
    <w:rsid w:val="77193468"/>
    <w:rsid w:val="774D4C9A"/>
    <w:rsid w:val="77C93AC3"/>
    <w:rsid w:val="789CB53E"/>
    <w:rsid w:val="78CDEE99"/>
    <w:rsid w:val="78E49B18"/>
    <w:rsid w:val="792C0633"/>
    <w:rsid w:val="795AFCAA"/>
    <w:rsid w:val="7993766E"/>
    <w:rsid w:val="79C8E0FB"/>
    <w:rsid w:val="79C912A3"/>
    <w:rsid w:val="79F2B9AE"/>
    <w:rsid w:val="79F88199"/>
    <w:rsid w:val="7A7381DB"/>
    <w:rsid w:val="7A81901A"/>
    <w:rsid w:val="7C11C0FD"/>
    <w:rsid w:val="7C7BCA7C"/>
    <w:rsid w:val="7D156813"/>
    <w:rsid w:val="7D237E8F"/>
    <w:rsid w:val="7DB6A3F7"/>
    <w:rsid w:val="7DFA3041"/>
    <w:rsid w:val="7EEA9413"/>
    <w:rsid w:val="7EEF9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54A40"/>
  <w15:chartTrackingRefBased/>
  <w15:docId w15:val="{5CFD287C-B813-410C-8EC7-4D1309E2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4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8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4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71A4"/>
    <w:pPr>
      <w:ind w:left="720"/>
      <w:contextualSpacing/>
    </w:pPr>
  </w:style>
  <w:style w:type="paragraph" w:styleId="NoSpacing">
    <w:name w:val="No Spacing"/>
    <w:uiPriority w:val="1"/>
    <w:qFormat/>
    <w:rsid w:val="0032233F"/>
    <w:pPr>
      <w:spacing w:after="0" w:line="240" w:lineRule="auto"/>
    </w:pPr>
  </w:style>
  <w:style w:type="paragraph" w:styleId="Revision">
    <w:name w:val="Revision"/>
    <w:hidden/>
    <w:uiPriority w:val="99"/>
    <w:semiHidden/>
    <w:rsid w:val="0060365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15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655B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B0F691176B34EA66D2AC8FFCF8DDD" ma:contentTypeVersion="11" ma:contentTypeDescription="Create a new document." ma:contentTypeScope="" ma:versionID="51a8c5edf14b1c54fa15799421848c6e">
  <xsd:schema xmlns:xsd="http://www.w3.org/2001/XMLSchema" xmlns:xs="http://www.w3.org/2001/XMLSchema" xmlns:p="http://schemas.microsoft.com/office/2006/metadata/properties" xmlns:ns3="3a3dafe4-f90c-48dd-a746-f27971017bb5" targetNamespace="http://schemas.microsoft.com/office/2006/metadata/properties" ma:root="true" ma:fieldsID="6b3b790e50494c9c0ddc5a7fb2bd0bc7" ns3:_="">
    <xsd:import namespace="3a3dafe4-f90c-48dd-a746-f27971017b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dafe4-f90c-48dd-a746-f27971017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AC826F-5365-4612-BB68-C7ADA1CB9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9E834-7C59-4532-814A-B4418F83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3dafe4-f90c-48dd-a746-f27971017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02ABE6-C37E-4E37-B43D-E735CAE4E1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9646DF-5B91-4362-A9A7-E52AAE493B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Akehurst</dc:creator>
  <cp:keywords/>
  <dc:description/>
  <cp:lastModifiedBy>Claire Hollinghurst</cp:lastModifiedBy>
  <cp:revision>111</cp:revision>
  <cp:lastPrinted>2023-12-13T11:20:00Z</cp:lastPrinted>
  <dcterms:created xsi:type="dcterms:W3CDTF">2023-07-26T16:25:00Z</dcterms:created>
  <dcterms:modified xsi:type="dcterms:W3CDTF">2025-04-22T19:36:00Z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0x010100C1BB0F691176B34EA66D2AC8FFCF8DDD</vt:lpwstr>
  </property>
</Properties>
</file>